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BC3E" w14:textId="77777777" w:rsidR="00BC752E" w:rsidRDefault="00012C4B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</w:rPr>
      </w:pPr>
      <w:r w:rsidRPr="00BC752E">
        <w:rPr>
          <w:rFonts w:ascii="TH SarabunPSK" w:hAnsi="TH SarabunPSK" w:cs="TH SarabunPSK"/>
          <w:noProof/>
        </w:rPr>
        <w:drawing>
          <wp:inline distT="0" distB="0" distL="0" distR="0" wp14:anchorId="741C48B3" wp14:editId="41D5D85F">
            <wp:extent cx="619125" cy="864870"/>
            <wp:effectExtent l="0" t="0" r="0" b="0"/>
            <wp:docPr id="3" name="รูปภาพ 5" descr="อัตลักษณ์มหาวิทยาลัยมหาสารคาม (MSU Identity Standard) -  ตราสัญลักษณ์มหาวิทยาลัย (Logo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อัตลักษณ์มหาวิทยาลัยมหาสารคาม (MSU Identity Standard) -  ตราสัญลักษณ์มหาวิทยาลัย (Logo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663F" w14:textId="2C8F774C" w:rsidR="00786AD5" w:rsidRPr="00DF3134" w:rsidRDefault="00786AD5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  <w:color w:val="0000CC"/>
        </w:rPr>
      </w:pPr>
      <w:r w:rsidRPr="00DE5270">
        <w:rPr>
          <w:rFonts w:ascii="TH SarabunPSK" w:hAnsi="TH SarabunPSK" w:cs="TH SarabunPSK"/>
          <w:b/>
          <w:bCs/>
          <w:cs/>
        </w:rPr>
        <w:t>แบบฟอร์ม</w:t>
      </w:r>
      <w:r w:rsidR="00EA29FB">
        <w:rPr>
          <w:rFonts w:ascii="TH SarabunPSK" w:hAnsi="TH SarabunPSK" w:cs="TH SarabunPSK" w:hint="cs"/>
          <w:b/>
          <w:bCs/>
          <w:cs/>
        </w:rPr>
        <w:t>ประกอบการเสนอ</w:t>
      </w:r>
      <w:r w:rsidRPr="00DE5270">
        <w:rPr>
          <w:rFonts w:ascii="TH SarabunPSK" w:hAnsi="TH SarabunPSK" w:cs="TH SarabunPSK"/>
          <w:b/>
          <w:bCs/>
          <w:cs/>
        </w:rPr>
        <w:t>ขอบรรจุหลักสูตร</w:t>
      </w:r>
      <w:r w:rsidR="00DF3134" w:rsidRPr="004B2C42">
        <w:rPr>
          <w:rFonts w:ascii="TH SarabunPSK" w:hAnsi="TH SarabunPSK" w:cs="TH SarabunPSK" w:hint="cs"/>
          <w:b/>
          <w:bCs/>
          <w:color w:val="0000CC"/>
          <w:cs/>
        </w:rPr>
        <w:t>หลักสูตร</w:t>
      </w:r>
      <w:r w:rsidR="008B0660">
        <w:rPr>
          <w:rFonts w:ascii="TH SarabunPSK" w:hAnsi="TH SarabunPSK" w:cs="TH SarabunPSK" w:hint="cs"/>
          <w:b/>
          <w:bCs/>
          <w:color w:val="0000CC"/>
          <w:cs/>
        </w:rPr>
        <w:t>มากกว่าหนึ่ง</w:t>
      </w:r>
      <w:r w:rsidR="00514110" w:rsidRPr="004B2C42">
        <w:rPr>
          <w:rFonts w:ascii="TH SarabunPSK" w:hAnsi="TH SarabunPSK" w:cs="TH SarabunPSK" w:hint="cs"/>
          <w:b/>
          <w:bCs/>
          <w:color w:val="0000CC"/>
          <w:cs/>
        </w:rPr>
        <w:t>ปริญญ</w:t>
      </w:r>
      <w:r w:rsidR="008B0660">
        <w:rPr>
          <w:rFonts w:ascii="TH SarabunPSK" w:hAnsi="TH SarabunPSK" w:cs="TH SarabunPSK" w:hint="cs"/>
          <w:b/>
          <w:bCs/>
          <w:color w:val="0000CC"/>
          <w:cs/>
        </w:rPr>
        <w:t>า</w:t>
      </w:r>
    </w:p>
    <w:p w14:paraId="297E62EB" w14:textId="7017E8E7" w:rsidR="00786AD5" w:rsidRDefault="00DF3134" w:rsidP="00786AD5">
      <w:pPr>
        <w:pStyle w:val="a3"/>
        <w:ind w:right="-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มหาวิทยาลัยมหาสารคาม </w:t>
      </w:r>
      <w:r w:rsidR="00D40343" w:rsidRPr="00DE5270">
        <w:rPr>
          <w:rFonts w:ascii="TH SarabunPSK" w:hAnsi="TH SarabunPSK" w:cs="TH SarabunPSK"/>
          <w:b/>
          <w:bCs/>
          <w:cs/>
        </w:rPr>
        <w:t>(</w:t>
      </w:r>
      <w:r w:rsidR="00DE5270" w:rsidRPr="00DE5270">
        <w:rPr>
          <w:rFonts w:ascii="TH SarabunPSK" w:hAnsi="TH SarabunPSK" w:cs="TH SarabunPSK"/>
          <w:b/>
          <w:bCs/>
          <w:cs/>
        </w:rPr>
        <w:t>ปีการศึกษา</w:t>
      </w:r>
      <w:r w:rsidR="00007270">
        <w:rPr>
          <w:rFonts w:ascii="TH SarabunPSK" w:hAnsi="TH SarabunPSK" w:cs="TH SarabunPSK" w:hint="cs"/>
          <w:b/>
          <w:bCs/>
          <w:cs/>
        </w:rPr>
        <w:t xml:space="preserve">  </w:t>
      </w:r>
      <w:r w:rsidR="00D40343" w:rsidRPr="00DE5270">
        <w:rPr>
          <w:rFonts w:ascii="TH SarabunPSK" w:hAnsi="TH SarabunPSK" w:cs="TH SarabunPSK"/>
          <w:b/>
          <w:bCs/>
          <w:cs/>
        </w:rPr>
        <w:t>.</w:t>
      </w:r>
      <w:r w:rsidR="00DE5270" w:rsidRPr="00DE5270">
        <w:rPr>
          <w:rFonts w:ascii="TH SarabunPSK" w:hAnsi="TH SarabunPSK" w:cs="TH SarabunPSK"/>
          <w:b/>
          <w:bCs/>
          <w:cs/>
        </w:rPr>
        <w:t>......</w:t>
      </w:r>
      <w:r w:rsidR="00007270">
        <w:rPr>
          <w:rFonts w:ascii="TH SarabunPSK" w:hAnsi="TH SarabunPSK" w:cs="TH SarabunPSK" w:hint="cs"/>
          <w:b/>
          <w:bCs/>
          <w:cs/>
        </w:rPr>
        <w:t>/25</w:t>
      </w:r>
      <w:r w:rsidR="00DE5270" w:rsidRPr="00DE5270">
        <w:rPr>
          <w:rFonts w:ascii="TH SarabunPSK" w:hAnsi="TH SarabunPSK" w:cs="TH SarabunPSK"/>
          <w:b/>
          <w:bCs/>
          <w:cs/>
        </w:rPr>
        <w:t>...</w:t>
      </w:r>
      <w:r w:rsidR="00007270">
        <w:rPr>
          <w:rFonts w:ascii="TH SarabunPSK" w:hAnsi="TH SarabunPSK" w:cs="TH SarabunPSK" w:hint="cs"/>
          <w:b/>
          <w:bCs/>
          <w:cs/>
        </w:rPr>
        <w:t xml:space="preserve"> </w:t>
      </w:r>
      <w:r w:rsidR="00786AD5" w:rsidRPr="00DE5270">
        <w:rPr>
          <w:rFonts w:ascii="TH SarabunPSK" w:hAnsi="TH SarabunPSK" w:cs="TH SarabunPSK"/>
          <w:b/>
          <w:bCs/>
          <w:cs/>
        </w:rPr>
        <w:t>)</w:t>
      </w:r>
    </w:p>
    <w:p w14:paraId="70A597BA" w14:textId="77777777" w:rsidR="00355492" w:rsidRPr="00DE5270" w:rsidRDefault="00355492" w:rsidP="00786AD5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1BBAA9EB" w14:textId="77777777" w:rsidR="00AB66D6" w:rsidRPr="00AB66D6" w:rsidRDefault="00786AD5" w:rsidP="00125133">
      <w:pPr>
        <w:pStyle w:val="a3"/>
        <w:numPr>
          <w:ilvl w:val="0"/>
          <w:numId w:val="1"/>
        </w:numPr>
        <w:ind w:left="284" w:right="-40" w:hanging="284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b/>
          <w:bCs/>
          <w:cs/>
        </w:rPr>
        <w:t>ชื่อหลักสูตร</w:t>
      </w:r>
      <w:r w:rsidR="00132684">
        <w:rPr>
          <w:rFonts w:ascii="TH SarabunPSK" w:hAnsi="TH SarabunPSK" w:cs="TH SarabunPSK" w:hint="cs"/>
          <w:b/>
          <w:bCs/>
          <w:cs/>
        </w:rPr>
        <w:t xml:space="preserve"> </w:t>
      </w:r>
      <w:r w:rsidR="00125133">
        <w:rPr>
          <w:rFonts w:ascii="TH SarabunPSK" w:hAnsi="TH SarabunPSK" w:cs="TH SarabunPSK"/>
          <w:b/>
          <w:bCs/>
          <w:cs/>
        </w:rPr>
        <w:tab/>
      </w:r>
    </w:p>
    <w:p w14:paraId="63154CD9" w14:textId="42E7A9F8" w:rsidR="00786AD5" w:rsidRPr="00910502" w:rsidRDefault="00AB66D6" w:rsidP="00AB66D6">
      <w:pPr>
        <w:pStyle w:val="a3"/>
        <w:ind w:left="284"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1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="00132684" w:rsidRPr="00910502">
        <w:rPr>
          <w:rFonts w:ascii="TH SarabunPSK" w:hAnsi="TH SarabunPSK" w:cs="TH SarabunPSK" w:hint="cs"/>
          <w:cs/>
        </w:rPr>
        <w:t xml:space="preserve">ภาษาไทย </w:t>
      </w:r>
      <w:r w:rsidR="00132684" w:rsidRPr="00910502">
        <w:rPr>
          <w:rFonts w:ascii="TH SarabunPSK" w:hAnsi="TH SarabunPSK" w:cs="TH SarabunPSK"/>
        </w:rPr>
        <w:t xml:space="preserve">: </w:t>
      </w:r>
      <w:r w:rsidR="00786AD5" w:rsidRPr="00910502">
        <w:rPr>
          <w:rFonts w:ascii="TH SarabunPSK" w:hAnsi="TH SarabunPSK" w:cs="TH SarabunPSK"/>
          <w:cs/>
        </w:rPr>
        <w:t>.............................</w:t>
      </w:r>
      <w:r w:rsidR="006A02B5">
        <w:rPr>
          <w:rFonts w:ascii="TH SarabunPSK" w:hAnsi="TH SarabunPSK" w:cs="TH SarabunPSK" w:hint="cs"/>
          <w:cs/>
        </w:rPr>
        <w:t>.</w:t>
      </w:r>
      <w:r w:rsidR="00786AD5" w:rsidRPr="00910502">
        <w:rPr>
          <w:rFonts w:ascii="TH SarabunPSK" w:hAnsi="TH SarabunPSK" w:cs="TH SarabunPSK"/>
          <w:cs/>
        </w:rPr>
        <w:t>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.................</w:t>
      </w:r>
      <w:r w:rsidR="00786AD5" w:rsidRPr="00910502">
        <w:rPr>
          <w:rFonts w:ascii="TH SarabunPSK" w:hAnsi="TH SarabunPSK" w:cs="TH SarabunPSK"/>
          <w:cs/>
        </w:rPr>
        <w:t>...</w:t>
      </w:r>
      <w:r w:rsidR="00C1571F" w:rsidRPr="00910502">
        <w:rPr>
          <w:rFonts w:ascii="TH SarabunPSK" w:hAnsi="TH SarabunPSK" w:cs="TH SarabunPSK" w:hint="cs"/>
          <w:cs/>
        </w:rPr>
        <w:t>......</w:t>
      </w:r>
      <w:r w:rsidR="0060476A">
        <w:rPr>
          <w:rFonts w:ascii="TH SarabunPSK" w:hAnsi="TH SarabunPSK" w:cs="TH SarabunPSK" w:hint="cs"/>
          <w:cs/>
        </w:rPr>
        <w:t>.....</w:t>
      </w:r>
      <w:r w:rsidR="00C1571F" w:rsidRPr="00910502">
        <w:rPr>
          <w:rFonts w:ascii="TH SarabunPSK" w:hAnsi="TH SarabunPSK" w:cs="TH SarabunPSK" w:hint="cs"/>
          <w:cs/>
        </w:rPr>
        <w:t>.</w:t>
      </w:r>
    </w:p>
    <w:p w14:paraId="43320EAD" w14:textId="54079B8F" w:rsidR="00132684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32684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132684" w:rsidRPr="00910502">
        <w:rPr>
          <w:rFonts w:ascii="TH SarabunPSK" w:hAnsi="TH SarabunPSK" w:cs="TH SarabunPSK"/>
        </w:rPr>
        <w:t>: ……………………………</w:t>
      </w:r>
      <w:r w:rsidR="00AB66D6" w:rsidRPr="00910502">
        <w:rPr>
          <w:rFonts w:ascii="TH SarabunPSK" w:hAnsi="TH SarabunPSK" w:cs="TH SarabunPSK"/>
        </w:rPr>
        <w:t>……………………………………………</w:t>
      </w:r>
      <w:r w:rsidR="005A51E8">
        <w:rPr>
          <w:rFonts w:ascii="TH SarabunPSK" w:hAnsi="TH SarabunPSK" w:cs="TH SarabunPSK"/>
        </w:rPr>
        <w:t>……………..</w:t>
      </w:r>
      <w:r w:rsidR="00AB66D6" w:rsidRPr="00910502">
        <w:rPr>
          <w:rFonts w:ascii="TH SarabunPSK" w:hAnsi="TH SarabunPSK" w:cs="TH SarabunPSK"/>
        </w:rPr>
        <w:t>……………</w:t>
      </w:r>
      <w:r w:rsidR="0060476A">
        <w:rPr>
          <w:rFonts w:ascii="TH SarabunPSK" w:hAnsi="TH SarabunPSK" w:cs="TH SarabunPSK"/>
        </w:rPr>
        <w:t>…..</w:t>
      </w:r>
      <w:r w:rsidR="00AB66D6" w:rsidRPr="00910502">
        <w:rPr>
          <w:rFonts w:ascii="TH SarabunPSK" w:hAnsi="TH SarabunPSK" w:cs="TH SarabunPSK"/>
        </w:rPr>
        <w:t>…</w:t>
      </w:r>
    </w:p>
    <w:p w14:paraId="4CF90F5B" w14:textId="111CF77D" w:rsidR="008B0660" w:rsidRPr="00910502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0660">
        <w:rPr>
          <w:rFonts w:ascii="TH SarabunPSK" w:hAnsi="TH SarabunPSK" w:cs="TH SarabunPSK" w:hint="cs"/>
          <w:cs/>
        </w:rPr>
        <w:t xml:space="preserve">สังกัด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……………..</w:t>
      </w:r>
      <w:r w:rsidR="008B0660" w:rsidRPr="00910502">
        <w:rPr>
          <w:rFonts w:ascii="TH SarabunPSK" w:hAnsi="TH SarabunPSK" w:cs="TH SarabunPSK"/>
        </w:rPr>
        <w:t>………</w:t>
      </w:r>
      <w:r w:rsidR="008B0660">
        <w:rPr>
          <w:rFonts w:ascii="TH SarabunPSK" w:hAnsi="TH SarabunPSK" w:cs="TH SarabunPSK" w:hint="cs"/>
          <w:cs/>
        </w:rPr>
        <w:t>.......</w:t>
      </w:r>
      <w:r w:rsidR="0060476A">
        <w:rPr>
          <w:rFonts w:ascii="TH SarabunPSK" w:hAnsi="TH SarabunPSK" w:cs="TH SarabunPSK" w:hint="cs"/>
          <w:cs/>
        </w:rPr>
        <w:t>.....</w:t>
      </w:r>
      <w:r w:rsidR="008B0660">
        <w:rPr>
          <w:rFonts w:ascii="TH SarabunPSK" w:hAnsi="TH SarabunPSK" w:cs="TH SarabunPSK" w:hint="cs"/>
          <w:cs/>
        </w:rPr>
        <w:t>.....</w:t>
      </w:r>
    </w:p>
    <w:p w14:paraId="7269E7A0" w14:textId="02592A67" w:rsidR="00AB66D6" w:rsidRPr="00910502" w:rsidRDefault="00AB66D6" w:rsidP="006A02B5">
      <w:pPr>
        <w:pStyle w:val="a3"/>
        <w:tabs>
          <w:tab w:val="left" w:pos="1701"/>
        </w:tabs>
        <w:ind w:left="284" w:right="-2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2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="006A02B5">
        <w:rPr>
          <w:rFonts w:ascii="TH SarabunPSK" w:hAnsi="TH SarabunPSK" w:cs="TH SarabunPSK" w:hint="cs"/>
          <w:cs/>
        </w:rPr>
        <w:t xml:space="preserve">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................</w:t>
      </w:r>
      <w:r w:rsidRPr="00910502">
        <w:rPr>
          <w:rFonts w:ascii="TH SarabunPSK" w:hAnsi="TH SarabunPSK" w:cs="TH SarabunPSK"/>
          <w:cs/>
        </w:rPr>
        <w:t>..............</w:t>
      </w:r>
      <w:r w:rsidRPr="00910502">
        <w:rPr>
          <w:rFonts w:ascii="TH SarabunPSK" w:hAnsi="TH SarabunPSK" w:cs="TH SarabunPSK" w:hint="cs"/>
          <w:cs/>
        </w:rPr>
        <w:t>..</w:t>
      </w:r>
      <w:r w:rsidR="0060476A">
        <w:rPr>
          <w:rFonts w:ascii="TH SarabunPSK" w:hAnsi="TH SarabunPSK" w:cs="TH SarabunPSK" w:hint="cs"/>
          <w:cs/>
        </w:rPr>
        <w:t>....</w:t>
      </w:r>
      <w:r w:rsidRPr="00910502">
        <w:rPr>
          <w:rFonts w:ascii="TH SarabunPSK" w:hAnsi="TH SarabunPSK" w:cs="TH SarabunPSK" w:hint="cs"/>
          <w:cs/>
        </w:rPr>
        <w:t>...</w:t>
      </w:r>
      <w:r w:rsidR="0060476A">
        <w:rPr>
          <w:rFonts w:ascii="TH SarabunPSK" w:hAnsi="TH SarabunPSK" w:cs="TH SarabunPSK" w:hint="cs"/>
          <w:cs/>
        </w:rPr>
        <w:t>.</w:t>
      </w:r>
      <w:r w:rsidRPr="00910502">
        <w:rPr>
          <w:rFonts w:ascii="TH SarabunPSK" w:hAnsi="TH SarabunPSK" w:cs="TH SarabunPSK" w:hint="cs"/>
          <w:cs/>
        </w:rPr>
        <w:t>..</w:t>
      </w:r>
      <w:r w:rsidRPr="00910502">
        <w:rPr>
          <w:rFonts w:ascii="TH SarabunPSK" w:hAnsi="TH SarabunPSK" w:cs="TH SarabunPSK"/>
          <w:cs/>
        </w:rPr>
        <w:t>.</w:t>
      </w:r>
    </w:p>
    <w:p w14:paraId="63E7CABA" w14:textId="605D3C88" w:rsidR="00AB66D6" w:rsidRPr="00910502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B66D6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AB66D6" w:rsidRPr="00910502">
        <w:rPr>
          <w:rFonts w:ascii="TH SarabunPSK" w:hAnsi="TH SarabunPSK" w:cs="TH SarabunPSK"/>
        </w:rPr>
        <w:t>: 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</w:t>
      </w:r>
      <w:r w:rsidR="00AB66D6" w:rsidRPr="00910502">
        <w:rPr>
          <w:rFonts w:ascii="TH SarabunPSK" w:hAnsi="TH SarabunPSK" w:cs="TH SarabunPSK"/>
        </w:rPr>
        <w:t>…………</w:t>
      </w:r>
      <w:r w:rsidR="0060476A">
        <w:rPr>
          <w:rFonts w:ascii="TH SarabunPSK" w:hAnsi="TH SarabunPSK" w:cs="TH SarabunPSK"/>
        </w:rPr>
        <w:t>….</w:t>
      </w:r>
      <w:r w:rsidR="00AB66D6" w:rsidRPr="00910502">
        <w:rPr>
          <w:rFonts w:ascii="TH SarabunPSK" w:hAnsi="TH SarabunPSK" w:cs="TH SarabunPSK"/>
        </w:rPr>
        <w:t>……</w:t>
      </w:r>
      <w:r w:rsidR="0060476A">
        <w:rPr>
          <w:rFonts w:ascii="TH SarabunPSK" w:hAnsi="TH SarabunPSK" w:cs="TH SarabunPSK"/>
        </w:rPr>
        <w:t>..</w:t>
      </w:r>
      <w:r w:rsidR="00AB66D6" w:rsidRPr="00910502">
        <w:rPr>
          <w:rFonts w:ascii="TH SarabunPSK" w:hAnsi="TH SarabunPSK" w:cs="TH SarabunPSK"/>
        </w:rPr>
        <w:t>……</w:t>
      </w:r>
    </w:p>
    <w:p w14:paraId="4E592719" w14:textId="28A9DF35" w:rsidR="00460EA1" w:rsidRPr="008B0660" w:rsidRDefault="006A02B5" w:rsidP="006A02B5">
      <w:pPr>
        <w:pStyle w:val="a3"/>
        <w:tabs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0660">
        <w:rPr>
          <w:rFonts w:ascii="TH SarabunPSK" w:hAnsi="TH SarabunPSK" w:cs="TH SarabunPSK" w:hint="cs"/>
          <w:cs/>
        </w:rPr>
        <w:t xml:space="preserve">สังกัด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…………….</w:t>
      </w:r>
      <w:r w:rsidR="008B0660" w:rsidRPr="00910502">
        <w:rPr>
          <w:rFonts w:ascii="TH SarabunPSK" w:hAnsi="TH SarabunPSK" w:cs="TH SarabunPSK"/>
        </w:rPr>
        <w:t>…………</w:t>
      </w:r>
      <w:r w:rsidR="008B0660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.....</w:t>
      </w:r>
      <w:r w:rsidR="008B0660">
        <w:rPr>
          <w:rFonts w:ascii="TH SarabunPSK" w:hAnsi="TH SarabunPSK" w:cs="TH SarabunPSK" w:hint="cs"/>
          <w:cs/>
        </w:rPr>
        <w:t>.</w:t>
      </w:r>
      <w:r w:rsidR="0060476A">
        <w:rPr>
          <w:rFonts w:ascii="TH SarabunPSK" w:hAnsi="TH SarabunPSK" w:cs="TH SarabunPSK" w:hint="cs"/>
          <w:cs/>
        </w:rPr>
        <w:t>.</w:t>
      </w:r>
      <w:r w:rsidR="008B0660">
        <w:rPr>
          <w:rFonts w:ascii="TH SarabunPSK" w:hAnsi="TH SarabunPSK" w:cs="TH SarabunPSK" w:hint="cs"/>
          <w:cs/>
        </w:rPr>
        <w:t>......</w:t>
      </w:r>
    </w:p>
    <w:p w14:paraId="7CBC8535" w14:textId="5387548E" w:rsidR="008B0660" w:rsidRDefault="008B0660" w:rsidP="008B0660">
      <w:pPr>
        <w:pStyle w:val="a3"/>
        <w:numPr>
          <w:ilvl w:val="0"/>
          <w:numId w:val="1"/>
        </w:numPr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ชื่อปริญญาและสาขาวิชา</w:t>
      </w:r>
    </w:p>
    <w:p w14:paraId="2F18750B" w14:textId="13B7999F" w:rsidR="008B0660" w:rsidRDefault="008B0660" w:rsidP="005A51E8">
      <w:pPr>
        <w:pStyle w:val="a3"/>
        <w:ind w:right="-40" w:firstLine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1</w:t>
      </w:r>
      <w:r w:rsidR="006A02B5">
        <w:rPr>
          <w:rFonts w:ascii="TH SarabunPSK" w:hAnsi="TH SarabunPSK" w:cs="TH SarabunPSK"/>
          <w:b/>
          <w:bCs/>
        </w:rPr>
        <w:t xml:space="preserve">   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5A51E8">
        <w:rPr>
          <w:rFonts w:ascii="TH SarabunPSK" w:hAnsi="TH SarabunPSK" w:cs="TH SarabunPSK" w:hint="cs"/>
          <w:cs/>
        </w:rPr>
        <w:t>..............</w:t>
      </w:r>
      <w:r w:rsidRPr="0091050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60476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</w:p>
    <w:p w14:paraId="79C4ACA8" w14:textId="0A897D08" w:rsidR="008B0660" w:rsidRDefault="006A02B5" w:rsidP="006A02B5">
      <w:pPr>
        <w:pStyle w:val="a3"/>
        <w:tabs>
          <w:tab w:val="left" w:pos="720"/>
          <w:tab w:val="left" w:pos="1701"/>
        </w:tabs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8B0660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…...</w:t>
      </w:r>
      <w:r w:rsidR="008B0660" w:rsidRPr="00910502">
        <w:rPr>
          <w:rFonts w:ascii="TH SarabunPSK" w:hAnsi="TH SarabunPSK" w:cs="TH SarabunPSK"/>
        </w:rPr>
        <w:t>…</w:t>
      </w:r>
      <w:r w:rsidR="008B066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8B0660">
        <w:rPr>
          <w:rFonts w:ascii="TH SarabunPSK" w:hAnsi="TH SarabunPSK" w:cs="TH SarabunPSK" w:hint="cs"/>
          <w:cs/>
        </w:rPr>
        <w:t>...</w:t>
      </w:r>
    </w:p>
    <w:p w14:paraId="3C435F17" w14:textId="578E5680" w:rsidR="006A02B5" w:rsidRDefault="008B0660" w:rsidP="006A02B5">
      <w:pPr>
        <w:pStyle w:val="a3"/>
        <w:tabs>
          <w:tab w:val="left" w:pos="1701"/>
        </w:tabs>
        <w:ind w:left="360"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หลักสูตรที่ 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A51E8">
        <w:rPr>
          <w:rFonts w:ascii="TH SarabunPSK" w:hAnsi="TH SarabunPSK" w:cs="TH SarabunPSK" w:hint="cs"/>
          <w:b/>
          <w:bCs/>
          <w:cs/>
        </w:rPr>
        <w:t xml:space="preserve"> </w:t>
      </w:r>
      <w:r w:rsidR="006A02B5">
        <w:rPr>
          <w:rFonts w:ascii="TH SarabunPSK" w:hAnsi="TH SarabunPSK" w:cs="TH SarabunPSK" w:hint="cs"/>
          <w:cs/>
        </w:rPr>
        <w:t xml:space="preserve">  </w:t>
      </w:r>
      <w:r w:rsidRPr="00910502">
        <w:rPr>
          <w:rFonts w:ascii="TH SarabunPSK" w:hAnsi="TH SarabunPSK" w:cs="TH SarabunPSK" w:hint="cs"/>
          <w:cs/>
        </w:rPr>
        <w:t xml:space="preserve">ภาษาไทย </w:t>
      </w:r>
      <w:r w:rsidRPr="00910502">
        <w:rPr>
          <w:rFonts w:ascii="TH SarabunPSK" w:hAnsi="TH SarabunPSK" w:cs="TH SarabunPSK"/>
        </w:rPr>
        <w:t xml:space="preserve">: </w:t>
      </w:r>
      <w:r w:rsidRPr="00910502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Pr="00910502">
        <w:rPr>
          <w:rFonts w:ascii="TH SarabunPSK" w:hAnsi="TH SarabunPSK" w:cs="TH SarabunPSK" w:hint="cs"/>
          <w:cs/>
        </w:rPr>
        <w:t>.......</w:t>
      </w:r>
      <w:r w:rsidRPr="00910502">
        <w:rPr>
          <w:rFonts w:ascii="TH SarabunPSK" w:hAnsi="TH SarabunPSK" w:cs="TH SarabunPSK"/>
          <w:cs/>
        </w:rPr>
        <w:t>.</w:t>
      </w:r>
      <w:r w:rsidR="005A51E8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....</w:t>
      </w:r>
      <w:r w:rsidR="005A51E8">
        <w:rPr>
          <w:rFonts w:ascii="TH SarabunPSK" w:hAnsi="TH SarabunPSK" w:cs="TH SarabunPSK" w:hint="cs"/>
          <w:cs/>
        </w:rPr>
        <w:t>.....</w:t>
      </w:r>
      <w:r w:rsidR="0060476A">
        <w:rPr>
          <w:rFonts w:ascii="TH SarabunPSK" w:hAnsi="TH SarabunPSK" w:cs="TH SarabunPSK" w:hint="cs"/>
          <w:cs/>
        </w:rPr>
        <w:t>..</w:t>
      </w:r>
      <w:r w:rsidR="005A51E8">
        <w:rPr>
          <w:rFonts w:ascii="TH SarabunPSK" w:hAnsi="TH SarabunPSK" w:cs="TH SarabunPSK" w:hint="cs"/>
          <w:cs/>
        </w:rPr>
        <w:t>...</w:t>
      </w:r>
      <w:r w:rsidRPr="0091050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</w:p>
    <w:p w14:paraId="3F524E01" w14:textId="79AC5820" w:rsidR="008B0660" w:rsidRPr="008B0660" w:rsidRDefault="006A02B5" w:rsidP="006A02B5">
      <w:pPr>
        <w:pStyle w:val="a3"/>
        <w:tabs>
          <w:tab w:val="left" w:pos="1701"/>
        </w:tabs>
        <w:ind w:left="360" w:right="-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B0660" w:rsidRPr="00910502">
        <w:rPr>
          <w:rFonts w:ascii="TH SarabunPSK" w:hAnsi="TH SarabunPSK" w:cs="TH SarabunPSK" w:hint="cs"/>
          <w:cs/>
        </w:rPr>
        <w:t xml:space="preserve">ภาษาอังกฤษ </w:t>
      </w:r>
      <w:r w:rsidR="008B0660" w:rsidRPr="00910502">
        <w:rPr>
          <w:rFonts w:ascii="TH SarabunPSK" w:hAnsi="TH SarabunPSK" w:cs="TH SarabunPSK"/>
        </w:rPr>
        <w:t>: ………………………………………………………………………………</w:t>
      </w:r>
      <w:r w:rsidR="005A51E8">
        <w:rPr>
          <w:rFonts w:ascii="TH SarabunPSK" w:hAnsi="TH SarabunPSK" w:cs="TH SarabunPSK"/>
        </w:rPr>
        <w:t>……………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.</w:t>
      </w:r>
      <w:r w:rsidR="008B0660" w:rsidRPr="00910502">
        <w:rPr>
          <w:rFonts w:ascii="TH SarabunPSK" w:hAnsi="TH SarabunPSK" w:cs="TH SarabunPSK"/>
        </w:rPr>
        <w:t>……</w:t>
      </w:r>
      <w:r w:rsidR="0060476A">
        <w:rPr>
          <w:rFonts w:ascii="TH SarabunPSK" w:hAnsi="TH SarabunPSK" w:cs="TH SarabunPSK"/>
        </w:rPr>
        <w:t>.</w:t>
      </w:r>
      <w:r w:rsidR="008B0660" w:rsidRPr="00910502">
        <w:rPr>
          <w:rFonts w:ascii="TH SarabunPSK" w:hAnsi="TH SarabunPSK" w:cs="TH SarabunPSK"/>
        </w:rPr>
        <w:t>…</w:t>
      </w:r>
      <w:r w:rsidR="0060476A">
        <w:rPr>
          <w:rFonts w:ascii="TH SarabunPSK" w:hAnsi="TH SarabunPSK" w:cs="TH SarabunPSK"/>
        </w:rPr>
        <w:t>.</w:t>
      </w:r>
      <w:r w:rsidR="008B0660">
        <w:rPr>
          <w:rFonts w:ascii="TH SarabunPSK" w:hAnsi="TH SarabunPSK" w:cs="TH SarabunPSK" w:hint="cs"/>
          <w:cs/>
        </w:rPr>
        <w:t>....</w:t>
      </w:r>
    </w:p>
    <w:p w14:paraId="38C4B9BA" w14:textId="657D0053" w:rsidR="008B0660" w:rsidRDefault="008B0660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A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5A5E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</w:t>
      </w:r>
    </w:p>
    <w:p w14:paraId="6E15EA96" w14:textId="6B784E07" w:rsidR="008B0660" w:rsidRPr="008B5A5E" w:rsidRDefault="00F80A84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B0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หลักสูตรที่ 1</w:t>
      </w:r>
      <w:r w:rsidR="008B0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660"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="008B0660">
        <w:rPr>
          <w:rFonts w:ascii="TH SarabunPSK" w:hAnsi="TH SarabunPSK" w:cs="TH SarabunPSK"/>
          <w:sz w:val="32"/>
          <w:szCs w:val="32"/>
        </w:rPr>
        <w:t>…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........สาขาวิชา</w:t>
      </w:r>
      <w:r w:rsidR="008B0660" w:rsidRPr="00C26A4B">
        <w:rPr>
          <w:rFonts w:ascii="TH SarabunPSK" w:hAnsi="TH SarabunPSK" w:cs="TH SarabunPSK"/>
          <w:sz w:val="32"/>
          <w:szCs w:val="32"/>
          <w:cs/>
        </w:rPr>
        <w:t>………</w:t>
      </w:r>
      <w:r w:rsidR="008B0660">
        <w:rPr>
          <w:rFonts w:ascii="TH SarabunPSK" w:hAnsi="TH SarabunPSK" w:cs="TH SarabunPSK"/>
          <w:sz w:val="32"/>
          <w:szCs w:val="32"/>
        </w:rPr>
        <w:t>………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="008B0660" w:rsidRPr="00C26A4B">
        <w:rPr>
          <w:rFonts w:ascii="TH SarabunPSK" w:hAnsi="TH SarabunPSK" w:cs="TH SarabunPSK"/>
          <w:sz w:val="32"/>
          <w:szCs w:val="32"/>
        </w:rPr>
        <w:t>../..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ปรับปรุง..) พ.ศ......</w:t>
      </w:r>
      <w:r w:rsidR="00B95FEB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B0660" w:rsidRPr="00C26A4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36D12E" w14:textId="63B9F94A" w:rsidR="008B0660" w:rsidRPr="008B5A5E" w:rsidRDefault="008B0660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sz w:val="32"/>
          <w:szCs w:val="32"/>
          <w:cs/>
        </w:rPr>
        <w:tab/>
      </w:r>
      <w:r w:rsidR="00F80A8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.1</w:t>
      </w:r>
      <w:r w:rsidR="000E3B0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อนุมัติหลักสูตรในการประชุมครั้งที่..</w:t>
      </w:r>
      <w:r w:rsidRPr="008B5A5E">
        <w:rPr>
          <w:rFonts w:ascii="TH SarabunPSK" w:hAnsi="TH SarabunPSK" w:cs="TH SarabunPSK"/>
          <w:sz w:val="32"/>
          <w:szCs w:val="32"/>
        </w:rPr>
        <w:t>./...</w:t>
      </w:r>
      <w:r w:rsidR="00D06679">
        <w:rPr>
          <w:rFonts w:ascii="TH SarabunPSK" w:hAnsi="TH SarabunPSK" w:cs="TH SarabunPSK"/>
          <w:sz w:val="32"/>
          <w:szCs w:val="32"/>
        </w:rPr>
        <w:t xml:space="preserve"> </w:t>
      </w:r>
      <w:r w:rsidRPr="008B5A5E">
        <w:rPr>
          <w:rFonts w:ascii="TH SarabunPSK" w:hAnsi="TH SarabunPSK" w:cs="TH SarabunPSK"/>
          <w:sz w:val="32"/>
          <w:szCs w:val="32"/>
          <w:cs/>
        </w:rPr>
        <w:t>เมื่อวันที่.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5E">
        <w:rPr>
          <w:rFonts w:ascii="TH SarabunPSK" w:hAnsi="TH SarabunPSK" w:cs="TH SarabunPSK"/>
          <w:sz w:val="32"/>
          <w:szCs w:val="32"/>
          <w:cs/>
        </w:rPr>
        <w:t>เดือน..</w:t>
      </w:r>
      <w:r w:rsidR="000E3B0A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8B5A5E">
        <w:rPr>
          <w:rFonts w:ascii="TH SarabunPSK" w:hAnsi="TH SarabunPSK" w:cs="TH SarabunPSK"/>
          <w:sz w:val="32"/>
          <w:szCs w:val="32"/>
          <w:cs/>
        </w:rPr>
        <w:t>พ.ศ</w:t>
      </w:r>
      <w:r w:rsidR="00F80A84">
        <w:rPr>
          <w:rFonts w:ascii="TH SarabunPSK" w:hAnsi="TH SarabunPSK" w:cs="TH SarabunPSK"/>
          <w:sz w:val="32"/>
          <w:szCs w:val="32"/>
        </w:rPr>
        <w:t>……….</w:t>
      </w:r>
    </w:p>
    <w:p w14:paraId="024D0C30" w14:textId="55D9BC82" w:rsidR="00B95FEB" w:rsidRDefault="00F80A84" w:rsidP="00B95F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3</w:t>
      </w:r>
      <w:r w:rsidR="008B0660">
        <w:rPr>
          <w:rFonts w:ascii="TH SarabunPSK" w:eastAsia="Calibri" w:hAnsi="TH SarabunPSK" w:cs="TH SarabunPSK"/>
          <w:sz w:val="32"/>
          <w:szCs w:val="32"/>
        </w:rPr>
        <w:t>.</w:t>
      </w:r>
      <w:r w:rsidR="000E3B0A">
        <w:rPr>
          <w:rFonts w:ascii="TH SarabunPSK" w:eastAsia="Calibri" w:hAnsi="TH SarabunPSK" w:cs="TH SarabunPSK"/>
          <w:sz w:val="32"/>
          <w:szCs w:val="32"/>
        </w:rPr>
        <w:t>1.2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หลักสูตรผ่านการพิจารณาความสอดคล้องตามมาตรฐานหลักสูตร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ระดับอุดมศึกษาจาก</w:t>
      </w:r>
    </w:p>
    <w:p w14:paraId="2AA90A21" w14:textId="793E6266" w:rsidR="008B0660" w:rsidRPr="00B95FEB" w:rsidRDefault="00B95FEB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F80A8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F80A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0A8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E3B0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สำนักงานปลัดกระทรวงการอุดมศึกษาฯ</w:t>
      </w:r>
      <w:r w:rsidR="008B066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="008B066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E3B0A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</w:p>
    <w:p w14:paraId="0DFB1CC3" w14:textId="0B5B9CAA" w:rsidR="008B0660" w:rsidRDefault="008B0660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0E3B0A">
        <w:rPr>
          <w:rFonts w:ascii="TH SarabunPSK" w:hAnsi="TH SarabunPSK" w:cs="TH SarabunPSK"/>
          <w:color w:val="000000"/>
          <w:sz w:val="32"/>
          <w:szCs w:val="32"/>
        </w:rPr>
        <w:t>1.3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สภาวิชาชีพให้การรับรองหลักสูตร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ในการประชุมครั้งที่........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60476A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0476A" w:rsidRPr="0060476A">
        <w:rPr>
          <w:rFonts w:ascii="TH SarabunPSK" w:hAnsi="TH SarabunPSK" w:cs="TH SarabunPSK"/>
          <w:sz w:val="32"/>
          <w:szCs w:val="32"/>
        </w:rPr>
        <w:t>..........................</w:t>
      </w:r>
      <w:r w:rsidR="00F80A84">
        <w:rPr>
          <w:rFonts w:ascii="TH SarabunPSK" w:hAnsi="TH SarabunPSK" w:cs="TH SarabunPSK"/>
          <w:sz w:val="32"/>
          <w:szCs w:val="32"/>
        </w:rPr>
        <w:t>.</w:t>
      </w:r>
      <w:r w:rsidR="0060476A" w:rsidRPr="0060476A">
        <w:rPr>
          <w:rFonts w:ascii="TH SarabunPSK" w:hAnsi="TH SarabunPSK" w:cs="TH SarabunPSK"/>
          <w:sz w:val="32"/>
          <w:szCs w:val="32"/>
        </w:rPr>
        <w:t>.</w:t>
      </w:r>
      <w:r w:rsidR="0060476A">
        <w:rPr>
          <w:rFonts w:ascii="TH SarabunPSK" w:hAnsi="TH SarabunPSK" w:cs="TH SarabunPSK"/>
          <w:sz w:val="32"/>
          <w:szCs w:val="32"/>
        </w:rPr>
        <w:t>..</w:t>
      </w:r>
      <w:r w:rsidR="0060476A" w:rsidRPr="0060476A">
        <w:rPr>
          <w:rFonts w:ascii="TH SarabunPSK" w:hAnsi="TH SarabunPSK" w:cs="TH SarabunPSK"/>
          <w:sz w:val="32"/>
          <w:szCs w:val="32"/>
        </w:rPr>
        <w:t>..</w:t>
      </w:r>
    </w:p>
    <w:p w14:paraId="2E0F83EE" w14:textId="02FFC47D" w:rsidR="008B0660" w:rsidRPr="000E3B0A" w:rsidRDefault="000E3B0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5"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 xml:space="preserve">หลักสูตรที่ 2 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...สาขาวิชา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…………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="008B0660" w:rsidRPr="000E3B0A">
        <w:rPr>
          <w:rFonts w:ascii="TH SarabunPSK" w:hAnsi="TH SarabunPSK" w:cs="TH SarabunPSK"/>
          <w:sz w:val="32"/>
          <w:szCs w:val="32"/>
        </w:rPr>
        <w:t>../..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ปรับปรุง..) พ.ศ.....</w:t>
      </w:r>
      <w:r w:rsidR="0060476A" w:rsidRPr="000E3B0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0476A" w:rsidRPr="000E3B0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.............</w:t>
      </w:r>
      <w:r w:rsidRPr="000E3B0A">
        <w:rPr>
          <w:rFonts w:ascii="TH SarabunPSK" w:hAnsi="TH SarabunPSK" w:cs="TH SarabunPSK"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="0060476A" w:rsidRPr="000E3B0A">
        <w:rPr>
          <w:rFonts w:ascii="TH SarabunPSK" w:hAnsi="TH SarabunPSK" w:cs="TH SarabunPSK"/>
          <w:sz w:val="32"/>
          <w:szCs w:val="32"/>
        </w:rPr>
        <w:t>..</w:t>
      </w:r>
    </w:p>
    <w:p w14:paraId="52158FF6" w14:textId="6781E8E0" w:rsidR="008B0660" w:rsidRPr="000E3B0A" w:rsidRDefault="000E3B0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3B0A"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 อนุมัติหลักสูตรในการประชุมครั้งที่..</w:t>
      </w:r>
      <w:r w:rsidR="008B0660" w:rsidRPr="000E3B0A">
        <w:rPr>
          <w:rFonts w:ascii="TH SarabunPSK" w:hAnsi="TH SarabunPSK" w:cs="TH SarabunPSK"/>
          <w:sz w:val="32"/>
          <w:szCs w:val="32"/>
        </w:rPr>
        <w:t>.../.....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เมื่อวันที่.</w:t>
      </w:r>
      <w:r w:rsidR="008B0660" w:rsidRPr="000E3B0A">
        <w:rPr>
          <w:rFonts w:ascii="TH SarabunPSK" w:hAnsi="TH SarabunPSK" w:cs="TH SarabunPSK" w:hint="cs"/>
          <w:sz w:val="32"/>
          <w:szCs w:val="32"/>
          <w:cs/>
        </w:rPr>
        <w:t>...</w:t>
      </w:r>
      <w:r w:rsidR="008B0660" w:rsidRPr="000E3B0A">
        <w:rPr>
          <w:rFonts w:ascii="TH SarabunPSK" w:hAnsi="TH SarabunPSK" w:cs="TH SarabunPSK"/>
          <w:sz w:val="32"/>
          <w:szCs w:val="32"/>
          <w:cs/>
        </w:rPr>
        <w:t>เดือน.....พ.ศ.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0476A" w:rsidRPr="000E3B0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040C302" w14:textId="1E68F990" w:rsidR="008B0660" w:rsidRPr="0060476A" w:rsidRDefault="0060476A" w:rsidP="000E3B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851" w:right="-46" w:hanging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F80A84">
        <w:rPr>
          <w:rFonts w:ascii="TH SarabunPSK" w:eastAsia="Calibri" w:hAnsi="TH SarabunPSK" w:cs="TH SarabunPSK"/>
          <w:sz w:val="32"/>
          <w:szCs w:val="32"/>
        </w:rPr>
        <w:tab/>
      </w:r>
      <w:r w:rsidR="000E3B0A">
        <w:rPr>
          <w:rFonts w:ascii="TH SarabunPSK" w:eastAsia="Calibri" w:hAnsi="TH SarabunPSK" w:cs="TH SarabunPSK"/>
          <w:sz w:val="32"/>
          <w:szCs w:val="32"/>
        </w:rPr>
        <w:t>3.</w:t>
      </w:r>
      <w:r w:rsidR="008B0660">
        <w:rPr>
          <w:rFonts w:ascii="TH SarabunPSK" w:eastAsia="Calibri" w:hAnsi="TH SarabunPSK" w:cs="TH SarabunPSK"/>
          <w:sz w:val="32"/>
          <w:szCs w:val="32"/>
        </w:rPr>
        <w:t>2.2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หลักสูตรผ่านการพิจารณาความสอดคล้องตามมาตรฐานหลักสูตร</w:t>
      </w:r>
      <w:r w:rsidR="008B0660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ระดับอุดมศึกษา</w:t>
      </w:r>
      <w:r w:rsidR="000E3B0A">
        <w:rPr>
          <w:rFonts w:ascii="TH SarabunPSK" w:eastAsia="Calibri" w:hAnsi="TH SarabunPSK" w:cs="TH SarabunPSK"/>
          <w:sz w:val="32"/>
          <w:szCs w:val="32"/>
          <w:cs/>
        </w:rPr>
        <w:br/>
      </w:r>
      <w:r w:rsidR="000E3B0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จากสำนักงานปลัดกระทรวงการอุดมศึกษาฯ</w:t>
      </w:r>
      <w:r w:rsidR="008B06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B0660" w:rsidRPr="008B5A5E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0A43DCC" w14:textId="7FDAEED7" w:rsidR="00EE193E" w:rsidRDefault="008B0660" w:rsidP="00F80A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80A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3B0A"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>2.3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สภาวิชาชีพให้การรับรองหลักสูตร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ในการประชุมครั้งที่........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0476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r w:rsidR="000E3B0A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8B5A5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093C36EB" w14:textId="77777777" w:rsidR="005A62BC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E9A351" w14:textId="765E961F" w:rsidR="00891BEA" w:rsidRDefault="005A62BC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ระบุทั้ง 2 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และแนบประวัติ</w:t>
      </w:r>
      <w:r w:rsidRPr="0038184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ตามรูปแบบ  มคอ.2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2B22E1" w14:textId="451986EF" w:rsidR="00891BEA" w:rsidRPr="00381844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701"/>
        <w:gridCol w:w="2268"/>
        <w:gridCol w:w="1196"/>
      </w:tblGrid>
      <w:tr w:rsidR="00891BEA" w:rsidRPr="005509CD" w14:paraId="3DAE26B7" w14:textId="77777777" w:rsidTr="00891BEA">
        <w:tc>
          <w:tcPr>
            <w:tcW w:w="392" w:type="dxa"/>
            <w:shd w:val="clear" w:color="auto" w:fill="E2EFD9" w:themeFill="accent6" w:themeFillTint="33"/>
          </w:tcPr>
          <w:p w14:paraId="36E60461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142D3A2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BBDB1E2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75E289B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คุณวุฒิ (สาขาวิชา)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248A5BE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14:paraId="580B1EEC" w14:textId="77777777" w:rsidR="00891BEA" w:rsidRPr="00987DD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7DDA">
              <w:rPr>
                <w:rFonts w:ascii="TH SarabunPSK" w:hAnsi="TH SarabunPSK" w:cs="TH SarabunPSK" w:hint="cs"/>
                <w:b/>
                <w:bCs/>
                <w:cs/>
              </w:rPr>
              <w:t>ปีที่สำเร็จการศึกษา</w:t>
            </w:r>
          </w:p>
        </w:tc>
      </w:tr>
      <w:tr w:rsidR="00891BEA" w14:paraId="3E516015" w14:textId="77777777" w:rsidTr="00891BEA">
        <w:tc>
          <w:tcPr>
            <w:tcW w:w="392" w:type="dxa"/>
          </w:tcPr>
          <w:p w14:paraId="5D10124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9AC2F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35E0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E73BB9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EB2CA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531DEE7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BEA" w14:paraId="666F3F3F" w14:textId="77777777" w:rsidTr="00891BEA">
        <w:tc>
          <w:tcPr>
            <w:tcW w:w="392" w:type="dxa"/>
          </w:tcPr>
          <w:p w14:paraId="52DFE9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3027F73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E05FE1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CB1361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B3458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0C7E5AD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FC29EF" w14:textId="77777777" w:rsidR="00F6098A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AE8384" w14:textId="7F5A54EA" w:rsidR="00891BEA" w:rsidRPr="00381844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701"/>
        <w:gridCol w:w="2268"/>
        <w:gridCol w:w="1196"/>
      </w:tblGrid>
      <w:tr w:rsidR="00891BEA" w:rsidRPr="005509CD" w14:paraId="405F23E3" w14:textId="77777777" w:rsidTr="00891BEA">
        <w:tc>
          <w:tcPr>
            <w:tcW w:w="392" w:type="dxa"/>
            <w:shd w:val="clear" w:color="auto" w:fill="E2EFD9" w:themeFill="accent6" w:themeFillTint="33"/>
          </w:tcPr>
          <w:p w14:paraId="2EF8483B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5F7BAC8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BC538BE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 w:rsidRPr="005509CD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1E7956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(สาขาวิชา)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421A771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14:paraId="0A2173AB" w14:textId="77777777" w:rsidR="00891BEA" w:rsidRPr="005509CD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ปีที่สำเร็จการศึกษา</w:t>
            </w:r>
          </w:p>
        </w:tc>
      </w:tr>
      <w:tr w:rsidR="00891BEA" w14:paraId="240A556C" w14:textId="77777777" w:rsidTr="00891BEA">
        <w:tc>
          <w:tcPr>
            <w:tcW w:w="392" w:type="dxa"/>
          </w:tcPr>
          <w:p w14:paraId="1CF0A138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65AE72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E221B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34E65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76590C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16430458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BEA" w14:paraId="101E4AD6" w14:textId="77777777" w:rsidTr="00891BEA">
        <w:tc>
          <w:tcPr>
            <w:tcW w:w="392" w:type="dxa"/>
          </w:tcPr>
          <w:p w14:paraId="3B7BE594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233456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9B8B5A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3DD9C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D99313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14:paraId="62EBEE35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29B693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4E2681" w14:textId="4F6C1CC8" w:rsidR="00891BEA" w:rsidRPr="008E458F" w:rsidRDefault="00F6098A" w:rsidP="00891BE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891BEA" w:rsidRPr="008E458F">
        <w:rPr>
          <w:rFonts w:ascii="TH SarabunPSK" w:hAnsi="TH SarabunPSK" w:cs="TH SarabunPSK" w:hint="cs"/>
          <w:b/>
          <w:bCs/>
          <w:cs/>
        </w:rPr>
        <w:t xml:space="preserve">. </w:t>
      </w:r>
      <w:r w:rsidR="00891BEA" w:rsidRPr="008E458F">
        <w:rPr>
          <w:rFonts w:ascii="TH SarabunPSK" w:hAnsi="TH SarabunPSK" w:cs="TH SarabunPSK"/>
          <w:b/>
          <w:bCs/>
          <w:cs/>
        </w:rPr>
        <w:t>สัดส่วนอาจารย์ต่อนิสิต</w:t>
      </w:r>
      <w:r w:rsidR="00891BEA" w:rsidRPr="008E458F">
        <w:rPr>
          <w:rFonts w:ascii="TH SarabunPSK" w:hAnsi="TH SarabunPSK" w:cs="TH SarabunPSK" w:hint="cs"/>
          <w:b/>
          <w:bCs/>
          <w:cs/>
        </w:rPr>
        <w:t>ที่ควบคุมวิทยานิพนธ์ (เฉพาะระดับบัณฑิตศึกษา)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5"/>
        <w:gridCol w:w="1865"/>
      </w:tblGrid>
      <w:tr w:rsidR="00891BEA" w:rsidRPr="00DE5270" w14:paraId="48E8E924" w14:textId="77777777" w:rsidTr="00891BEA">
        <w:tc>
          <w:tcPr>
            <w:tcW w:w="1886" w:type="dxa"/>
            <w:shd w:val="clear" w:color="auto" w:fill="auto"/>
          </w:tcPr>
          <w:p w14:paraId="3D27FB81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41E85922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09B03BF4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48F8C7DF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  <w:tc>
          <w:tcPr>
            <w:tcW w:w="1886" w:type="dxa"/>
            <w:shd w:val="clear" w:color="auto" w:fill="auto"/>
          </w:tcPr>
          <w:p w14:paraId="0B1893C0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พ.ศ...........</w:t>
            </w:r>
          </w:p>
        </w:tc>
      </w:tr>
      <w:tr w:rsidR="00891BEA" w:rsidRPr="00DE5270" w14:paraId="6D87604A" w14:textId="77777777" w:rsidTr="00891BEA">
        <w:tc>
          <w:tcPr>
            <w:tcW w:w="1886" w:type="dxa"/>
            <w:shd w:val="clear" w:color="auto" w:fill="auto"/>
          </w:tcPr>
          <w:p w14:paraId="2A44F35B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3238A567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422E34DD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01AED0F7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  <w:tc>
          <w:tcPr>
            <w:tcW w:w="1886" w:type="dxa"/>
            <w:shd w:val="clear" w:color="auto" w:fill="auto"/>
          </w:tcPr>
          <w:p w14:paraId="2A933C91" w14:textId="77777777" w:rsidR="00891BEA" w:rsidRPr="00DE5270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1</w:t>
            </w:r>
            <w:r w:rsidRPr="00DE5270">
              <w:rPr>
                <w:rFonts w:ascii="TH SarabunPSK" w:hAnsi="TH SarabunPSK" w:cs="TH SarabunPSK"/>
              </w:rPr>
              <w:t xml:space="preserve"> : XX</w:t>
            </w:r>
          </w:p>
        </w:tc>
      </w:tr>
    </w:tbl>
    <w:p w14:paraId="7D85F103" w14:textId="77777777" w:rsidR="00891BEA" w:rsidRPr="005C1155" w:rsidRDefault="00891BEA" w:rsidP="00891BEA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 </w:t>
      </w:r>
    </w:p>
    <w:p w14:paraId="167C034B" w14:textId="5E811CE8" w:rsidR="00891BEA" w:rsidRPr="005C1155" w:rsidRDefault="00F6098A" w:rsidP="00891B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5C1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สัดส่วนอาจารย์ต่อนิสิตเต็มเวลา 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91BEA" w:rsidRPr="005C115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 w:rsidRPr="005C1155">
        <w:rPr>
          <w:rFonts w:ascii="TH SarabunPSK" w:hAnsi="TH SarabunPSK" w:cs="TH SarabunPSK"/>
          <w:b/>
          <w:bCs/>
          <w:sz w:val="32"/>
          <w:szCs w:val="32"/>
        </w:rPr>
        <w:t xml:space="preserve">: Full Time Equivalent Students </w:t>
      </w:r>
    </w:p>
    <w:p w14:paraId="2E9709D2" w14:textId="77777777" w:rsidR="00891BEA" w:rsidRDefault="00891BEA" w:rsidP="00891BEA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5C1155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155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1155">
        <w:rPr>
          <w:rFonts w:ascii="TH SarabunPSK" w:hAnsi="TH SarabunPSK" w:cs="TH SarabunPSK" w:hint="cs"/>
          <w:sz w:val="32"/>
          <w:szCs w:val="32"/>
          <w:cs/>
        </w:rPr>
        <w:t>สัดส่วนอาจารย์ต่อนิสิตเต็มเวลาปัจจุบัน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</w:p>
    <w:p w14:paraId="1934F711" w14:textId="77777777" w:rsidR="00DF7B4C" w:rsidRDefault="00891BEA" w:rsidP="00DF7B4C">
      <w:pPr>
        <w:pStyle w:val="a3"/>
        <w:ind w:right="-40"/>
        <w:jc w:val="left"/>
        <w:rPr>
          <w:rFonts w:ascii="TH SarabunPSK" w:hAnsi="TH SarabunPSK" w:cs="TH SarabunPSK"/>
        </w:rPr>
      </w:pPr>
      <w:r w:rsidRPr="00F06246"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</w:rPr>
        <w:t>2</w:t>
      </w:r>
      <w:r w:rsidRPr="005C115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5C1155">
        <w:rPr>
          <w:rFonts w:ascii="TH SarabunPSK" w:hAnsi="TH SarabunPSK" w:cs="TH SarabunPSK" w:hint="cs"/>
          <w:cs/>
        </w:rPr>
        <w:t>เกณฑ์จาก สกอ</w:t>
      </w:r>
      <w:r w:rsidRPr="005C1155">
        <w:rPr>
          <w:rFonts w:ascii="TH SarabunPSK" w:hAnsi="TH SarabunPSK" w:cs="TH SarabunPSK"/>
        </w:rPr>
        <w:t xml:space="preserve">. </w:t>
      </w:r>
      <w:r w:rsidRPr="005C1155">
        <w:rPr>
          <w:rFonts w:ascii="TH SarabunPSK" w:hAnsi="TH SarabunPSK" w:cs="TH SarabunPSK" w:hint="cs"/>
          <w:cs/>
        </w:rPr>
        <w:t xml:space="preserve">ควรมีสัดส่วนอาจารย์ </w:t>
      </w:r>
      <w:r w:rsidRPr="005C1155">
        <w:rPr>
          <w:rFonts w:ascii="TH SarabunPSK" w:hAnsi="TH SarabunPSK" w:cs="TH SarabunPSK"/>
        </w:rPr>
        <w:t xml:space="preserve">: </w:t>
      </w:r>
      <w:r w:rsidRPr="005C1155">
        <w:rPr>
          <w:rFonts w:ascii="TH SarabunPSK" w:hAnsi="TH SarabunPSK" w:cs="TH SarabunPSK" w:hint="cs"/>
          <w:cs/>
        </w:rPr>
        <w:t xml:space="preserve">นิสิต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>...............................</w:t>
      </w:r>
      <w:r w:rsidR="00DF7B4C">
        <w:rPr>
          <w:rFonts w:ascii="TH SarabunPSK" w:hAnsi="TH SarabunPSK" w:cs="TH SarabunPSK"/>
          <w:cs/>
        </w:rPr>
        <w:t xml:space="preserve"> </w:t>
      </w:r>
    </w:p>
    <w:p w14:paraId="61BB41AC" w14:textId="77777777" w:rsidR="00DF7B4C" w:rsidRDefault="00DF7B4C" w:rsidP="00DF7B4C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7F507668" w14:textId="769A9065" w:rsidR="008B0660" w:rsidRDefault="00F6098A" w:rsidP="00DF7B4C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8B0660" w:rsidRPr="008B5A5E">
        <w:rPr>
          <w:rFonts w:ascii="TH SarabunPSK" w:hAnsi="TH SarabunPSK" w:cs="TH SarabunPSK"/>
          <w:b/>
          <w:bCs/>
          <w:cs/>
        </w:rPr>
        <w:t>.</w:t>
      </w:r>
      <w:r w:rsidR="008B0660">
        <w:rPr>
          <w:rFonts w:ascii="TH SarabunPSK" w:hAnsi="TH SarabunPSK" w:cs="TH SarabunPSK"/>
          <w:b/>
          <w:bCs/>
          <w:cs/>
        </w:rPr>
        <w:t xml:space="preserve">  </w:t>
      </w:r>
      <w:r w:rsidR="008B0660">
        <w:rPr>
          <w:rFonts w:ascii="TH SarabunPSK" w:hAnsi="TH SarabunPSK" w:cs="TH SarabunPSK" w:hint="cs"/>
          <w:b/>
          <w:bCs/>
          <w:cs/>
        </w:rPr>
        <w:t>จำนวนหน่วยกิต</w:t>
      </w:r>
    </w:p>
    <w:p w14:paraId="4CDB660C" w14:textId="4C8913AA" w:rsidR="008B0660" w:rsidRDefault="008B0660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098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..............สาขาวิชา</w:t>
      </w:r>
      <w:r w:rsidRPr="00C26A4B">
        <w:rPr>
          <w:rFonts w:ascii="TH SarabunPSK" w:hAnsi="TH SarabunPSK" w:cs="TH SarabunPSK"/>
          <w:sz w:val="32"/>
          <w:szCs w:val="32"/>
          <w:cs/>
        </w:rPr>
        <w:t>…………..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Pr="00C26A4B">
        <w:rPr>
          <w:rFonts w:ascii="TH SarabunPSK" w:hAnsi="TH SarabunPSK" w:cs="TH SarabunPSK"/>
          <w:sz w:val="32"/>
          <w:szCs w:val="32"/>
        </w:rPr>
        <w:t>../..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ปรับปรุง) พ.ศ.....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C142A">
        <w:rPr>
          <w:rFonts w:ascii="TH SarabunPSK" w:hAnsi="TH SarabunPSK" w:cs="TH SarabunPSK" w:hint="cs"/>
          <w:sz w:val="32"/>
          <w:szCs w:val="32"/>
          <w:cs/>
        </w:rPr>
        <w:t>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E6B45A" w14:textId="2991EC9A" w:rsidR="008B0660" w:rsidRPr="00C26A4B" w:rsidRDefault="005509CD" w:rsidP="008B06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5CC1">
        <w:rPr>
          <w:rFonts w:ascii="TH SarabunPSK" w:hAnsi="TH SarabunPSK" w:cs="TH SarabunPSK"/>
          <w:sz w:val="32"/>
          <w:szCs w:val="32"/>
          <w:cs/>
        </w:rPr>
        <w:tab/>
      </w:r>
      <w:r w:rsidR="008B0660">
        <w:rPr>
          <w:rFonts w:ascii="TH SarabunPSK" w:hAnsi="TH SarabunPSK" w:cs="TH SarabunPSK" w:hint="cs"/>
          <w:sz w:val="32"/>
          <w:szCs w:val="32"/>
          <w:cs/>
        </w:rPr>
        <w:t>รวมจำนวนหน่วยกิตตลอดหลักสูตร........................หน่วยกิต และ</w:t>
      </w:r>
    </w:p>
    <w:p w14:paraId="08A199F2" w14:textId="1EA1816C" w:rsidR="008B0660" w:rsidRPr="008B5A5E" w:rsidRDefault="008B0660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098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C26A4B">
        <w:rPr>
          <w:rFonts w:ascii="TH SarabunPSK" w:hAnsi="TH SarabunPSK" w:cs="TH SarabunPSK"/>
          <w:sz w:val="32"/>
          <w:szCs w:val="32"/>
          <w:cs/>
        </w:rPr>
        <w:t>หลักสูตร………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..............สาขาวิชา</w:t>
      </w:r>
      <w:r w:rsidRPr="00C26A4B">
        <w:rPr>
          <w:rFonts w:ascii="TH SarabunPSK" w:hAnsi="TH SarabunPSK" w:cs="TH SarabunPSK"/>
          <w:sz w:val="32"/>
          <w:szCs w:val="32"/>
          <w:cs/>
        </w:rPr>
        <w:t>…………..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...(หลักสูตร(..ใหม่</w:t>
      </w:r>
      <w:r w:rsidRPr="00C26A4B">
        <w:rPr>
          <w:rFonts w:ascii="TH SarabunPSK" w:hAnsi="TH SarabunPSK" w:cs="TH SarabunPSK"/>
          <w:sz w:val="32"/>
          <w:szCs w:val="32"/>
        </w:rPr>
        <w:t>../..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ปรับปรุง) พ.ศ.....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E3B0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</w:t>
      </w:r>
      <w:r w:rsidR="00CC142A">
        <w:rPr>
          <w:rFonts w:ascii="TH SarabunPSK" w:hAnsi="TH SarabunPSK" w:cs="TH SarabunPSK" w:hint="cs"/>
          <w:sz w:val="32"/>
          <w:szCs w:val="32"/>
          <w:cs/>
        </w:rPr>
        <w:t>.</w:t>
      </w:r>
      <w:r w:rsidR="0060476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6A4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56B866F" w14:textId="32709673" w:rsidR="006A02B5" w:rsidRDefault="008B0660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 w:rsidR="005509C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รวมจำนวนหน่วยกิตตลอดหลักสูตร........................หน่วยกิต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A55CC1">
        <w:rPr>
          <w:rFonts w:ascii="TH SarabunPSK" w:hAnsi="TH SarabunPSK" w:cs="TH SarabunPSK" w:hint="cs"/>
          <w:sz w:val="32"/>
          <w:szCs w:val="32"/>
          <w:cs/>
        </w:rPr>
        <w:t>รวมจำนวนหน่วยกิตของ</w:t>
      </w:r>
      <w:r w:rsidRPr="00EE193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509CD" w:rsidRPr="00EE193E">
        <w:rPr>
          <w:rFonts w:ascii="TH SarabunPSK" w:hAnsi="TH SarabunPSK" w:cs="TH SarabunPSK" w:hint="cs"/>
          <w:sz w:val="32"/>
          <w:szCs w:val="32"/>
          <w:cs/>
        </w:rPr>
        <w:t>มากกว่าหนึ่ง</w:t>
      </w:r>
      <w:r w:rsidRPr="00EE193E">
        <w:rPr>
          <w:rFonts w:ascii="TH SarabunPSK" w:hAnsi="TH SarabunPSK" w:cs="TH SarabunPSK" w:hint="cs"/>
          <w:sz w:val="32"/>
          <w:szCs w:val="32"/>
          <w:cs/>
        </w:rPr>
        <w:t>ปริญญา...................หน่วยกิ</w:t>
      </w:r>
      <w:r w:rsidR="00EE193E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24487FC3" w14:textId="77777777" w:rsidR="00DF7B4C" w:rsidRPr="00DF7B4C" w:rsidRDefault="00DF7B4C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left="284"/>
        <w:rPr>
          <w:rFonts w:ascii="TH SarabunPSK" w:hAnsi="TH SarabunPSK" w:cs="TH SarabunPSK"/>
          <w:sz w:val="32"/>
          <w:szCs w:val="32"/>
        </w:rPr>
      </w:pPr>
    </w:p>
    <w:p w14:paraId="74BE2BFB" w14:textId="48A1BF3E" w:rsidR="00786AD5" w:rsidRPr="00DE5270" w:rsidRDefault="00F6098A" w:rsidP="0060476A">
      <w:pPr>
        <w:pStyle w:val="a3"/>
        <w:ind w:right="-3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786AD5" w:rsidRPr="00DE5270">
        <w:rPr>
          <w:rFonts w:ascii="TH SarabunPSK" w:hAnsi="TH SarabunPSK" w:cs="TH SarabunPSK"/>
          <w:b/>
          <w:bCs/>
          <w:cs/>
        </w:rPr>
        <w:t>. เหตุผลความจำเป็น</w:t>
      </w:r>
      <w:r w:rsidR="00786AD5" w:rsidRPr="00DE52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 w:rsidR="008B0660">
        <w:rPr>
          <w:rFonts w:ascii="TH SarabunPSK" w:hAnsi="TH SarabunPSK" w:cs="TH SarabunPSK"/>
        </w:rPr>
        <w:t>........</w:t>
      </w:r>
      <w:r w:rsidR="0060476A">
        <w:rPr>
          <w:rFonts w:ascii="TH SarabunPSK" w:hAnsi="TH SarabunPSK" w:cs="TH SarabunPSK"/>
        </w:rPr>
        <w:t>...............</w:t>
      </w:r>
    </w:p>
    <w:p w14:paraId="3EAA369E" w14:textId="1B18455A" w:rsidR="00554F52" w:rsidRPr="00DE5270" w:rsidRDefault="00554F52" w:rsidP="0060476A">
      <w:pPr>
        <w:pStyle w:val="a3"/>
        <w:ind w:right="-33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60476A">
        <w:rPr>
          <w:rFonts w:ascii="TH SarabunPSK" w:hAnsi="TH SarabunPSK" w:cs="TH SarabunPSK"/>
        </w:rPr>
        <w:t>...............</w:t>
      </w:r>
    </w:p>
    <w:p w14:paraId="22FE2923" w14:textId="590AC809" w:rsidR="00554F52" w:rsidRPr="00DE5270" w:rsidRDefault="00554F52" w:rsidP="0060476A">
      <w:pPr>
        <w:pStyle w:val="a3"/>
        <w:ind w:right="-33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 w:rsidR="0060476A">
        <w:rPr>
          <w:rFonts w:ascii="TH SarabunPSK" w:hAnsi="TH SarabunPSK" w:cs="TH SarabunPSK" w:hint="cs"/>
          <w:cs/>
        </w:rPr>
        <w:t>...............</w:t>
      </w:r>
      <w:r w:rsidRPr="00DE5270">
        <w:rPr>
          <w:rFonts w:ascii="TH SarabunPSK" w:hAnsi="TH SarabunPSK" w:cs="TH SarabunPSK"/>
          <w:cs/>
        </w:rPr>
        <w:t>....</w:t>
      </w:r>
    </w:p>
    <w:p w14:paraId="50AE5515" w14:textId="2E1DE558" w:rsidR="00786AD5" w:rsidRPr="00DE5270" w:rsidRDefault="00F6098A" w:rsidP="00786AD5">
      <w:pPr>
        <w:pStyle w:val="a3"/>
        <w:ind w:right="-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786AD5" w:rsidRPr="00DE5270">
        <w:rPr>
          <w:rFonts w:ascii="TH SarabunPSK" w:hAnsi="TH SarabunPSK" w:cs="TH SarabunPSK"/>
          <w:b/>
          <w:bCs/>
          <w:cs/>
        </w:rPr>
        <w:t>. วัตถุประสงค์</w:t>
      </w:r>
      <w:r w:rsidR="008B0660">
        <w:rPr>
          <w:rFonts w:ascii="TH SarabunPSK" w:hAnsi="TH SarabunPSK" w:cs="TH SarabunPSK" w:hint="cs"/>
          <w:b/>
          <w:bCs/>
          <w:cs/>
        </w:rPr>
        <w:t>การจัดหลักสูตรมากกว่าหนึ่งปริญญา</w:t>
      </w:r>
    </w:p>
    <w:p w14:paraId="4B02E856" w14:textId="15155268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1.  .........................................................................................................................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............</w:t>
      </w:r>
    </w:p>
    <w:p w14:paraId="4997FFB0" w14:textId="5EB3157D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2.  .........................................................................................................................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</w:t>
      </w:r>
    </w:p>
    <w:p w14:paraId="6738D19C" w14:textId="7C9000B0" w:rsidR="00786AD5" w:rsidRPr="00DE5270" w:rsidRDefault="00786AD5" w:rsidP="00786AD5">
      <w:pPr>
        <w:pStyle w:val="a3"/>
        <w:ind w:right="-40"/>
        <w:jc w:val="left"/>
        <w:rPr>
          <w:rFonts w:ascii="TH SarabunPSK" w:hAnsi="TH SarabunPSK" w:cs="TH SarabunPSK"/>
        </w:rPr>
      </w:pPr>
      <w:r w:rsidRPr="00DE5270">
        <w:rPr>
          <w:rFonts w:ascii="TH SarabunPSK" w:hAnsi="TH SarabunPSK" w:cs="TH SarabunPSK"/>
          <w:cs/>
        </w:rPr>
        <w:t xml:space="preserve">     3.  ..........................................................................................................................</w:t>
      </w:r>
      <w:r w:rsidR="00E9459C">
        <w:rPr>
          <w:rFonts w:ascii="TH SarabunPSK" w:hAnsi="TH SarabunPSK" w:cs="TH SarabunPSK" w:hint="cs"/>
          <w:cs/>
        </w:rPr>
        <w:t>........</w:t>
      </w:r>
      <w:r w:rsidRPr="00DE5270">
        <w:rPr>
          <w:rFonts w:ascii="TH SarabunPSK" w:hAnsi="TH SarabunPSK" w:cs="TH SarabunPSK"/>
          <w:cs/>
        </w:rPr>
        <w:t>...............</w:t>
      </w:r>
      <w:r w:rsidR="0060476A">
        <w:rPr>
          <w:rFonts w:ascii="TH SarabunPSK" w:hAnsi="TH SarabunPSK" w:cs="TH SarabunPSK" w:hint="cs"/>
          <w:cs/>
        </w:rPr>
        <w:t>..............</w:t>
      </w:r>
      <w:r w:rsidRPr="00DE5270">
        <w:rPr>
          <w:rFonts w:ascii="TH SarabunPSK" w:hAnsi="TH SarabunPSK" w:cs="TH SarabunPSK"/>
          <w:cs/>
        </w:rPr>
        <w:t>........</w:t>
      </w:r>
    </w:p>
    <w:p w14:paraId="48F62E69" w14:textId="5EE16916" w:rsidR="00C1571F" w:rsidRPr="00DE5270" w:rsidRDefault="00F6098A" w:rsidP="00C1571F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1571F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C1571F" w:rsidRPr="00C1571F">
        <w:rPr>
          <w:rFonts w:ascii="TH SarabunPSK" w:hAnsi="TH SarabunPSK" w:cs="TH SarabunPSK" w:hint="cs"/>
          <w:b/>
          <w:bCs/>
          <w:cs/>
        </w:rPr>
        <w:t>ความโดดเด่น จุดเน้นของหลักสูตร</w:t>
      </w:r>
    </w:p>
    <w:p w14:paraId="17FE8B65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1B365AF0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EED71CD" w14:textId="7EE77C6E" w:rsidR="00A45B3F" w:rsidRDefault="00F6098A" w:rsidP="00A45B3F">
      <w:pPr>
        <w:pStyle w:val="a3"/>
        <w:ind w:right="-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="00A45B3F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D06679">
        <w:rPr>
          <w:rFonts w:ascii="TH SarabunPSK" w:hAnsi="TH SarabunPSK" w:cs="TH SarabunPSK" w:hint="cs"/>
          <w:b/>
          <w:bCs/>
          <w:cs/>
        </w:rPr>
        <w:t>ตอบโจทย์อาชีพ/การทำงานในโลกอนาคตอย่างไร</w:t>
      </w:r>
    </w:p>
    <w:p w14:paraId="0C1B2F8C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09FBB294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81170AB" w14:textId="0AA86D5F" w:rsidR="00A134CE" w:rsidRDefault="00F6098A" w:rsidP="00A45B3F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D06679" w:rsidRPr="00E9459C">
        <w:rPr>
          <w:rFonts w:ascii="TH SarabunPSK" w:hAnsi="TH SarabunPSK" w:cs="TH SarabunPSK" w:hint="cs"/>
          <w:b/>
          <w:bCs/>
          <w:cs/>
        </w:rPr>
        <w:t>การสำรวจกลุ่มผู้เรียน การสำรวจความต้องการ</w:t>
      </w:r>
      <w:r w:rsidR="00D06679">
        <w:rPr>
          <w:rFonts w:ascii="TH SarabunPSK" w:hAnsi="TH SarabunPSK" w:cs="TH SarabunPSK" w:hint="cs"/>
          <w:b/>
          <w:bCs/>
          <w:cs/>
        </w:rPr>
        <w:t xml:space="preserve"> </w:t>
      </w:r>
      <w:r w:rsidR="00D06679" w:rsidRPr="00E9459C">
        <w:rPr>
          <w:rFonts w:ascii="TH SarabunPSK" w:hAnsi="TH SarabunPSK" w:cs="TH SarabunPSK"/>
          <w:b/>
          <w:bCs/>
          <w:color w:val="040C28"/>
        </w:rPr>
        <w:t>(VOC</w:t>
      </w:r>
      <w:r w:rsidR="00D06679" w:rsidRPr="00E9459C">
        <w:rPr>
          <w:rFonts w:ascii="TH SarabunPSK" w:hAnsi="TH SarabunPSK" w:cs="TH SarabunPSK"/>
          <w:b/>
          <w:bCs/>
        </w:rPr>
        <w:t>)</w:t>
      </w:r>
      <w:r w:rsidR="00D33741">
        <w:rPr>
          <w:rFonts w:ascii="TH SarabunPSK" w:hAnsi="TH SarabunPSK" w:cs="TH SarabunPSK"/>
        </w:rPr>
        <w:t xml:space="preserve">  </w:t>
      </w:r>
    </w:p>
    <w:p w14:paraId="710D6F8E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2B7D971E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031F65" w14:textId="77777777" w:rsidR="00F6098A" w:rsidRDefault="00F6098A" w:rsidP="000356A7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32D1AF5C" w14:textId="7DBBDD1D" w:rsidR="00A134CE" w:rsidRDefault="00E9459C" w:rsidP="000356A7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6098A">
        <w:rPr>
          <w:rFonts w:ascii="TH SarabunPSK" w:hAnsi="TH SarabunPSK" w:cs="TH SarabunPSK" w:hint="cs"/>
          <w:b/>
          <w:bCs/>
          <w:cs/>
        </w:rPr>
        <w:t>3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A134CE">
        <w:rPr>
          <w:rFonts w:ascii="TH SarabunPSK" w:hAnsi="TH SarabunPSK" w:cs="TH SarabunPSK" w:hint="cs"/>
          <w:b/>
          <w:bCs/>
          <w:cs/>
        </w:rPr>
        <w:t>กลุ่มผู้เรียน</w:t>
      </w:r>
      <w:r w:rsidR="00DC5406">
        <w:rPr>
          <w:rFonts w:ascii="TH SarabunPSK" w:hAnsi="TH SarabunPSK" w:cs="TH SarabunPSK" w:hint="cs"/>
          <w:b/>
          <w:bCs/>
          <w:cs/>
        </w:rPr>
        <w:t xml:space="preserve"> </w:t>
      </w:r>
      <w:r w:rsidR="00F07B93">
        <w:rPr>
          <w:rFonts w:ascii="TH SarabunPSK" w:hAnsi="TH SarabunPSK" w:cs="TH SarabunPSK" w:hint="cs"/>
          <w:b/>
          <w:bCs/>
          <w:cs/>
        </w:rPr>
        <w:t>(ลูกค้า)</w:t>
      </w:r>
      <w:r w:rsidR="00DC5406">
        <w:rPr>
          <w:rFonts w:ascii="TH SarabunPSK" w:hAnsi="TH SarabunPSK" w:cs="TH SarabunPSK" w:hint="cs"/>
          <w:b/>
          <w:bCs/>
          <w:cs/>
        </w:rPr>
        <w:t xml:space="preserve"> </w:t>
      </w:r>
      <w:r w:rsidR="00A134CE">
        <w:rPr>
          <w:rFonts w:ascii="TH SarabunPSK" w:hAnsi="TH SarabunPSK" w:cs="TH SarabunPSK" w:hint="cs"/>
          <w:b/>
          <w:bCs/>
          <w:cs/>
        </w:rPr>
        <w:t>คือใคร</w:t>
      </w:r>
    </w:p>
    <w:p w14:paraId="76DB0BAB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4C5B991B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E6C4E6" w14:textId="4EFC3AC1" w:rsidR="00A134CE" w:rsidRDefault="005509CD" w:rsidP="00A134CE">
      <w:pPr>
        <w:pStyle w:val="a3"/>
        <w:ind w:right="-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</w:t>
      </w:r>
      <w:r w:rsidR="00F6098A">
        <w:rPr>
          <w:rFonts w:ascii="TH SarabunPSK" w:hAnsi="TH SarabunPSK" w:cs="TH SarabunPSK"/>
          <w:b/>
          <w:bCs/>
        </w:rPr>
        <w:t>4</w:t>
      </w:r>
      <w:r w:rsidR="00A134CE" w:rsidRPr="00A63F7B">
        <w:rPr>
          <w:rFonts w:ascii="TH SarabunPSK" w:hAnsi="TH SarabunPSK" w:cs="TH SarabunPSK" w:hint="cs"/>
          <w:b/>
          <w:bCs/>
          <w:cs/>
        </w:rPr>
        <w:t xml:space="preserve">. </w:t>
      </w:r>
      <w:r w:rsidR="00A134CE">
        <w:rPr>
          <w:rFonts w:ascii="TH SarabunPSK" w:hAnsi="TH SarabunPSK" w:cs="TH SarabunPSK" w:hint="cs"/>
          <w:b/>
          <w:bCs/>
          <w:cs/>
        </w:rPr>
        <w:t>ตล</w:t>
      </w:r>
      <w:r w:rsidR="00716A4E">
        <w:rPr>
          <w:rFonts w:ascii="TH SarabunPSK" w:hAnsi="TH SarabunPSK" w:cs="TH SarabunPSK" w:hint="cs"/>
          <w:b/>
          <w:bCs/>
          <w:cs/>
        </w:rPr>
        <w:t>า</w:t>
      </w:r>
      <w:r w:rsidR="00A134CE">
        <w:rPr>
          <w:rFonts w:ascii="TH SarabunPSK" w:hAnsi="TH SarabunPSK" w:cs="TH SarabunPSK" w:hint="cs"/>
          <w:b/>
          <w:bCs/>
          <w:cs/>
        </w:rPr>
        <w:t>ดงาน</w:t>
      </w:r>
      <w:r w:rsidR="002B78A9">
        <w:rPr>
          <w:rFonts w:ascii="TH SarabunPSK" w:hAnsi="TH SarabunPSK" w:cs="TH SarabunPSK" w:hint="cs"/>
          <w:b/>
          <w:bCs/>
          <w:cs/>
        </w:rPr>
        <w:t>/อาชีพ</w:t>
      </w:r>
      <w:r w:rsidR="00A134CE">
        <w:rPr>
          <w:rFonts w:ascii="TH SarabunPSK" w:hAnsi="TH SarabunPSK" w:cs="TH SarabunPSK" w:hint="cs"/>
          <w:b/>
          <w:bCs/>
          <w:cs/>
        </w:rPr>
        <w:t>ที่จะรองรับเมื่อสำเร็จการศึกษา</w:t>
      </w:r>
    </w:p>
    <w:p w14:paraId="69ADC7AC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4AD20A1E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6D8F8E6" w14:textId="2EC20E71" w:rsidR="00716A4E" w:rsidRPr="001E26CD" w:rsidRDefault="005509CD" w:rsidP="00786AD5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6098A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.</w:t>
      </w:r>
      <w:r w:rsidR="001E26CD" w:rsidRPr="001E26CD">
        <w:rPr>
          <w:rFonts w:ascii="TH SarabunPSK" w:hAnsi="TH SarabunPSK" w:cs="TH SarabunPSK" w:hint="cs"/>
          <w:b/>
          <w:bCs/>
          <w:cs/>
        </w:rPr>
        <w:t xml:space="preserve"> ความร่วมมือกับหน่วยงาน/สถานประกอบการ</w:t>
      </w:r>
    </w:p>
    <w:p w14:paraId="1CB39DD6" w14:textId="77777777" w:rsidR="0060476A" w:rsidRPr="005509CD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31BAE346" w14:textId="77777777" w:rsidR="0060476A" w:rsidRPr="00EE193E" w:rsidRDefault="0060476A" w:rsidP="0060476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2925067" w14:textId="4B4A1AAF" w:rsid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6098A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63860674" w14:textId="2DCBB760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1390D7C7" w14:textId="0C7827DE" w:rsidR="00E9459C" w:rsidRPr="00EE193E" w:rsidRDefault="005509CD" w:rsidP="00EE19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49F4BB" w14:textId="6611BE86" w:rsidR="005509CD" w:rsidRDefault="005509CD" w:rsidP="008E45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6098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5A5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69EB2A9A" w14:textId="50D951A4" w:rsidR="005509CD" w:rsidRPr="005509CD" w:rsidRDefault="00DC5406" w:rsidP="008E45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5509CD" w:rsidRPr="005509CD">
        <w:rPr>
          <w:rFonts w:ascii="TH SarabunPSK" w:hAnsi="TH SarabunPSK" w:cs="TH SarabunPSK"/>
        </w:rPr>
        <w:t>(</w:t>
      </w:r>
      <w:r w:rsidR="005509CD" w:rsidRPr="005509CD">
        <w:rPr>
          <w:rFonts w:ascii="TH SarabunPSK" w:hAnsi="TH SarabunPSK" w:cs="TH SarabunPSK" w:hint="cs"/>
          <w:cs/>
        </w:rPr>
        <w:t xml:space="preserve">กรณีรับนิสิตปัจจุบันในหลักสูตรที่ </w:t>
      </w:r>
      <w:r w:rsidR="005509CD" w:rsidRPr="005509CD">
        <w:rPr>
          <w:rFonts w:ascii="TH SarabunPSK" w:hAnsi="TH SarabunPSK" w:cs="TH SarabunPSK"/>
        </w:rPr>
        <w:t xml:space="preserve">1 </w:t>
      </w:r>
      <w:r w:rsidR="005509CD" w:rsidRPr="005509CD">
        <w:rPr>
          <w:rFonts w:ascii="TH SarabunPSK" w:hAnsi="TH SarabunPSK" w:cs="TH SarabunPSK" w:hint="cs"/>
          <w:cs/>
        </w:rPr>
        <w:t xml:space="preserve">หรือ </w:t>
      </w:r>
      <w:r w:rsidR="005509CD" w:rsidRPr="005509CD">
        <w:rPr>
          <w:rFonts w:ascii="TH SarabunPSK" w:hAnsi="TH SarabunPSK" w:cs="TH SarabunPSK"/>
        </w:rPr>
        <w:t xml:space="preserve">2 </w:t>
      </w:r>
      <w:r w:rsidR="005509CD" w:rsidRPr="005509CD">
        <w:rPr>
          <w:rFonts w:ascii="TH SarabunPSK" w:hAnsi="TH SarabunPSK" w:cs="TH SarabunPSK" w:hint="cs"/>
          <w:cs/>
        </w:rPr>
        <w:t>โปรดระบุคุณสมบัติของนิสิตที่ต้องการเข้าศึกษาในหลักสูตรมากกว่าหนึ่งปริญญา</w:t>
      </w:r>
      <w:r w:rsidR="005509CD" w:rsidRPr="005509CD">
        <w:rPr>
          <w:rFonts w:ascii="TH SarabunPSK" w:hAnsi="TH SarabunPSK" w:cs="TH SarabunPSK"/>
        </w:rPr>
        <w:t>)</w:t>
      </w:r>
    </w:p>
    <w:p w14:paraId="7F564F19" w14:textId="3779DF1E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bookmarkStart w:id="0" w:name="_Hlk143679176"/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2D257283" w14:textId="4823C0A0" w:rsidR="005509CD" w:rsidRPr="005509CD" w:rsidRDefault="005509CD" w:rsidP="005509C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6A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bookmarkEnd w:id="0"/>
    <w:p w14:paraId="6E29B6B0" w14:textId="394386B9" w:rsidR="00B810AA" w:rsidRDefault="006A0FB2" w:rsidP="00B810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b/>
          <w:bCs/>
          <w:sz w:val="32"/>
          <w:szCs w:val="32"/>
        </w:rPr>
      </w:pPr>
      <w:r w:rsidRPr="006A0FB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C1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810AA" w:rsidRPr="006A0F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10AA" w:rsidRPr="006A0FB2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ระยะเวลาการศึกษา</w:t>
      </w:r>
    </w:p>
    <w:p w14:paraId="341E38E6" w14:textId="77777777" w:rsidR="00891BEA" w:rsidRPr="005509CD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51B2A030" w14:textId="046CF8FB" w:rsidR="00891BEA" w:rsidRPr="00891BEA" w:rsidRDefault="00891BEA" w:rsidP="00B810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1CC4F7C" w14:textId="1F6EBF2A" w:rsidR="00891BEA" w:rsidRDefault="00F6098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C1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38184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14:paraId="06120485" w14:textId="463A55EE" w:rsidR="00891BEA" w:rsidRPr="00381844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47C1A"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8184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โครงสร้างหลักสูตรและรายวิชาหลักสูตรที่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827"/>
      </w:tblGrid>
      <w:tr w:rsidR="00891BEA" w:rsidRPr="00420406" w14:paraId="243F6DA0" w14:textId="77777777" w:rsidTr="00F47C1A">
        <w:trPr>
          <w:tblHeader/>
        </w:trPr>
        <w:tc>
          <w:tcPr>
            <w:tcW w:w="5416" w:type="dxa"/>
            <w:shd w:val="clear" w:color="auto" w:fill="E2EFD9"/>
          </w:tcPr>
          <w:p w14:paraId="7C4405D4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หมวดวิชา/ รายวิชา</w:t>
            </w:r>
          </w:p>
        </w:tc>
        <w:tc>
          <w:tcPr>
            <w:tcW w:w="3827" w:type="dxa"/>
            <w:shd w:val="clear" w:color="auto" w:fill="E2EFD9"/>
          </w:tcPr>
          <w:p w14:paraId="58A099F7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จำนวนหน่วยกิต</w:t>
            </w:r>
          </w:p>
        </w:tc>
      </w:tr>
      <w:tr w:rsidR="00891BEA" w:rsidRPr="00420406" w14:paraId="0995DB13" w14:textId="77777777" w:rsidTr="00F47C1A">
        <w:tc>
          <w:tcPr>
            <w:tcW w:w="5416" w:type="dxa"/>
            <w:shd w:val="clear" w:color="auto" w:fill="auto"/>
          </w:tcPr>
          <w:p w14:paraId="305D653F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หมวดวิชาศึกษาทั่วไป ไม่น้อยกว่า</w:t>
            </w:r>
          </w:p>
        </w:tc>
        <w:tc>
          <w:tcPr>
            <w:tcW w:w="3827" w:type="dxa"/>
            <w:shd w:val="clear" w:color="auto" w:fill="auto"/>
          </w:tcPr>
          <w:p w14:paraId="0A01FEBA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D6BC396" w14:textId="77777777" w:rsidTr="00F47C1A">
        <w:tc>
          <w:tcPr>
            <w:tcW w:w="5416" w:type="dxa"/>
            <w:shd w:val="clear" w:color="auto" w:fill="auto"/>
          </w:tcPr>
          <w:p w14:paraId="55020F8A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หมวดวิชาเฉพาะ ไม่น้อยกว่า</w:t>
            </w:r>
          </w:p>
          <w:p w14:paraId="4B1AFE58" w14:textId="77777777" w:rsidR="00891BEA" w:rsidRPr="00420406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กลุ่มวิชาพื้นฐาน</w:t>
            </w:r>
          </w:p>
          <w:p w14:paraId="659C4E4F" w14:textId="77777777" w:rsidR="00891BEA" w:rsidRPr="00451380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กลุ่มวิชาเฉพาะ</w:t>
            </w:r>
          </w:p>
        </w:tc>
        <w:tc>
          <w:tcPr>
            <w:tcW w:w="3827" w:type="dxa"/>
            <w:shd w:val="clear" w:color="auto" w:fill="auto"/>
          </w:tcPr>
          <w:p w14:paraId="38750C7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5F62A183" w14:textId="77777777" w:rsidTr="00F47C1A">
        <w:tc>
          <w:tcPr>
            <w:tcW w:w="5416" w:type="dxa"/>
            <w:shd w:val="clear" w:color="auto" w:fill="auto"/>
          </w:tcPr>
          <w:p w14:paraId="2A3B3E97" w14:textId="77777777" w:rsidR="00891BEA" w:rsidRPr="00420406" w:rsidRDefault="00891BEA" w:rsidP="00891BEA">
            <w:pPr>
              <w:pStyle w:val="a3"/>
              <w:numPr>
                <w:ilvl w:val="0"/>
                <w:numId w:val="2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หมวดวิชาเลือกเสรี ไม่น้อยกว่า</w:t>
            </w:r>
          </w:p>
        </w:tc>
        <w:tc>
          <w:tcPr>
            <w:tcW w:w="3827" w:type="dxa"/>
            <w:shd w:val="clear" w:color="auto" w:fill="auto"/>
          </w:tcPr>
          <w:p w14:paraId="3DDCEC51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2164A9A7" w14:textId="77777777" w:rsidTr="00F47C1A">
        <w:tc>
          <w:tcPr>
            <w:tcW w:w="5416" w:type="dxa"/>
            <w:shd w:val="clear" w:color="auto" w:fill="FBE4D5"/>
          </w:tcPr>
          <w:p w14:paraId="65DB005F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(หน่วยกิต) ไม่น้อยกว่า</w:t>
            </w:r>
          </w:p>
        </w:tc>
        <w:tc>
          <w:tcPr>
            <w:tcW w:w="3827" w:type="dxa"/>
            <w:shd w:val="clear" w:color="auto" w:fill="FBE4D5"/>
          </w:tcPr>
          <w:p w14:paraId="1DAA17ED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DCD3B3E" w14:textId="77777777" w:rsidR="00891BEA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  <w:sz w:val="22"/>
          <w:szCs w:val="22"/>
        </w:rPr>
      </w:pPr>
    </w:p>
    <w:p w14:paraId="35668F9E" w14:textId="77777777" w:rsidR="00891BEA" w:rsidRDefault="00891BEA" w:rsidP="00891BEA">
      <w:pPr>
        <w:pStyle w:val="a3"/>
        <w:ind w:right="-40" w:firstLine="720"/>
        <w:jc w:val="left"/>
        <w:rPr>
          <w:rFonts w:ascii="TH SarabunPSK" w:hAnsi="TH SarabunPSK" w:cs="TH SarabunPSK"/>
        </w:rPr>
      </w:pPr>
      <w:r w:rsidRPr="005C434D">
        <w:rPr>
          <w:rFonts w:ascii="TH SarabunPSK" w:hAnsi="TH SarabunPSK" w:cs="TH SarabunPSK"/>
          <w:cs/>
        </w:rPr>
        <w:t xml:space="preserve">รายละเอียดรายวิชาที่เป็นเนื้อหาที่หลักสูตรจะจัดการเรียนการสอน </w:t>
      </w:r>
      <w:r w:rsidRPr="005C434D">
        <w:rPr>
          <w:rFonts w:ascii="TH SarabunPSK" w:hAnsi="TH SarabunPSK" w:cs="TH SarabunPSK" w:hint="cs"/>
          <w:cs/>
        </w:rPr>
        <w:t xml:space="preserve"> </w:t>
      </w:r>
      <w:r w:rsidRPr="005C434D">
        <w:rPr>
          <w:rFonts w:ascii="TH SarabunPSK" w:hAnsi="TH SarabunPSK" w:cs="TH SarabunPSK"/>
          <w:cs/>
        </w:rPr>
        <w:t>ในหมวด</w:t>
      </w:r>
      <w:r w:rsidRPr="005C434D">
        <w:rPr>
          <w:rFonts w:ascii="TH SarabunPSK" w:hAnsi="TH SarabunPSK" w:cs="TH SarabunPSK" w:hint="cs"/>
          <w:cs/>
        </w:rPr>
        <w:t xml:space="preserve"> ข </w:t>
      </w:r>
      <w:r w:rsidRPr="005C434D">
        <w:rPr>
          <w:rFonts w:ascii="TH SarabunPSK" w:hAnsi="TH SarabunPSK" w:cs="TH SarabunPSK"/>
          <w:cs/>
        </w:rPr>
        <w:t xml:space="preserve">ไม่ต้องลงรายละเอียดวิชาเลือก </w:t>
      </w:r>
      <w:r w:rsidRPr="005C434D">
        <w:rPr>
          <w:rFonts w:ascii="TH SarabunPSK" w:hAnsi="TH SarabunPSK" w:cs="TH SarabunPSK" w:hint="cs"/>
          <w:cs/>
        </w:rPr>
        <w:t>ใส่เฉพาะ</w:t>
      </w:r>
      <w:r w:rsidRPr="005C434D">
        <w:rPr>
          <w:rFonts w:ascii="TH SarabunPSK" w:hAnsi="TH SarabunPSK" w:cs="TH SarabunPSK"/>
          <w:cs/>
        </w:rPr>
        <w:t>วิชาแกน</w:t>
      </w:r>
      <w:r w:rsidRPr="005C434D">
        <w:rPr>
          <w:rFonts w:ascii="TH SarabunPSK" w:hAnsi="TH SarabunPSK" w:cs="TH SarabunPSK" w:hint="cs"/>
          <w:cs/>
        </w:rPr>
        <w:t>และวิชาบังคั</w:t>
      </w:r>
      <w:r>
        <w:rPr>
          <w:rFonts w:ascii="TH SarabunPSK" w:hAnsi="TH SarabunPSK" w:cs="TH SarabunPSK" w:hint="cs"/>
          <w:cs/>
        </w:rPr>
        <w:t>บ</w:t>
      </w:r>
    </w:p>
    <w:p w14:paraId="3AA06EED" w14:textId="51621A34" w:rsidR="00891BEA" w:rsidRPr="00451380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 w:rsidRPr="00DE52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DE5270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Pr="00DE527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DE5270">
        <w:rPr>
          <w:rFonts w:ascii="TH SarabunPSK" w:hAnsi="TH SarabunPSK" w:cs="TH SarabunPSK"/>
          <w:cs/>
        </w:rPr>
        <w:t>..........................................................</w:t>
      </w:r>
    </w:p>
    <w:p w14:paraId="310E1A48" w14:textId="50CC7666" w:rsidR="00891BEA" w:rsidRPr="00451380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47C1A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45138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45138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โครงสร้างหลักสูตรและรายวิชาหลักสูตรที่ </w:t>
      </w:r>
      <w:r w:rsidRPr="00451380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969"/>
      </w:tblGrid>
      <w:tr w:rsidR="00891BEA" w:rsidRPr="00420406" w14:paraId="5BD6749A" w14:textId="77777777" w:rsidTr="00891BEA">
        <w:trPr>
          <w:tblHeader/>
        </w:trPr>
        <w:tc>
          <w:tcPr>
            <w:tcW w:w="5416" w:type="dxa"/>
            <w:shd w:val="clear" w:color="auto" w:fill="E2EFD9"/>
          </w:tcPr>
          <w:p w14:paraId="0512F82E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หมวดวิชา/ รายวิชา</w:t>
            </w:r>
          </w:p>
        </w:tc>
        <w:tc>
          <w:tcPr>
            <w:tcW w:w="3969" w:type="dxa"/>
            <w:shd w:val="clear" w:color="auto" w:fill="E2EFD9"/>
          </w:tcPr>
          <w:p w14:paraId="43C79CC8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จำนวนหน่วยกิต</w:t>
            </w:r>
          </w:p>
        </w:tc>
      </w:tr>
      <w:tr w:rsidR="00891BEA" w:rsidRPr="00420406" w14:paraId="37849151" w14:textId="77777777" w:rsidTr="00891BEA">
        <w:tc>
          <w:tcPr>
            <w:tcW w:w="5416" w:type="dxa"/>
            <w:shd w:val="clear" w:color="auto" w:fill="auto"/>
          </w:tcPr>
          <w:p w14:paraId="4D4430E1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หมวดวิชาศึกษาทั่วไป ไม่น้อยกว่า</w:t>
            </w:r>
          </w:p>
        </w:tc>
        <w:tc>
          <w:tcPr>
            <w:tcW w:w="3969" w:type="dxa"/>
            <w:shd w:val="clear" w:color="auto" w:fill="auto"/>
          </w:tcPr>
          <w:p w14:paraId="4C14080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5278D0C3" w14:textId="77777777" w:rsidTr="00891BEA">
        <w:tc>
          <w:tcPr>
            <w:tcW w:w="5416" w:type="dxa"/>
            <w:shd w:val="clear" w:color="auto" w:fill="auto"/>
          </w:tcPr>
          <w:p w14:paraId="73C7A0AC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หมวดวิชาเฉพาะ ไม่น้อยกว่า</w:t>
            </w:r>
          </w:p>
          <w:p w14:paraId="4C6BD4EE" w14:textId="77777777" w:rsidR="00891BEA" w:rsidRPr="00420406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กลุ่มวิชาพื้นฐาน</w:t>
            </w:r>
          </w:p>
          <w:p w14:paraId="5FD47E68" w14:textId="77777777" w:rsidR="00891BEA" w:rsidRPr="00451380" w:rsidRDefault="00891BEA" w:rsidP="00891BEA">
            <w:pPr>
              <w:pStyle w:val="a3"/>
              <w:numPr>
                <w:ilvl w:val="0"/>
                <w:numId w:val="3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กลุ่มวิชาเฉพาะ</w:t>
            </w:r>
          </w:p>
        </w:tc>
        <w:tc>
          <w:tcPr>
            <w:tcW w:w="3969" w:type="dxa"/>
            <w:shd w:val="clear" w:color="auto" w:fill="auto"/>
          </w:tcPr>
          <w:p w14:paraId="760254B6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4189A87" w14:textId="77777777" w:rsidTr="00891BEA">
        <w:tc>
          <w:tcPr>
            <w:tcW w:w="5416" w:type="dxa"/>
            <w:shd w:val="clear" w:color="auto" w:fill="auto"/>
          </w:tcPr>
          <w:p w14:paraId="7FEDB269" w14:textId="77777777" w:rsidR="00891BEA" w:rsidRPr="00420406" w:rsidRDefault="00891BEA" w:rsidP="00891BEA">
            <w:pPr>
              <w:pStyle w:val="a3"/>
              <w:numPr>
                <w:ilvl w:val="0"/>
                <w:numId w:val="7"/>
              </w:numPr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หมวดวิชาเลือกเสรี ไม่น้อยกว่า</w:t>
            </w:r>
          </w:p>
        </w:tc>
        <w:tc>
          <w:tcPr>
            <w:tcW w:w="3969" w:type="dxa"/>
            <w:shd w:val="clear" w:color="auto" w:fill="auto"/>
          </w:tcPr>
          <w:p w14:paraId="5CE263B9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91BEA" w:rsidRPr="00420406" w14:paraId="73FFFA42" w14:textId="77777777" w:rsidTr="00891BEA">
        <w:tc>
          <w:tcPr>
            <w:tcW w:w="5416" w:type="dxa"/>
            <w:shd w:val="clear" w:color="auto" w:fill="FBE4D5"/>
          </w:tcPr>
          <w:p w14:paraId="6EED2394" w14:textId="77777777" w:rsidR="00891BEA" w:rsidRPr="00420406" w:rsidRDefault="00891BEA" w:rsidP="00891BEA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04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(หน่วยกิต) ไม่น้อยกว่า</w:t>
            </w:r>
          </w:p>
        </w:tc>
        <w:tc>
          <w:tcPr>
            <w:tcW w:w="3969" w:type="dxa"/>
            <w:shd w:val="clear" w:color="auto" w:fill="FBE4D5"/>
          </w:tcPr>
          <w:p w14:paraId="1A7ACC65" w14:textId="77777777" w:rsidR="00891BEA" w:rsidRPr="00420406" w:rsidRDefault="00891BEA" w:rsidP="00891BEA">
            <w:pPr>
              <w:pStyle w:val="a3"/>
              <w:ind w:right="-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E309F54" w14:textId="77777777" w:rsidR="00891BEA" w:rsidRDefault="00891BEA" w:rsidP="00891BEA">
      <w:pPr>
        <w:pStyle w:val="a3"/>
        <w:ind w:right="-40"/>
        <w:jc w:val="left"/>
        <w:rPr>
          <w:rFonts w:ascii="TH SarabunPSK" w:hAnsi="TH SarabunPSK" w:cs="TH SarabunPSK"/>
          <w:b/>
          <w:bCs/>
          <w:sz w:val="22"/>
          <w:szCs w:val="22"/>
        </w:rPr>
      </w:pPr>
    </w:p>
    <w:p w14:paraId="6A5D1BFA" w14:textId="77777777" w:rsidR="00891BEA" w:rsidRPr="005C434D" w:rsidRDefault="00891BEA" w:rsidP="00891BEA">
      <w:pPr>
        <w:pStyle w:val="a3"/>
        <w:ind w:right="-23" w:firstLine="720"/>
        <w:jc w:val="left"/>
        <w:rPr>
          <w:rFonts w:ascii="TH SarabunPSK" w:hAnsi="TH SarabunPSK" w:cs="TH SarabunPSK"/>
          <w:cs/>
        </w:rPr>
      </w:pPr>
      <w:r w:rsidRPr="005C434D">
        <w:rPr>
          <w:rFonts w:ascii="TH SarabunPSK" w:hAnsi="TH SarabunPSK" w:cs="TH SarabunPSK"/>
          <w:cs/>
        </w:rPr>
        <w:t xml:space="preserve">รายละเอียดรายวิชาที่เป็นเนื้อหาที่หลักสูตรจะจัดการเรียนการสอน </w:t>
      </w:r>
      <w:r w:rsidRPr="005C434D">
        <w:rPr>
          <w:rFonts w:ascii="TH SarabunPSK" w:hAnsi="TH SarabunPSK" w:cs="TH SarabunPSK" w:hint="cs"/>
          <w:cs/>
        </w:rPr>
        <w:t xml:space="preserve"> </w:t>
      </w:r>
      <w:r w:rsidRPr="005C434D">
        <w:rPr>
          <w:rFonts w:ascii="TH SarabunPSK" w:hAnsi="TH SarabunPSK" w:cs="TH SarabunPSK"/>
          <w:cs/>
        </w:rPr>
        <w:t>ในหมวด</w:t>
      </w:r>
      <w:r w:rsidRPr="005C434D">
        <w:rPr>
          <w:rFonts w:ascii="TH SarabunPSK" w:hAnsi="TH SarabunPSK" w:cs="TH SarabunPSK" w:hint="cs"/>
          <w:cs/>
        </w:rPr>
        <w:t xml:space="preserve"> ข </w:t>
      </w:r>
      <w:r w:rsidRPr="005C434D">
        <w:rPr>
          <w:rFonts w:ascii="TH SarabunPSK" w:hAnsi="TH SarabunPSK" w:cs="TH SarabunPSK"/>
          <w:cs/>
        </w:rPr>
        <w:t>ไม่ต้องล</w:t>
      </w:r>
      <w:r>
        <w:rPr>
          <w:rFonts w:ascii="TH SarabunPSK" w:hAnsi="TH SarabunPSK" w:cs="TH SarabunPSK" w:hint="cs"/>
          <w:cs/>
        </w:rPr>
        <w:t>ง</w:t>
      </w:r>
      <w:r w:rsidRPr="005C434D">
        <w:rPr>
          <w:rFonts w:ascii="TH SarabunPSK" w:hAnsi="TH SarabunPSK" w:cs="TH SarabunPSK"/>
          <w:cs/>
        </w:rPr>
        <w:t xml:space="preserve">รายละเอียดวิชาเลือก </w:t>
      </w:r>
      <w:r w:rsidRPr="005C434D">
        <w:rPr>
          <w:rFonts w:ascii="TH SarabunPSK" w:hAnsi="TH SarabunPSK" w:cs="TH SarabunPSK" w:hint="cs"/>
          <w:cs/>
        </w:rPr>
        <w:t>ใส่เฉพาะ</w:t>
      </w:r>
      <w:r w:rsidRPr="005C434D">
        <w:rPr>
          <w:rFonts w:ascii="TH SarabunPSK" w:hAnsi="TH SarabunPSK" w:cs="TH SarabunPSK"/>
          <w:cs/>
        </w:rPr>
        <w:t>วิชาแกน</w:t>
      </w:r>
      <w:r w:rsidRPr="005C434D">
        <w:rPr>
          <w:rFonts w:ascii="TH SarabunPSK" w:hAnsi="TH SarabunPSK" w:cs="TH SarabunPSK" w:hint="cs"/>
          <w:cs/>
        </w:rPr>
        <w:t>และวิชาบังคับ</w:t>
      </w:r>
    </w:p>
    <w:p w14:paraId="11072415" w14:textId="77777777" w:rsidR="00891BEA" w:rsidRPr="005509CD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14:paraId="5A00006F" w14:textId="77777777" w:rsidR="00891BEA" w:rsidRPr="00EE193E" w:rsidRDefault="00891BEA" w:rsidP="00891BE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509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91F7383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1D951D" w14:textId="323C3D33" w:rsidR="00891BEA" w:rsidRPr="005509CD" w:rsidRDefault="00F47C1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91BEA" w:rsidRPr="005509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 w:rsidRPr="005509C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รายวิชาที่ทั้งสองหลักสูตรให้ลงทะเบียนเรียน</w:t>
      </w:r>
      <w:r w:rsidR="00891BEA" w:rsidRPr="0055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 w:rsidRPr="005509CD">
        <w:rPr>
          <w:rFonts w:ascii="TH SarabunPSK" w:hAnsi="TH SarabunPSK" w:cs="TH SarabunPSK" w:hint="cs"/>
          <w:sz w:val="32"/>
          <w:szCs w:val="32"/>
          <w:cs/>
        </w:rPr>
        <w:t>และสามารถนับเป็นหน่วยกิตสะสมได้ทั้งสองหลักสูตร</w:t>
      </w:r>
      <w:r w:rsidR="00891BEA" w:rsidRPr="0055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2EE5DDE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509CD">
        <w:rPr>
          <w:rFonts w:ascii="TH SarabunPSK" w:hAnsi="TH SarabunPSK" w:cs="TH SarabunPSK" w:hint="cs"/>
          <w:cs/>
        </w:rPr>
        <w:t>เช่น ระดับปริญญาตรีคือรายวิชาในหมวดวิชาศึกษาทั่วไป และวิชาเลือกเสรี เป็นต้น</w:t>
      </w:r>
    </w:p>
    <w:p w14:paraId="0D93C972" w14:textId="77777777" w:rsidR="00891BEA" w:rsidRPr="005509CD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91BEA" w:rsidRPr="000E5553" w14:paraId="27DA401B" w14:textId="77777777" w:rsidTr="00DF7B4C">
        <w:trPr>
          <w:jc w:val="center"/>
        </w:trPr>
        <w:tc>
          <w:tcPr>
            <w:tcW w:w="4673" w:type="dxa"/>
            <w:shd w:val="clear" w:color="auto" w:fill="E2EFD9" w:themeFill="accent6" w:themeFillTint="33"/>
          </w:tcPr>
          <w:p w14:paraId="79A3CBF1" w14:textId="77777777" w:rsidR="00891BEA" w:rsidRPr="000E5553" w:rsidRDefault="00891BEA" w:rsidP="00891B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1BD3CFDE" w14:textId="77777777" w:rsidR="00891BEA" w:rsidRPr="000E5553" w:rsidRDefault="00891BEA" w:rsidP="00891B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 2</w:t>
            </w:r>
          </w:p>
        </w:tc>
      </w:tr>
      <w:tr w:rsidR="00891BEA" w:rsidRPr="000E5553" w14:paraId="07E0F954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7ADA1815" w14:textId="15D88D8B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รหัสรายวิชา ชื่อรายวิชา จำนวนหน่วยกิต</w:t>
            </w:r>
          </w:p>
          <w:p w14:paraId="1BDADA63" w14:textId="7777777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จำนวนชั่วโมง)</w:t>
            </w:r>
          </w:p>
        </w:tc>
        <w:tc>
          <w:tcPr>
            <w:tcW w:w="4820" w:type="dxa"/>
            <w:shd w:val="clear" w:color="auto" w:fill="auto"/>
          </w:tcPr>
          <w:p w14:paraId="35F8CC13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Pr="000E555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รหัสรายวิชา ชื่อรายวิชา จำนวนหน่วยกิต</w:t>
            </w:r>
          </w:p>
          <w:p w14:paraId="24B9D304" w14:textId="7777777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จำนวนชั่วโมง)</w:t>
            </w:r>
          </w:p>
        </w:tc>
      </w:tr>
      <w:tr w:rsidR="00891BEA" w:rsidRPr="000E5553" w14:paraId="7247619A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5CC9B9D2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หมวดวิชาศึกษาทั่วไป</w:t>
            </w:r>
          </w:p>
          <w:p w14:paraId="41EA90DE" w14:textId="6B7F7547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820" w:type="dxa"/>
            <w:shd w:val="clear" w:color="auto" w:fill="auto"/>
          </w:tcPr>
          <w:p w14:paraId="5EC47DD9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หมวดวิชาศึกษาทั่วไป</w:t>
            </w:r>
          </w:p>
          <w:p w14:paraId="331CC892" w14:textId="748D1FD6" w:rsidR="00891BEA" w:rsidRPr="000E5553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891BEA" w:rsidRPr="000E5553" w14:paraId="207F9A1A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3778459C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  <w:p w14:paraId="1C134478" w14:textId="1E59C2A6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4820" w:type="dxa"/>
            <w:shd w:val="clear" w:color="auto" w:fill="auto"/>
          </w:tcPr>
          <w:p w14:paraId="2A367E6C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  <w:p w14:paraId="079CAC03" w14:textId="650B4429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891BEA" w:rsidRPr="000E5553" w14:paraId="04804986" w14:textId="77777777" w:rsidTr="00DF7B4C">
        <w:trPr>
          <w:jc w:val="center"/>
        </w:trPr>
        <w:tc>
          <w:tcPr>
            <w:tcW w:w="4673" w:type="dxa"/>
            <w:shd w:val="clear" w:color="auto" w:fill="auto"/>
          </w:tcPr>
          <w:p w14:paraId="5A4794F6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072A8015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BEA" w:rsidRPr="000E5553" w14:paraId="398BE6F4" w14:textId="77777777" w:rsidTr="00DF7B4C">
        <w:trPr>
          <w:jc w:val="center"/>
        </w:trPr>
        <w:tc>
          <w:tcPr>
            <w:tcW w:w="4673" w:type="dxa"/>
            <w:shd w:val="clear" w:color="auto" w:fill="FBE4D5" w:themeFill="accent2" w:themeFillTint="33"/>
          </w:tcPr>
          <w:p w14:paraId="48914D61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รวมจำนวน....... หน่วยกิต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095268D2" w14:textId="77777777" w:rsidR="00891BEA" w:rsidRDefault="00891BEA" w:rsidP="00DF7B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right="-8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รวมจำนวน....... หน่วยกิต</w:t>
            </w:r>
          </w:p>
        </w:tc>
      </w:tr>
    </w:tbl>
    <w:p w14:paraId="4727EDFD" w14:textId="77777777" w:rsidR="00891BEA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E1EA76" w14:textId="4F41DD9D" w:rsidR="00891BEA" w:rsidRPr="00571DF3" w:rsidRDefault="00F47C1A" w:rsidP="00DF7B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2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แผนการศึกษาหลักสูตร</w:t>
      </w:r>
      <w:r w:rsidR="005A62BC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มากกว่าหนึ่ง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891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BEA" w:rsidRPr="00571DF3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</w:t>
      </w:r>
      <w:r w:rsidR="00891BE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รายวิชาที่กำหนดให้ศึกษาตามชั้นปี ในแต่ละภาคการศึกษา)</w:t>
      </w:r>
    </w:p>
    <w:p w14:paraId="32EC8BC2" w14:textId="77777777" w:rsidR="00891BEA" w:rsidRPr="00571DF3" w:rsidRDefault="00891BEA" w:rsidP="00891B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</w:pPr>
      <w:r w:rsidRPr="00571DF3"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  <w:t xml:space="preserve">ชั้นปีที่  </w:t>
      </w:r>
      <w:r>
        <w:rPr>
          <w:rFonts w:ascii="TH SarabunPSK" w:hAnsi="TH SarabunPSK" w:cs="TH SarabunPSK" w:hint="cs"/>
          <w:b/>
          <w:bCs/>
          <w:sz w:val="32"/>
          <w:szCs w:val="32"/>
          <w:u w:color="FFFFFF"/>
          <w:cs/>
        </w:rPr>
        <w:t>......</w:t>
      </w:r>
      <w:r w:rsidRPr="00571DF3">
        <w:rPr>
          <w:rFonts w:ascii="TH SarabunPSK" w:hAnsi="TH SarabunPSK" w:cs="TH SarabunPSK"/>
          <w:b/>
          <w:bCs/>
          <w:sz w:val="32"/>
          <w:szCs w:val="32"/>
          <w:u w:color="FFFFFF"/>
          <w:cs/>
        </w:rPr>
        <w:t xml:space="preserve">  ภาค</w:t>
      </w:r>
      <w:r>
        <w:rPr>
          <w:rFonts w:ascii="TH SarabunPSK" w:hAnsi="TH SarabunPSK" w:cs="TH SarabunPSK" w:hint="cs"/>
          <w:b/>
          <w:bCs/>
          <w:sz w:val="32"/>
          <w:szCs w:val="32"/>
          <w:u w:color="FFFFFF"/>
          <w:cs/>
        </w:rPr>
        <w:t>.......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389"/>
        <w:gridCol w:w="3147"/>
        <w:gridCol w:w="1843"/>
        <w:gridCol w:w="2977"/>
      </w:tblGrid>
      <w:tr w:rsidR="00891BEA" w:rsidRPr="00571DF3" w14:paraId="69D30A43" w14:textId="77777777" w:rsidTr="00DF7B4C">
        <w:tc>
          <w:tcPr>
            <w:tcW w:w="13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BA519E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รหัสวิชา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D9E076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ชื่อวิชา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84BBFA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</w:pPr>
            <w:r w:rsidRPr="00571DF3"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  <w:t>หน่วยกิต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2C26A2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u w:color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>สังกัดของรายวิชา(ระบุชื่อหลักสูตร</w:t>
            </w:r>
            <w:r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 xml:space="preserve">สาขาวิชา </w:t>
            </w:r>
            <w:r>
              <w:rPr>
                <w:rFonts w:ascii="TH SarabunPSK" w:hAnsi="TH SarabunPSK" w:cs="TH SarabunPSK"/>
                <w:b/>
                <w:bCs/>
                <w:color w:val="000000"/>
                <w:u w:color="FFFFFF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u w:color="FFFFFF"/>
                <w:cs/>
              </w:rPr>
              <w:t>ปีพ.ศ.)</w:t>
            </w:r>
          </w:p>
        </w:tc>
      </w:tr>
      <w:tr w:rsidR="00891BEA" w:rsidRPr="00571DF3" w14:paraId="7D3B1882" w14:textId="77777777" w:rsidTr="00DF7B4C">
        <w:tc>
          <w:tcPr>
            <w:tcW w:w="1389" w:type="dxa"/>
          </w:tcPr>
          <w:p w14:paraId="603D9E61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r w:rsidRPr="00571DF3">
              <w:rPr>
                <w:rFonts w:ascii="TH SarabunPSK" w:hAnsi="TH SarabunPSK" w:cs="TH SarabunPSK"/>
                <w:u w:color="FFFFFF"/>
              </w:rPr>
              <w:t>xxxx</w:t>
            </w:r>
            <w:r w:rsidRPr="00571DF3">
              <w:rPr>
                <w:rFonts w:ascii="TH SarabunPSK" w:hAnsi="TH SarabunPSK" w:cs="TH SarabunPSK"/>
                <w:u w:color="FFFFFF"/>
                <w:cs/>
              </w:rPr>
              <w:t xml:space="preserve">  </w:t>
            </w:r>
            <w:r w:rsidRPr="00571DF3">
              <w:rPr>
                <w:rFonts w:ascii="TH SarabunPSK" w:hAnsi="TH SarabunPSK" w:cs="TH SarabunPSK"/>
                <w:u w:color="FFFFFF"/>
              </w:rPr>
              <w:t>xxx</w:t>
            </w:r>
          </w:p>
        </w:tc>
        <w:tc>
          <w:tcPr>
            <w:tcW w:w="3147" w:type="dxa"/>
          </w:tcPr>
          <w:p w14:paraId="36F1DA9D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  <w:r>
              <w:rPr>
                <w:rFonts w:ascii="TH SarabunPSK" w:hAnsi="TH SarabunPSK" w:cs="TH SarabunPSK" w:hint="cs"/>
                <w:u w:color="FFFFFF"/>
                <w:cs/>
              </w:rPr>
              <w:t>......................</w:t>
            </w:r>
          </w:p>
        </w:tc>
        <w:tc>
          <w:tcPr>
            <w:tcW w:w="1843" w:type="dxa"/>
          </w:tcPr>
          <w:p w14:paraId="775C77AC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r>
              <w:rPr>
                <w:rFonts w:ascii="TH SarabunPSK" w:hAnsi="TH SarabunPSK" w:cs="TH SarabunPSK" w:hint="cs"/>
                <w:u w:color="FFFFFF"/>
                <w:cs/>
              </w:rPr>
              <w:t>....</w:t>
            </w:r>
          </w:p>
        </w:tc>
        <w:tc>
          <w:tcPr>
            <w:tcW w:w="2977" w:type="dxa"/>
          </w:tcPr>
          <w:p w14:paraId="3167FBFE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DF7B4C" w:rsidRPr="00571DF3" w14:paraId="6F1F6DE2" w14:textId="77777777" w:rsidTr="00DF7B4C">
        <w:tc>
          <w:tcPr>
            <w:tcW w:w="1389" w:type="dxa"/>
          </w:tcPr>
          <w:p w14:paraId="2487BE54" w14:textId="77777777" w:rsidR="00DF7B4C" w:rsidRPr="00571DF3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  <w:tc>
          <w:tcPr>
            <w:tcW w:w="3147" w:type="dxa"/>
          </w:tcPr>
          <w:p w14:paraId="069D6E6B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1843" w:type="dxa"/>
          </w:tcPr>
          <w:p w14:paraId="60A1A070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2977" w:type="dxa"/>
          </w:tcPr>
          <w:p w14:paraId="3394D0EA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DF7B4C" w:rsidRPr="00571DF3" w14:paraId="6C07A74F" w14:textId="77777777" w:rsidTr="00DF7B4C">
        <w:tc>
          <w:tcPr>
            <w:tcW w:w="1389" w:type="dxa"/>
          </w:tcPr>
          <w:p w14:paraId="0A67254B" w14:textId="77777777" w:rsidR="00DF7B4C" w:rsidRPr="00571DF3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  <w:tc>
          <w:tcPr>
            <w:tcW w:w="3147" w:type="dxa"/>
          </w:tcPr>
          <w:p w14:paraId="320E5416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1843" w:type="dxa"/>
          </w:tcPr>
          <w:p w14:paraId="6ABC9F6A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  <w:tc>
          <w:tcPr>
            <w:tcW w:w="2977" w:type="dxa"/>
          </w:tcPr>
          <w:p w14:paraId="613C9406" w14:textId="77777777" w:rsidR="00DF7B4C" w:rsidRDefault="00DF7B4C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  <w:cs/>
              </w:rPr>
            </w:pPr>
          </w:p>
        </w:tc>
      </w:tr>
      <w:tr w:rsidR="00891BEA" w:rsidRPr="00571DF3" w14:paraId="36549334" w14:textId="77777777" w:rsidTr="00DF7B4C">
        <w:tc>
          <w:tcPr>
            <w:tcW w:w="4536" w:type="dxa"/>
            <w:gridSpan w:val="2"/>
          </w:tcPr>
          <w:p w14:paraId="5F28403D" w14:textId="77777777" w:rsidR="00891BEA" w:rsidRPr="006A02B5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u w:color="FFFFFF"/>
                <w:cs/>
              </w:rPr>
            </w:pPr>
            <w:r w:rsidRPr="006A02B5">
              <w:rPr>
                <w:rFonts w:ascii="TH SarabunPSK" w:hAnsi="TH SarabunPSK" w:cs="TH SarabunPSK"/>
                <w:b/>
                <w:bCs/>
                <w:u w:color="FFFFFF"/>
                <w:cs/>
              </w:rPr>
              <w:t>รวม</w:t>
            </w:r>
          </w:p>
        </w:tc>
        <w:tc>
          <w:tcPr>
            <w:tcW w:w="1843" w:type="dxa"/>
          </w:tcPr>
          <w:p w14:paraId="26355EAB" w14:textId="77777777" w:rsidR="00891BEA" w:rsidRPr="00571DF3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  <w:r>
              <w:rPr>
                <w:rFonts w:ascii="TH SarabunPSK" w:hAnsi="TH SarabunPSK" w:cs="TH SarabunPSK"/>
                <w:u w:color="FFFFFF"/>
              </w:rPr>
              <w:t>....</w:t>
            </w:r>
          </w:p>
        </w:tc>
        <w:tc>
          <w:tcPr>
            <w:tcW w:w="2977" w:type="dxa"/>
          </w:tcPr>
          <w:p w14:paraId="687D9F49" w14:textId="77777777" w:rsidR="00891BEA" w:rsidRDefault="00891BEA" w:rsidP="00891B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u w:color="FFFFFF"/>
              </w:rPr>
            </w:pPr>
          </w:p>
        </w:tc>
      </w:tr>
    </w:tbl>
    <w:p w14:paraId="293A73FC" w14:textId="3CCC90CC" w:rsidR="00DF7B4C" w:rsidRDefault="00DF7B4C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0EDBAB2B" w14:textId="1C4247EC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35CDDE29" w14:textId="35D091ED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1D7B126F" w14:textId="157EDDEE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3F14B061" w14:textId="17BF4691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2002ED8A" w14:textId="77777777" w:rsidR="00F47C1A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</w:rPr>
      </w:pPr>
    </w:p>
    <w:p w14:paraId="58ED8E85" w14:textId="4301C0CB" w:rsidR="006A0FB2" w:rsidRPr="008E458F" w:rsidRDefault="00F47C1A" w:rsidP="00EE193E">
      <w:pPr>
        <w:pStyle w:val="a3"/>
        <w:tabs>
          <w:tab w:val="left" w:pos="567"/>
        </w:tabs>
        <w:ind w:right="-4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22</w:t>
      </w:r>
      <w:r w:rsidR="00EE193E" w:rsidRPr="008E458F">
        <w:rPr>
          <w:rFonts w:ascii="TH SarabunPSK" w:hAnsi="TH SarabunPSK" w:cs="TH SarabunPSK" w:hint="cs"/>
          <w:b/>
          <w:bCs/>
          <w:cs/>
        </w:rPr>
        <w:t xml:space="preserve">. </w:t>
      </w:r>
      <w:r w:rsidR="00EE193E" w:rsidRPr="008E458F">
        <w:rPr>
          <w:rFonts w:ascii="TH SarabunPSK" w:hAnsi="TH SarabunPSK" w:cs="TH SarabunPSK"/>
          <w:b/>
          <w:bCs/>
          <w:cs/>
        </w:rPr>
        <w:t>แผนการรับนิสิต</w:t>
      </w:r>
      <w:r w:rsidR="00976BDD">
        <w:rPr>
          <w:rFonts w:ascii="TH SarabunPSK" w:hAnsi="TH SarabunPSK" w:cs="TH SarabunPSK" w:hint="cs"/>
          <w:b/>
          <w:bCs/>
          <w:cs/>
        </w:rPr>
        <w:t>และจำนวนนิสิตที่คาดว่าจะสำเร็จการศึกษา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097"/>
        <w:gridCol w:w="1097"/>
        <w:gridCol w:w="1097"/>
        <w:gridCol w:w="1097"/>
        <w:gridCol w:w="1097"/>
      </w:tblGrid>
      <w:tr w:rsidR="00EE193E" w:rsidRPr="00DE5270" w14:paraId="2244F44D" w14:textId="77777777" w:rsidTr="00976BDD">
        <w:tc>
          <w:tcPr>
            <w:tcW w:w="3573" w:type="dxa"/>
            <w:vMerge w:val="restart"/>
            <w:shd w:val="clear" w:color="auto" w:fill="E2EFD9" w:themeFill="accent6" w:themeFillTint="33"/>
            <w:vAlign w:val="center"/>
          </w:tcPr>
          <w:p w14:paraId="6FC47A57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</w:t>
            </w:r>
          </w:p>
        </w:tc>
        <w:tc>
          <w:tcPr>
            <w:tcW w:w="5335" w:type="dxa"/>
            <w:gridSpan w:val="5"/>
            <w:shd w:val="clear" w:color="auto" w:fill="E2EFD9" w:themeFill="accent6" w:themeFillTint="33"/>
          </w:tcPr>
          <w:p w14:paraId="5F9640E8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จำนวนนิสิตใหม่ปีการศึกษา</w:t>
            </w:r>
          </w:p>
        </w:tc>
      </w:tr>
      <w:tr w:rsidR="00EE193E" w:rsidRPr="00DE5270" w14:paraId="3AC1E830" w14:textId="77777777" w:rsidTr="00976BDD">
        <w:tc>
          <w:tcPr>
            <w:tcW w:w="3573" w:type="dxa"/>
            <w:vMerge/>
            <w:shd w:val="clear" w:color="auto" w:fill="E2EFD9" w:themeFill="accent6" w:themeFillTint="33"/>
          </w:tcPr>
          <w:p w14:paraId="4A5CF6A7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7" w:type="dxa"/>
            <w:shd w:val="clear" w:color="auto" w:fill="E2EFD9" w:themeFill="accent6" w:themeFillTint="33"/>
          </w:tcPr>
          <w:p w14:paraId="6B6F45D9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26D7863A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3545243B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388BB803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14:paraId="631F16FE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</w:tc>
      </w:tr>
      <w:tr w:rsidR="00EE193E" w:rsidRPr="00DE5270" w14:paraId="010BB795" w14:textId="77777777" w:rsidTr="00976BDD">
        <w:trPr>
          <w:trHeight w:val="96"/>
        </w:trPr>
        <w:tc>
          <w:tcPr>
            <w:tcW w:w="3573" w:type="dxa"/>
            <w:shd w:val="clear" w:color="auto" w:fill="auto"/>
          </w:tcPr>
          <w:p w14:paraId="3BF55214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1</w:t>
            </w:r>
          </w:p>
        </w:tc>
        <w:tc>
          <w:tcPr>
            <w:tcW w:w="947" w:type="dxa"/>
            <w:shd w:val="clear" w:color="auto" w:fill="auto"/>
          </w:tcPr>
          <w:p w14:paraId="4D5A9E8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880BC5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6DC750B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27166C3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380034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7390F88F" w14:textId="77777777" w:rsidTr="00976BDD">
        <w:tc>
          <w:tcPr>
            <w:tcW w:w="3573" w:type="dxa"/>
            <w:shd w:val="clear" w:color="auto" w:fill="auto"/>
          </w:tcPr>
          <w:p w14:paraId="398E865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2</w:t>
            </w:r>
          </w:p>
        </w:tc>
        <w:tc>
          <w:tcPr>
            <w:tcW w:w="947" w:type="dxa"/>
            <w:shd w:val="clear" w:color="auto" w:fill="auto"/>
          </w:tcPr>
          <w:p w14:paraId="2BC4FF84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F8B4192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C5F56F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098A5F6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B23B2D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36BEFFF5" w14:textId="77777777" w:rsidTr="00976BDD">
        <w:tc>
          <w:tcPr>
            <w:tcW w:w="3573" w:type="dxa"/>
            <w:shd w:val="clear" w:color="auto" w:fill="auto"/>
          </w:tcPr>
          <w:p w14:paraId="1B9C7BF7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3</w:t>
            </w:r>
          </w:p>
        </w:tc>
        <w:tc>
          <w:tcPr>
            <w:tcW w:w="947" w:type="dxa"/>
            <w:shd w:val="clear" w:color="auto" w:fill="auto"/>
          </w:tcPr>
          <w:p w14:paraId="5D4C698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57784B3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CEB20A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3516B8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5981735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7A34E383" w14:textId="77777777" w:rsidTr="00976BDD">
        <w:tc>
          <w:tcPr>
            <w:tcW w:w="3573" w:type="dxa"/>
            <w:shd w:val="clear" w:color="auto" w:fill="auto"/>
          </w:tcPr>
          <w:p w14:paraId="586E1A37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  <w:cs/>
              </w:rPr>
            </w:pPr>
            <w:r w:rsidRPr="00DE5270">
              <w:rPr>
                <w:rFonts w:ascii="TH SarabunPSK" w:hAnsi="TH SarabunPSK" w:cs="TH SarabunPSK"/>
                <w:cs/>
              </w:rPr>
              <w:t>นิสิต ปีที่ 4</w:t>
            </w:r>
          </w:p>
        </w:tc>
        <w:tc>
          <w:tcPr>
            <w:tcW w:w="947" w:type="dxa"/>
            <w:shd w:val="clear" w:color="auto" w:fill="auto"/>
          </w:tcPr>
          <w:p w14:paraId="12F0A36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4B842D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BE9D97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7548D1D8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5A731F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333B1CC1" w14:textId="77777777" w:rsidTr="00976BDD">
        <w:tc>
          <w:tcPr>
            <w:tcW w:w="3573" w:type="dxa"/>
            <w:shd w:val="clear" w:color="auto" w:fill="auto"/>
          </w:tcPr>
          <w:p w14:paraId="5A09126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  <w:r w:rsidRPr="00DE5270">
              <w:rPr>
                <w:rFonts w:ascii="TH SarabunPSK" w:hAnsi="TH SarabunPSK" w:cs="TH SarabunPSK"/>
                <w:cs/>
              </w:rPr>
              <w:t xml:space="preserve">นิสิต ปีที่ 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14:paraId="2914A09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17607A4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6B40821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4CC577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4E4474A1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4528B71D" w14:textId="77777777" w:rsidTr="00976BDD">
        <w:tc>
          <w:tcPr>
            <w:tcW w:w="3573" w:type="dxa"/>
            <w:shd w:val="clear" w:color="auto" w:fill="auto"/>
          </w:tcPr>
          <w:p w14:paraId="7DCAF0E6" w14:textId="77777777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47" w:type="dxa"/>
            <w:shd w:val="clear" w:color="auto" w:fill="auto"/>
          </w:tcPr>
          <w:p w14:paraId="6D88B11F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2FFFDEFC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061A329B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6141B9B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auto"/>
          </w:tcPr>
          <w:p w14:paraId="3C73E519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  <w:tr w:rsidR="00EE193E" w:rsidRPr="00DE5270" w14:paraId="463A0611" w14:textId="77777777" w:rsidTr="00976BDD">
        <w:tc>
          <w:tcPr>
            <w:tcW w:w="3573" w:type="dxa"/>
            <w:shd w:val="clear" w:color="auto" w:fill="E2EFD9" w:themeFill="accent6" w:themeFillTint="33"/>
          </w:tcPr>
          <w:p w14:paraId="4605B4DE" w14:textId="1149C7B1" w:rsidR="00EE193E" w:rsidRPr="00EE193E" w:rsidRDefault="00EE193E" w:rsidP="00F80A8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193E">
              <w:rPr>
                <w:rFonts w:ascii="TH SarabunPSK" w:hAnsi="TH SarabunPSK" w:cs="TH SarabunPSK"/>
                <w:b/>
                <w:bCs/>
                <w:cs/>
              </w:rPr>
              <w:t>จำนวนนิสิตที่</w:t>
            </w:r>
            <w:r w:rsidR="00976BDD">
              <w:rPr>
                <w:rFonts w:ascii="TH SarabunPSK" w:hAnsi="TH SarabunPSK" w:cs="TH SarabunPSK" w:hint="cs"/>
                <w:b/>
                <w:bCs/>
                <w:cs/>
              </w:rPr>
              <w:t>คาดว่าจะ</w:t>
            </w:r>
            <w:r w:rsidRPr="00EE193E">
              <w:rPr>
                <w:rFonts w:ascii="TH SarabunPSK" w:hAnsi="TH SarabunPSK" w:cs="TH SarabunPSK"/>
                <w:b/>
                <w:bCs/>
                <w:cs/>
              </w:rPr>
              <w:t>สำเร็จการศึกษา</w:t>
            </w:r>
          </w:p>
        </w:tc>
        <w:tc>
          <w:tcPr>
            <w:tcW w:w="947" w:type="dxa"/>
            <w:shd w:val="clear" w:color="auto" w:fill="E2EFD9" w:themeFill="accent6" w:themeFillTint="33"/>
          </w:tcPr>
          <w:p w14:paraId="63F8809D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4F6AEA51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53ABF2C0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068C9AFA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  <w:shd w:val="clear" w:color="auto" w:fill="E2EFD9" w:themeFill="accent6" w:themeFillTint="33"/>
          </w:tcPr>
          <w:p w14:paraId="5B221986" w14:textId="77777777" w:rsidR="00EE193E" w:rsidRPr="00DE5270" w:rsidRDefault="00EE193E" w:rsidP="00F80A84">
            <w:pPr>
              <w:pStyle w:val="a3"/>
              <w:ind w:right="-40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6517EADC" w14:textId="77777777" w:rsidR="00DF7B4C" w:rsidRDefault="00DF7B4C" w:rsidP="00B810A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</w:p>
    <w:p w14:paraId="20F96D7D" w14:textId="0A7BBCB9" w:rsidR="00B810AA" w:rsidRPr="00994834" w:rsidRDefault="00F47C1A" w:rsidP="00B810AA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23</w:t>
      </w:r>
      <w:r w:rsidR="00B810AA">
        <w:rPr>
          <w:rFonts w:ascii="TH SarabunPSK" w:hAnsi="TH SarabunPSK" w:cs="TH SarabunPSK"/>
          <w:b/>
          <w:bCs/>
        </w:rPr>
        <w:t>.</w:t>
      </w:r>
      <w:r w:rsidR="00B810AA" w:rsidRPr="00994834">
        <w:rPr>
          <w:rFonts w:ascii="TH SarabunPSK" w:hAnsi="TH SarabunPSK" w:cs="TH SarabunPSK" w:hint="cs"/>
          <w:b/>
          <w:bCs/>
          <w:cs/>
        </w:rPr>
        <w:t xml:space="preserve"> การวิเคราะห์จุดคุ้มทุน</w:t>
      </w:r>
    </w:p>
    <w:p w14:paraId="1BEA0843" w14:textId="77777777" w:rsidR="00B810AA" w:rsidRPr="00DE5270" w:rsidRDefault="00B810AA" w:rsidP="00B810AA">
      <w:pPr>
        <w:pStyle w:val="a3"/>
        <w:ind w:right="-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 ต้นทุนคงที่</w:t>
      </w:r>
    </w:p>
    <w:tbl>
      <w:tblPr>
        <w:tblW w:w="91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225"/>
        <w:gridCol w:w="1500"/>
        <w:gridCol w:w="1477"/>
        <w:gridCol w:w="1540"/>
      </w:tblGrid>
      <w:tr w:rsidR="00B810AA" w:rsidRPr="00B815CD" w14:paraId="58A62402" w14:textId="77777777" w:rsidTr="00B810AA">
        <w:trPr>
          <w:trHeight w:val="20"/>
        </w:trPr>
        <w:tc>
          <w:tcPr>
            <w:tcW w:w="4673" w:type="dxa"/>
            <w:gridSpan w:val="2"/>
            <w:shd w:val="clear" w:color="auto" w:fill="E2EFD9"/>
            <w:noWrap/>
            <w:hideMark/>
          </w:tcPr>
          <w:p w14:paraId="7C4BC07D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ต้นทุนคงที่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Fixed Costs)</w:t>
            </w:r>
          </w:p>
        </w:tc>
        <w:tc>
          <w:tcPr>
            <w:tcW w:w="1500" w:type="dxa"/>
            <w:shd w:val="clear" w:color="auto" w:fill="E2EFD9"/>
            <w:hideMark/>
          </w:tcPr>
          <w:p w14:paraId="0124669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อัตราค่าใช้จ่าย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477" w:type="dxa"/>
            <w:shd w:val="clear" w:color="auto" w:fill="E2EFD9"/>
            <w:hideMark/>
          </w:tcPr>
          <w:p w14:paraId="6C7F4C3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540" w:type="dxa"/>
            <w:shd w:val="clear" w:color="auto" w:fill="E2EFD9"/>
            <w:hideMark/>
          </w:tcPr>
          <w:p w14:paraId="6A9B089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43112A55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8C04A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3FDA28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ค่าเสื่อมราคาอาคาร</w:t>
            </w:r>
          </w:p>
        </w:tc>
        <w:tc>
          <w:tcPr>
            <w:tcW w:w="1500" w:type="dxa"/>
            <w:shd w:val="clear" w:color="auto" w:fill="auto"/>
            <w:noWrap/>
          </w:tcPr>
          <w:p w14:paraId="3451844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364CE3E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ECFC04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4BB94BC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491C8F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67D837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ค่าเสื่อมราคาครุภัณฑ์ (อุปกรณ์/เครื่องมือ)</w:t>
            </w:r>
          </w:p>
        </w:tc>
        <w:tc>
          <w:tcPr>
            <w:tcW w:w="1500" w:type="dxa"/>
            <w:shd w:val="clear" w:color="auto" w:fill="auto"/>
            <w:noWrap/>
          </w:tcPr>
          <w:p w14:paraId="6CDCB04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69646C9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4CA7999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667733D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3B45E58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384830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ค่าฐานข้อมูล/โปรแกรมเฉพาะทาง</w:t>
            </w:r>
          </w:p>
        </w:tc>
        <w:tc>
          <w:tcPr>
            <w:tcW w:w="1500" w:type="dxa"/>
            <w:shd w:val="clear" w:color="auto" w:fill="auto"/>
            <w:noWrap/>
          </w:tcPr>
          <w:p w14:paraId="0DA47D5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7A69307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076535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7310EE" w14:paraId="2022D5A2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9BCCE1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2B3A3306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เงินเดือนบุคลากรสายงานสอน</w:t>
            </w:r>
          </w:p>
        </w:tc>
        <w:tc>
          <w:tcPr>
            <w:tcW w:w="1500" w:type="dxa"/>
            <w:shd w:val="clear" w:color="auto" w:fill="auto"/>
            <w:noWrap/>
          </w:tcPr>
          <w:p w14:paraId="72C446A4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6ED6FD22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000000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48B9EF6C" w14:textId="77777777" w:rsidR="00B810AA" w:rsidRPr="007310EE" w:rsidRDefault="00B810AA" w:rsidP="00B810AA">
            <w:pPr>
              <w:rPr>
                <w:rFonts w:ascii="TH SarabunPSK" w:eastAsia="Times New Roman" w:hAnsi="TH SarabunPSK" w:cs="TH SarabunPSK"/>
                <w:color w:val="000000"/>
                <w:highlight w:val="yellow"/>
              </w:rPr>
            </w:pPr>
          </w:p>
        </w:tc>
      </w:tr>
      <w:tr w:rsidR="00B810AA" w:rsidRPr="00B815CD" w14:paraId="463CB918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36A61B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5332CC32" w14:textId="77777777" w:rsidR="00B810AA" w:rsidRPr="00377DD7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77DD7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เงินเดือนบุคลากรสายสนับสนุน-พนักงาน</w:t>
            </w:r>
          </w:p>
        </w:tc>
        <w:tc>
          <w:tcPr>
            <w:tcW w:w="1500" w:type="dxa"/>
            <w:shd w:val="clear" w:color="auto" w:fill="auto"/>
            <w:noWrap/>
          </w:tcPr>
          <w:p w14:paraId="5ED06E9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7D3025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B15968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9D5CF16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</w:tcPr>
          <w:p w14:paraId="2295B7D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4225" w:type="dxa"/>
            <w:shd w:val="clear" w:color="auto" w:fill="auto"/>
            <w:noWrap/>
          </w:tcPr>
          <w:p w14:paraId="64B9AE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เงินเดือนบุคลากรสายสนับสนุน-ลูกจ้างชั่วคราว</w:t>
            </w:r>
          </w:p>
        </w:tc>
        <w:tc>
          <w:tcPr>
            <w:tcW w:w="1500" w:type="dxa"/>
            <w:shd w:val="clear" w:color="auto" w:fill="auto"/>
            <w:noWrap/>
          </w:tcPr>
          <w:p w14:paraId="426A716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088E356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52A3328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769D3611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A7676B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2DB5A17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ค่าตอบแทนการสอน</w:t>
            </w:r>
          </w:p>
        </w:tc>
        <w:tc>
          <w:tcPr>
            <w:tcW w:w="1500" w:type="dxa"/>
            <w:shd w:val="clear" w:color="auto" w:fill="auto"/>
            <w:noWrap/>
          </w:tcPr>
          <w:p w14:paraId="2BFF979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0766408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78C69DB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058D062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08301A3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3869B8E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ค่าตอบแทนอาจารย์พิเศษ/ผู้เชี่ยวชาญ</w:t>
            </w:r>
          </w:p>
        </w:tc>
        <w:tc>
          <w:tcPr>
            <w:tcW w:w="1500" w:type="dxa"/>
            <w:shd w:val="clear" w:color="auto" w:fill="auto"/>
            <w:noWrap/>
          </w:tcPr>
          <w:p w14:paraId="4AE7F78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400F959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30EA876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8A5B2B8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5A3F1D4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42526F2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ค่าตอบแทนนอกเวลาสายสนับสนุน</w:t>
            </w:r>
          </w:p>
        </w:tc>
        <w:tc>
          <w:tcPr>
            <w:tcW w:w="1500" w:type="dxa"/>
            <w:shd w:val="clear" w:color="auto" w:fill="auto"/>
            <w:noWrap/>
          </w:tcPr>
          <w:p w14:paraId="6F7E0C0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519FFD2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01BF72D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15485B" w:rsidRPr="00B815CD" w14:paraId="28E105C4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</w:tcPr>
          <w:p w14:paraId="569A4D36" w14:textId="0A9B39B1" w:rsidR="0015485B" w:rsidRDefault="0015485B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10</w:t>
            </w:r>
          </w:p>
        </w:tc>
        <w:tc>
          <w:tcPr>
            <w:tcW w:w="4225" w:type="dxa"/>
            <w:shd w:val="clear" w:color="auto" w:fill="auto"/>
            <w:noWrap/>
          </w:tcPr>
          <w:p w14:paraId="7890FE4F" w14:textId="3FF3213D" w:rsidR="0015485B" w:rsidRPr="00B815CD" w:rsidRDefault="0015485B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5485B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ค่าตอบแทนคณะกรรมการสอบ </w:t>
            </w:r>
            <w:r w:rsidRPr="0015485B">
              <w:rPr>
                <w:rFonts w:ascii="TH SarabunPSK" w:eastAsia="Times New Roman" w:hAnsi="TH SarabunPSK" w:cs="TH SarabunPSK"/>
                <w:color w:val="000000"/>
              </w:rPr>
              <w:t>QE</w:t>
            </w:r>
          </w:p>
        </w:tc>
        <w:tc>
          <w:tcPr>
            <w:tcW w:w="1500" w:type="dxa"/>
            <w:shd w:val="clear" w:color="auto" w:fill="auto"/>
            <w:noWrap/>
          </w:tcPr>
          <w:p w14:paraId="6D7919E7" w14:textId="77777777" w:rsidR="0015485B" w:rsidRPr="00B815CD" w:rsidRDefault="0015485B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59E3A0D6" w14:textId="77777777" w:rsidR="0015485B" w:rsidRPr="00B815CD" w:rsidRDefault="0015485B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0C9E1D91" w14:textId="77777777" w:rsidR="0015485B" w:rsidRPr="00B815CD" w:rsidRDefault="0015485B" w:rsidP="00B810AA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810AA" w:rsidRPr="00B815CD" w14:paraId="434C8291" w14:textId="77777777" w:rsidTr="00B810AA">
        <w:trPr>
          <w:trHeight w:val="20"/>
        </w:trPr>
        <w:tc>
          <w:tcPr>
            <w:tcW w:w="448" w:type="dxa"/>
            <w:shd w:val="clear" w:color="auto" w:fill="auto"/>
            <w:noWrap/>
            <w:hideMark/>
          </w:tcPr>
          <w:p w14:paraId="77C6060C" w14:textId="3FE90D8D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</w:t>
            </w:r>
            <w:r w:rsidR="0015485B">
              <w:rPr>
                <w:rFonts w:ascii="TH SarabunPSK" w:eastAsia="Times New Roman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hideMark/>
          </w:tcPr>
          <w:p w14:paraId="02E2FCF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ต้นทุนทางอ้อมปันส่วน (ของหน่วยงาน)</w:t>
            </w:r>
          </w:p>
        </w:tc>
        <w:tc>
          <w:tcPr>
            <w:tcW w:w="1500" w:type="dxa"/>
            <w:shd w:val="clear" w:color="auto" w:fill="auto"/>
            <w:noWrap/>
          </w:tcPr>
          <w:p w14:paraId="590F33E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14:paraId="3747B45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14:paraId="54DD27C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810AA" w:rsidRPr="00B815CD" w14:paraId="43260C1D" w14:textId="77777777" w:rsidTr="00B810AA">
        <w:trPr>
          <w:trHeight w:val="20"/>
        </w:trPr>
        <w:tc>
          <w:tcPr>
            <w:tcW w:w="448" w:type="dxa"/>
            <w:shd w:val="clear" w:color="auto" w:fill="E2EFD9" w:themeFill="accent6" w:themeFillTint="33"/>
            <w:noWrap/>
          </w:tcPr>
          <w:p w14:paraId="6939DD20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25" w:type="dxa"/>
            <w:shd w:val="clear" w:color="auto" w:fill="E2EFD9" w:themeFill="accent6" w:themeFillTint="33"/>
            <w:noWrap/>
          </w:tcPr>
          <w:p w14:paraId="6BE4F667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815C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รวมต้นทุนคงที่ต่อหลักสูตร</w:t>
            </w:r>
          </w:p>
        </w:tc>
        <w:tc>
          <w:tcPr>
            <w:tcW w:w="1500" w:type="dxa"/>
            <w:shd w:val="clear" w:color="auto" w:fill="E2EFD9" w:themeFill="accent6" w:themeFillTint="33"/>
            <w:noWrap/>
          </w:tcPr>
          <w:p w14:paraId="49CDCF3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77" w:type="dxa"/>
            <w:shd w:val="clear" w:color="auto" w:fill="E2EFD9" w:themeFill="accent6" w:themeFillTint="33"/>
            <w:noWrap/>
          </w:tcPr>
          <w:p w14:paraId="77927BB7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noWrap/>
          </w:tcPr>
          <w:p w14:paraId="49A1116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51B2452A" w14:textId="77777777" w:rsidR="002A419E" w:rsidRDefault="002A419E" w:rsidP="00B810A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5AB9100" w14:textId="0C3E6B97" w:rsidR="00B810AA" w:rsidRPr="0076596C" w:rsidRDefault="00B810AA" w:rsidP="00B810AA">
      <w:pPr>
        <w:ind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t>2) ต้นทุนผันแปร</w:t>
      </w:r>
    </w:p>
    <w:p w14:paraId="41E66605" w14:textId="77777777" w:rsidR="00B810AA" w:rsidRPr="0076596C" w:rsidRDefault="00B810AA" w:rsidP="00B810A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t>ต้นทุนผันแปร (ระดับปริญญาตรี)</w:t>
      </w:r>
    </w:p>
    <w:tbl>
      <w:tblPr>
        <w:tblW w:w="9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996"/>
        <w:gridCol w:w="1134"/>
        <w:gridCol w:w="915"/>
        <w:gridCol w:w="1453"/>
        <w:gridCol w:w="9"/>
        <w:gridCol w:w="1167"/>
        <w:gridCol w:w="9"/>
      </w:tblGrid>
      <w:tr w:rsidR="00B810AA" w:rsidRPr="00B815CD" w14:paraId="35171F97" w14:textId="77777777" w:rsidTr="00B810AA">
        <w:trPr>
          <w:gridAfter w:val="1"/>
          <w:wAfter w:w="9" w:type="dxa"/>
          <w:trHeight w:val="900"/>
        </w:trPr>
        <w:tc>
          <w:tcPr>
            <w:tcW w:w="4531" w:type="dxa"/>
            <w:gridSpan w:val="2"/>
            <w:shd w:val="clear" w:color="auto" w:fill="E2EFD9"/>
            <w:hideMark/>
          </w:tcPr>
          <w:p w14:paraId="3EE4B06C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ต้นทุนผันแปร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Variable Costs)</w:t>
            </w:r>
          </w:p>
        </w:tc>
        <w:tc>
          <w:tcPr>
            <w:tcW w:w="1134" w:type="dxa"/>
            <w:shd w:val="clear" w:color="auto" w:fill="E2EFD9"/>
            <w:hideMark/>
          </w:tcPr>
          <w:p w14:paraId="6650FA9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915" w:type="dxa"/>
            <w:shd w:val="clear" w:color="auto" w:fill="E2EFD9"/>
            <w:hideMark/>
          </w:tcPr>
          <w:p w14:paraId="4BA99CFD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453" w:type="dxa"/>
            <w:shd w:val="clear" w:color="auto" w:fill="E2EFD9"/>
            <w:hideMark/>
          </w:tcPr>
          <w:p w14:paraId="44F8699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ครั้ง/คน/กิจกรรม)</w:t>
            </w:r>
          </w:p>
        </w:tc>
        <w:tc>
          <w:tcPr>
            <w:tcW w:w="1176" w:type="dxa"/>
            <w:gridSpan w:val="2"/>
            <w:shd w:val="clear" w:color="auto" w:fill="E2EFD9"/>
            <w:hideMark/>
          </w:tcPr>
          <w:p w14:paraId="08F8350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3E9F6671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hideMark/>
          </w:tcPr>
          <w:p w14:paraId="5323B9B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1C98CE3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ค่าวัสดุการศึกษา</w:t>
            </w:r>
          </w:p>
        </w:tc>
        <w:tc>
          <w:tcPr>
            <w:tcW w:w="1134" w:type="dxa"/>
            <w:shd w:val="clear" w:color="auto" w:fill="auto"/>
          </w:tcPr>
          <w:p w14:paraId="2D2AFB6E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64FC6554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41C83476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389170C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EBE5358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0429DE1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5539AE1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ค่าใช้จ่ายในการจัดกิจกรรมพัฒนานิสิต</w:t>
            </w:r>
          </w:p>
        </w:tc>
        <w:tc>
          <w:tcPr>
            <w:tcW w:w="1134" w:type="dxa"/>
            <w:shd w:val="clear" w:color="auto" w:fill="auto"/>
            <w:noWrap/>
          </w:tcPr>
          <w:p w14:paraId="20D84F6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256AA18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06C33E44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0B386D1B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8415D78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  <w:hideMark/>
          </w:tcPr>
          <w:p w14:paraId="369002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hideMark/>
          </w:tcPr>
          <w:p w14:paraId="4DC5766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ค่าใช้จ่ายในการนิเทศฝึกงาน/สหกิจ/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วอร์ดแพทย์-พยาบาล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/ฝึกประสบการณ์วิชาชีพ</w:t>
            </w:r>
          </w:p>
        </w:tc>
        <w:tc>
          <w:tcPr>
            <w:tcW w:w="1134" w:type="dxa"/>
            <w:shd w:val="clear" w:color="auto" w:fill="auto"/>
            <w:noWrap/>
          </w:tcPr>
          <w:p w14:paraId="2B5C4FA5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0F683AF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2CAA0CC3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12B86D2F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41D08" w:rsidRPr="00B815CD" w14:paraId="69F6950F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</w:tcPr>
          <w:p w14:paraId="4F763B9A" w14:textId="245B73CF" w:rsidR="00941D08" w:rsidRPr="00B815CD" w:rsidRDefault="00941D08" w:rsidP="00941D08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</w:tcPr>
          <w:p w14:paraId="05D964BB" w14:textId="75216337" w:rsidR="00941D08" w:rsidRPr="00941D08" w:rsidRDefault="00941D08" w:rsidP="00941D0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941D08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ค่าธรรมเนียมการศึกษารายวิชาศึกษาทั่วไป</w:t>
            </w:r>
          </w:p>
        </w:tc>
        <w:tc>
          <w:tcPr>
            <w:tcW w:w="1134" w:type="dxa"/>
            <w:shd w:val="clear" w:color="auto" w:fill="auto"/>
            <w:noWrap/>
          </w:tcPr>
          <w:p w14:paraId="7FFA0EFB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371DA41A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072D4919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6F59FAC7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41D08" w:rsidRPr="00B815CD" w14:paraId="76A73BE5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</w:tcPr>
          <w:p w14:paraId="0EABA3AE" w14:textId="54F2D72C" w:rsidR="00941D08" w:rsidRPr="00B815CD" w:rsidRDefault="00941D08" w:rsidP="00941D08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</w:tcPr>
          <w:p w14:paraId="69B310F1" w14:textId="77777777" w:rsidR="00941D08" w:rsidRPr="00231A8A" w:rsidRDefault="00941D08" w:rsidP="00941D0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ค่าธรรมเนียมรายการหลัก</w:t>
            </w:r>
          </w:p>
        </w:tc>
        <w:tc>
          <w:tcPr>
            <w:tcW w:w="1134" w:type="dxa"/>
            <w:shd w:val="clear" w:color="auto" w:fill="auto"/>
            <w:noWrap/>
          </w:tcPr>
          <w:p w14:paraId="159DD960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63A8F9F6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648A3426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24FF7138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41D08" w:rsidRPr="00B815CD" w14:paraId="14AB92D7" w14:textId="77777777" w:rsidTr="00B810AA">
        <w:trPr>
          <w:gridAfter w:val="1"/>
          <w:wAfter w:w="9" w:type="dxa"/>
          <w:trHeight w:val="300"/>
        </w:trPr>
        <w:tc>
          <w:tcPr>
            <w:tcW w:w="535" w:type="dxa"/>
            <w:shd w:val="clear" w:color="auto" w:fill="auto"/>
          </w:tcPr>
          <w:p w14:paraId="08B1B622" w14:textId="3AACF233" w:rsidR="00941D08" w:rsidRPr="00B815CD" w:rsidRDefault="00941D08" w:rsidP="00941D08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lastRenderedPageBreak/>
              <w:t>6</w:t>
            </w:r>
          </w:p>
        </w:tc>
        <w:tc>
          <w:tcPr>
            <w:tcW w:w="3996" w:type="dxa"/>
            <w:shd w:val="clear" w:color="auto" w:fill="auto"/>
            <w:noWrap/>
          </w:tcPr>
          <w:p w14:paraId="24A4E63C" w14:textId="77777777" w:rsidR="00941D08" w:rsidRPr="00231A8A" w:rsidRDefault="00941D08" w:rsidP="00941D0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1134" w:type="dxa"/>
            <w:shd w:val="clear" w:color="auto" w:fill="auto"/>
            <w:noWrap/>
          </w:tcPr>
          <w:p w14:paraId="652141E5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15" w:type="dxa"/>
            <w:shd w:val="clear" w:color="auto" w:fill="auto"/>
            <w:noWrap/>
          </w:tcPr>
          <w:p w14:paraId="47E9CD93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53" w:type="dxa"/>
            <w:shd w:val="clear" w:color="auto" w:fill="auto"/>
          </w:tcPr>
          <w:p w14:paraId="6F806301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2B631F11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41D08" w:rsidRPr="00B815CD" w14:paraId="07A1ECAA" w14:textId="77777777" w:rsidTr="00B810AA">
        <w:trPr>
          <w:trHeight w:val="300"/>
        </w:trPr>
        <w:tc>
          <w:tcPr>
            <w:tcW w:w="8042" w:type="dxa"/>
            <w:gridSpan w:val="6"/>
            <w:shd w:val="clear" w:color="auto" w:fill="E2EFD9"/>
            <w:noWrap/>
            <w:hideMark/>
          </w:tcPr>
          <w:p w14:paraId="152CF669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คน</w:t>
            </w:r>
          </w:p>
        </w:tc>
        <w:tc>
          <w:tcPr>
            <w:tcW w:w="1176" w:type="dxa"/>
            <w:gridSpan w:val="2"/>
            <w:shd w:val="clear" w:color="auto" w:fill="E2EFD9"/>
            <w:noWrap/>
          </w:tcPr>
          <w:p w14:paraId="78F5C560" w14:textId="77777777" w:rsidR="00941D08" w:rsidRPr="00B815CD" w:rsidRDefault="00941D08" w:rsidP="00941D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6A00E1BD" w14:textId="1EA94F4A" w:rsidR="00B810AA" w:rsidRDefault="00B810AA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387EC" w14:textId="77777777" w:rsidR="006A0FB2" w:rsidRDefault="006A0FB2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E10167" w14:textId="77777777" w:rsidR="00B810AA" w:rsidRPr="0076596C" w:rsidRDefault="00B810AA" w:rsidP="00B810A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596C">
        <w:rPr>
          <w:rFonts w:ascii="TH SarabunPSK" w:hAnsi="TH SarabunPSK" w:cs="TH SarabunPSK" w:hint="cs"/>
          <w:sz w:val="32"/>
          <w:szCs w:val="32"/>
          <w:cs/>
        </w:rPr>
        <w:t>ต้นทุนผันแปร (ระดับบัณฑิตศึกษา)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88"/>
        <w:gridCol w:w="1317"/>
        <w:gridCol w:w="1093"/>
        <w:gridCol w:w="1746"/>
        <w:gridCol w:w="10"/>
        <w:gridCol w:w="1249"/>
      </w:tblGrid>
      <w:tr w:rsidR="00B810AA" w:rsidRPr="00B815CD" w14:paraId="3BDD4705" w14:textId="77777777" w:rsidTr="00B810AA">
        <w:trPr>
          <w:trHeight w:val="900"/>
          <w:tblHeader/>
        </w:trPr>
        <w:tc>
          <w:tcPr>
            <w:tcW w:w="3823" w:type="dxa"/>
            <w:gridSpan w:val="2"/>
            <w:shd w:val="clear" w:color="auto" w:fill="E2EFD9"/>
            <w:hideMark/>
          </w:tcPr>
          <w:p w14:paraId="58FF9BEA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ต้นทุนผันแปร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Variable Costs)</w:t>
            </w:r>
          </w:p>
        </w:tc>
        <w:tc>
          <w:tcPr>
            <w:tcW w:w="1317" w:type="dxa"/>
            <w:shd w:val="clear" w:color="auto" w:fill="E2EFD9"/>
            <w:hideMark/>
          </w:tcPr>
          <w:p w14:paraId="610D557E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093" w:type="dxa"/>
            <w:shd w:val="clear" w:color="auto" w:fill="E2EFD9"/>
            <w:hideMark/>
          </w:tcPr>
          <w:p w14:paraId="5795BBC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ภาคเรียน</w:t>
            </w:r>
          </w:p>
        </w:tc>
        <w:tc>
          <w:tcPr>
            <w:tcW w:w="1746" w:type="dxa"/>
            <w:shd w:val="clear" w:color="auto" w:fill="E2EFD9"/>
            <w:hideMark/>
          </w:tcPr>
          <w:p w14:paraId="2651CEE9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จำนวนหน่วย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ครั้ง/คน/กิจกรรม)</w:t>
            </w:r>
          </w:p>
        </w:tc>
        <w:tc>
          <w:tcPr>
            <w:tcW w:w="1259" w:type="dxa"/>
            <w:gridSpan w:val="2"/>
            <w:shd w:val="clear" w:color="auto" w:fill="E2EFD9"/>
            <w:hideMark/>
          </w:tcPr>
          <w:p w14:paraId="2B7B7FA9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</w:tr>
      <w:tr w:rsidR="00B810AA" w:rsidRPr="00B815CD" w14:paraId="385230C9" w14:textId="77777777" w:rsidTr="00B810AA">
        <w:trPr>
          <w:trHeight w:val="300"/>
        </w:trPr>
        <w:tc>
          <w:tcPr>
            <w:tcW w:w="535" w:type="dxa"/>
            <w:shd w:val="clear" w:color="auto" w:fill="auto"/>
            <w:hideMark/>
          </w:tcPr>
          <w:p w14:paraId="32FA4F6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47C3F7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ค่าวัสดุการศึกษา</w:t>
            </w:r>
          </w:p>
        </w:tc>
        <w:tc>
          <w:tcPr>
            <w:tcW w:w="1317" w:type="dxa"/>
            <w:shd w:val="clear" w:color="auto" w:fill="auto"/>
          </w:tcPr>
          <w:p w14:paraId="43F823D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2183794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4BD1270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31D44B1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AE7D691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4426710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11CAE38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ค่าใช้จ่ายในการจัดกิจกรรมพัฒนานิสิต</w:t>
            </w:r>
          </w:p>
        </w:tc>
        <w:tc>
          <w:tcPr>
            <w:tcW w:w="1317" w:type="dxa"/>
            <w:shd w:val="clear" w:color="auto" w:fill="auto"/>
            <w:noWrap/>
          </w:tcPr>
          <w:p w14:paraId="2F8663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51AB4DF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33DC218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1EFF157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A8BA9B9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1F4C1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62EC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ค่าใช้จ่ายในการนิเทศฝึกงาน/สหกิจ/วอร์ดแพทย์-พยาบาล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/ฝึกประสบการณ์วิชาชีพ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2C37EB" w14:textId="77777777" w:rsidR="00B810AA" w:rsidRPr="009D06A4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6A06B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67916E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1CF5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8C6A205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B00B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58270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ค่าธรรมเนียมรายการหลัก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DE25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5B8B1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75F40F1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359B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4C27589" w14:textId="77777777" w:rsidTr="00B810AA">
        <w:trPr>
          <w:trHeight w:val="30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2650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2B3EE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31A8A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19BB1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BA6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469945E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B70C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BAB423B" w14:textId="77777777" w:rsidTr="00B810AA">
        <w:trPr>
          <w:trHeight w:val="300"/>
        </w:trPr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EC12DBE" w14:textId="7B9BFA89" w:rsidR="00B810AA" w:rsidRPr="00B815CD" w:rsidRDefault="000D6275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404842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ค่าตอบแทนคณะกรรมการควบคุมวิทยานิพนธ์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6C4E937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1D7D6C5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6FB2338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26F87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C62C898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4189EE8" w14:textId="77777777" w:rsidR="00B810A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F95237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77D74E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2F9928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B767CF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A4CD4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5183677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B65FD7" w14:textId="77777777" w:rsidR="00B810AA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876EE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B59B4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13086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370D6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09C6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3B23EBC" w14:textId="77777777" w:rsidTr="00B810AA">
        <w:trPr>
          <w:trHeight w:val="300"/>
        </w:trPr>
        <w:tc>
          <w:tcPr>
            <w:tcW w:w="5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CEE359E" w14:textId="28D5B56A" w:rsidR="00B810AA" w:rsidRPr="00B815CD" w:rsidRDefault="000D6275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98BC5B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ค่าตอบแทนคณะกรรมการสอบเค้าโครงวิทยานิพนธ์</w:t>
            </w:r>
          </w:p>
        </w:tc>
        <w:tc>
          <w:tcPr>
            <w:tcW w:w="13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22BE23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892BD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07C25E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C6B8F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183D057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81D80D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EE3DFE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(ผู้ทรงคุณวุฒิภายนอก)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711F5D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71201A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8D6C3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18EE88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5C4AAB5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8DC7A0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D42A2B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068C1E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DE3DE6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9D8490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762DB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179EF9C0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4D5CAE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8D4ED8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BA870E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8008EE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8783D10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CB91A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4F1DAB5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E004E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9F18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(ภายใน)</w:t>
            </w:r>
          </w:p>
        </w:tc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24BF4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CB202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9E0AD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13495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05A087E" w14:textId="77777777" w:rsidTr="00B810AA">
        <w:trPr>
          <w:trHeight w:val="300"/>
        </w:trPr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2D6049DE" w14:textId="164F5A01" w:rsidR="00B810AA" w:rsidRPr="00B815CD" w:rsidRDefault="000D6275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1FE83A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ค่าตอบแทนคณะกรรมการสอบวิทยานิพนธ์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7C0D1B0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1DD367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5235EED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A1986E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145E5C9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9048DE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EC3F53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ประธาน (ผู้ทรงคุณวุฒิภายนอก)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EA2F7D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D0B3AD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2DE13D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ACEE7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4735D211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18D289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F5AD0C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(อาจารย์ที่ปรึกษาหลัก)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A08CE77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EE5A4F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AF5EE4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3A24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0B0CCF4A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6C8A03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9B6D66B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(อาจารย์ที่ปรึกษาร่วม)</w:t>
            </w: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64C6D29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D0490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33284FF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503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5E28B2C" w14:textId="77777777" w:rsidTr="00B810AA">
        <w:trPr>
          <w:trHeight w:val="300"/>
        </w:trPr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578FFC3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DF87FF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กรรมการ (ภายใน)</w:t>
            </w:r>
          </w:p>
        </w:tc>
        <w:tc>
          <w:tcPr>
            <w:tcW w:w="1317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151A29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  <w:shd w:val="clear" w:color="auto" w:fill="auto"/>
            <w:noWrap/>
          </w:tcPr>
          <w:p w14:paraId="03D814E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3A6169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5BE702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2925A1F8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6F01F77D" w14:textId="1709E610" w:rsidR="00B810AA" w:rsidRPr="00B815CD" w:rsidRDefault="000D6275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398074D1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ค่าเดินทางของผู้ทรงคุณวุฒิภายนอก</w:t>
            </w:r>
          </w:p>
        </w:tc>
        <w:tc>
          <w:tcPr>
            <w:tcW w:w="1317" w:type="dxa"/>
            <w:shd w:val="clear" w:color="auto" w:fill="auto"/>
            <w:noWrap/>
          </w:tcPr>
          <w:p w14:paraId="100E39E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0CCF89A4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10E019B2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0466F3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AC1D3E3" w14:textId="77777777" w:rsidTr="00B810AA">
        <w:trPr>
          <w:trHeight w:val="300"/>
        </w:trPr>
        <w:tc>
          <w:tcPr>
            <w:tcW w:w="535" w:type="dxa"/>
            <w:shd w:val="clear" w:color="auto" w:fill="auto"/>
            <w:noWrap/>
            <w:hideMark/>
          </w:tcPr>
          <w:p w14:paraId="23C36CC8" w14:textId="42DE0F04" w:rsidR="00B810AA" w:rsidRPr="00B815CD" w:rsidRDefault="000D6275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1B30F3A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ค่าที่พักของผู้ทรงคุณวุฒิภายนอก</w:t>
            </w:r>
          </w:p>
        </w:tc>
        <w:tc>
          <w:tcPr>
            <w:tcW w:w="1317" w:type="dxa"/>
            <w:shd w:val="clear" w:color="auto" w:fill="auto"/>
            <w:noWrap/>
          </w:tcPr>
          <w:p w14:paraId="4000DE1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7C559CB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7B6A937D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42A90F6E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5EBAD9D" w14:textId="77777777" w:rsidTr="00B810AA">
        <w:trPr>
          <w:trHeight w:val="300"/>
        </w:trPr>
        <w:tc>
          <w:tcPr>
            <w:tcW w:w="7989" w:type="dxa"/>
            <w:gridSpan w:val="6"/>
            <w:shd w:val="clear" w:color="auto" w:fill="E2EFD9"/>
            <w:noWrap/>
            <w:hideMark/>
          </w:tcPr>
          <w:p w14:paraId="28EA9F02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คน</w:t>
            </w:r>
          </w:p>
        </w:tc>
        <w:tc>
          <w:tcPr>
            <w:tcW w:w="1249" w:type="dxa"/>
            <w:shd w:val="clear" w:color="auto" w:fill="E2EFD9"/>
            <w:noWrap/>
            <w:hideMark/>
          </w:tcPr>
          <w:p w14:paraId="4BE2C6A6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4D703BAC" w14:textId="77777777" w:rsidR="00B810AA" w:rsidRPr="004A02C8" w:rsidRDefault="00B810AA" w:rsidP="00B810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AE14F1" w14:textId="77777777" w:rsidR="00B810AA" w:rsidRPr="00291405" w:rsidRDefault="00B810AA" w:rsidP="00B810AA">
      <w:pPr>
        <w:ind w:firstLine="720"/>
        <w:rPr>
          <w:rFonts w:ascii="TH SarabunPSK" w:hAnsi="TH SarabunPSK" w:cs="TH SarabunPSK"/>
          <w:sz w:val="32"/>
          <w:szCs w:val="32"/>
        </w:rPr>
      </w:pPr>
      <w:r w:rsidRPr="00291405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2914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2914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659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วิเคราะห์จุดคุ้มทุน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2"/>
        <w:gridCol w:w="2126"/>
      </w:tblGrid>
      <w:tr w:rsidR="00B810AA" w:rsidRPr="00B815CD" w14:paraId="4B50DF6E" w14:textId="77777777" w:rsidTr="00B810AA">
        <w:trPr>
          <w:trHeight w:val="300"/>
        </w:trPr>
        <w:tc>
          <w:tcPr>
            <w:tcW w:w="7112" w:type="dxa"/>
            <w:shd w:val="clear" w:color="auto" w:fill="E2EFD9"/>
            <w:noWrap/>
            <w:hideMark/>
          </w:tcPr>
          <w:p w14:paraId="62664B1F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วิเคราะห์จุดคุ้มทุน</w:t>
            </w:r>
          </w:p>
        </w:tc>
        <w:tc>
          <w:tcPr>
            <w:tcW w:w="2126" w:type="dxa"/>
            <w:shd w:val="clear" w:color="auto" w:fill="E2EFD9"/>
            <w:noWrap/>
            <w:hideMark/>
          </w:tcPr>
          <w:p w14:paraId="095CE1D8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จำนวนเงิน</w:t>
            </w:r>
          </w:p>
        </w:tc>
      </w:tr>
      <w:tr w:rsidR="00B810AA" w:rsidRPr="00B815CD" w14:paraId="2F794303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78984F22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รวมต้นทุนคงที่ต่อหลักสูตร</w:t>
            </w:r>
          </w:p>
        </w:tc>
        <w:tc>
          <w:tcPr>
            <w:tcW w:w="2126" w:type="dxa"/>
            <w:shd w:val="clear" w:color="auto" w:fill="auto"/>
            <w:noWrap/>
          </w:tcPr>
          <w:p w14:paraId="0620B2D5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53B75010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5A0C9551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รวมต้นทุนผันแปรต่อนิสิต</w:t>
            </w:r>
            <w:r w:rsidRPr="00B815CD">
              <w:rPr>
                <w:rFonts w:ascii="TH SarabunPSK" w:eastAsia="Times New Roman" w:hAnsi="TH SarabunPSK" w:cs="TH SarabunPSK"/>
                <w:color w:val="000000"/>
              </w:rPr>
              <w:t xml:space="preserve"> 1 </w:t>
            </w: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คน</w:t>
            </w:r>
          </w:p>
        </w:tc>
        <w:tc>
          <w:tcPr>
            <w:tcW w:w="2126" w:type="dxa"/>
            <w:shd w:val="clear" w:color="auto" w:fill="auto"/>
            <w:noWrap/>
          </w:tcPr>
          <w:p w14:paraId="2FC92C5A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37518996" w14:textId="77777777" w:rsidTr="00B810AA">
        <w:trPr>
          <w:trHeight w:val="300"/>
        </w:trPr>
        <w:tc>
          <w:tcPr>
            <w:tcW w:w="7112" w:type="dxa"/>
            <w:shd w:val="clear" w:color="auto" w:fill="auto"/>
            <w:noWrap/>
            <w:hideMark/>
          </w:tcPr>
          <w:p w14:paraId="3A8747B6" w14:textId="77777777" w:rsidR="00B810AA" w:rsidRPr="00B815CD" w:rsidRDefault="00B810AA" w:rsidP="00B810AA">
            <w:pPr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color w:val="000000"/>
                <w:cs/>
              </w:rPr>
              <w:t>รายรับตลอดหลักสูตร</w:t>
            </w:r>
          </w:p>
        </w:tc>
        <w:tc>
          <w:tcPr>
            <w:tcW w:w="2126" w:type="dxa"/>
            <w:shd w:val="clear" w:color="auto" w:fill="auto"/>
            <w:noWrap/>
          </w:tcPr>
          <w:p w14:paraId="72D6D90C" w14:textId="77777777" w:rsidR="00B810AA" w:rsidRPr="00B815CD" w:rsidRDefault="00B810AA" w:rsidP="00B810A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810AA" w:rsidRPr="00B815CD" w14:paraId="69900C6A" w14:textId="77777777" w:rsidTr="00B810AA">
        <w:trPr>
          <w:trHeight w:val="300"/>
        </w:trPr>
        <w:tc>
          <w:tcPr>
            <w:tcW w:w="7112" w:type="dxa"/>
            <w:shd w:val="clear" w:color="auto" w:fill="E2EFD9"/>
            <w:noWrap/>
            <w:hideMark/>
          </w:tcPr>
          <w:p w14:paraId="4E180C71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จุดคุ้มทุนตลอดหลักสูตร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B815C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จำนวนนิสิต)</w:t>
            </w:r>
          </w:p>
        </w:tc>
        <w:tc>
          <w:tcPr>
            <w:tcW w:w="2126" w:type="dxa"/>
            <w:shd w:val="clear" w:color="auto" w:fill="E2EFD9"/>
            <w:noWrap/>
          </w:tcPr>
          <w:p w14:paraId="0BA239CC" w14:textId="77777777" w:rsidR="00B810AA" w:rsidRPr="00B815CD" w:rsidRDefault="00B810AA" w:rsidP="00B810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59336395" w14:textId="5BF2DC07" w:rsidR="00620FAD" w:rsidRPr="006A0FB2" w:rsidRDefault="00B810AA" w:rsidP="006A0FB2">
      <w:pPr>
        <w:rPr>
          <w:rFonts w:ascii="TH SarabunPSK" w:hAnsi="TH SarabunPSK" w:cs="TH SarabunPSK"/>
        </w:rPr>
        <w:sectPr w:rsidR="00620FAD" w:rsidRPr="006A0FB2" w:rsidSect="001D4C97">
          <w:headerReference w:type="default" r:id="rId9"/>
          <w:pgSz w:w="11906" w:h="16838" w:code="9"/>
          <w:pgMar w:top="1440" w:right="1133" w:bottom="1440" w:left="1440" w:header="510" w:footer="720" w:gutter="0"/>
          <w:cols w:space="720"/>
          <w:docGrid w:linePitch="381"/>
        </w:sectPr>
      </w:pPr>
      <w:r>
        <w:rPr>
          <w:rFonts w:ascii="TH SarabunPSK" w:hAnsi="TH SarabunPSK" w:cs="TH SarabunPSK" w:hint="cs"/>
          <w:cs/>
        </w:rPr>
        <w:t xml:space="preserve">  </w:t>
      </w:r>
      <w:r w:rsidRPr="00B815CD">
        <w:rPr>
          <w:rFonts w:ascii="TH SarabunPSK" w:hAnsi="TH SarabunPSK" w:cs="TH SarabunPSK" w:hint="cs"/>
          <w:cs/>
        </w:rPr>
        <w:t xml:space="preserve">หมายเหตุ </w:t>
      </w:r>
      <w:r w:rsidRPr="00B815CD">
        <w:rPr>
          <w:rFonts w:ascii="TH SarabunPSK" w:hAnsi="TH SarabunPSK" w:cs="TH SarabunPSK"/>
        </w:rPr>
        <w:t xml:space="preserve">: </w:t>
      </w:r>
      <w:r w:rsidRPr="00B815CD">
        <w:rPr>
          <w:rFonts w:ascii="TH SarabunPSK" w:hAnsi="TH SarabunPSK" w:cs="TH SarabunPSK" w:hint="cs"/>
          <w:cs/>
        </w:rPr>
        <w:t>จุดคุ้มทุน</w:t>
      </w:r>
      <w:r w:rsidRPr="00B815CD">
        <w:rPr>
          <w:rFonts w:ascii="TH SarabunPSK" w:hAnsi="TH SarabunPSK" w:cs="TH SarabunPSK"/>
        </w:rPr>
        <w:t xml:space="preserve"> = </w:t>
      </w:r>
      <w:r w:rsidRPr="00B815CD">
        <w:rPr>
          <w:rFonts w:ascii="TH SarabunPSK" w:hAnsi="TH SarabunPSK" w:cs="TH SarabunPSK"/>
          <w:cs/>
        </w:rPr>
        <w:t>ต้นทุนคงที่ / (</w:t>
      </w:r>
      <w:r w:rsidRPr="00B815CD">
        <w:rPr>
          <w:rFonts w:ascii="TH SarabunPSK" w:hAnsi="TH SarabunPSK" w:cs="TH SarabunPSK" w:hint="cs"/>
          <w:cs/>
        </w:rPr>
        <w:t>รายรับ</w:t>
      </w:r>
      <w:r w:rsidRPr="00B815CD">
        <w:rPr>
          <w:rFonts w:ascii="TH SarabunPSK" w:hAnsi="TH SarabunPSK" w:cs="TH SarabunPSK"/>
        </w:rPr>
        <w:t xml:space="preserve"> – </w:t>
      </w:r>
      <w:r w:rsidRPr="00B815CD">
        <w:rPr>
          <w:rFonts w:ascii="TH SarabunPSK" w:hAnsi="TH SarabunPSK" w:cs="TH SarabunPSK"/>
          <w:cs/>
        </w:rPr>
        <w:t>รายจ่ายผันแปร)</w:t>
      </w:r>
    </w:p>
    <w:p w14:paraId="2380414B" w14:textId="52F6160E" w:rsidR="00620FAD" w:rsidRPr="00B815CD" w:rsidRDefault="00F47C1A" w:rsidP="00620FAD">
      <w:pPr>
        <w:pStyle w:val="a3"/>
        <w:ind w:right="-4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24</w:t>
      </w:r>
      <w:r w:rsidR="00620FAD" w:rsidRPr="00B815CD">
        <w:rPr>
          <w:rFonts w:ascii="TH SarabunPSK" w:hAnsi="TH SarabunPSK" w:cs="TH SarabunPSK"/>
          <w:b/>
          <w:bCs/>
          <w:cs/>
        </w:rPr>
        <w:t>. ประมาณรายรับ-รายจ่ายและจุดคุ้มทุน</w:t>
      </w:r>
    </w:p>
    <w:p w14:paraId="0A559EE2" w14:textId="79B05B80" w:rsidR="00620FAD" w:rsidRPr="00012C4B" w:rsidRDefault="00F47C1A" w:rsidP="00620FAD">
      <w:pPr>
        <w:pStyle w:val="a3"/>
        <w:tabs>
          <w:tab w:val="left" w:pos="1418"/>
        </w:tabs>
        <w:ind w:left="720" w:right="-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="00D47F2D">
        <w:rPr>
          <w:rFonts w:ascii="TH SarabunPSK" w:hAnsi="TH SarabunPSK" w:cs="TH SarabunPSK"/>
        </w:rPr>
        <w:t>4</w:t>
      </w:r>
      <w:r w:rsidR="00620FAD" w:rsidRPr="00012C4B">
        <w:rPr>
          <w:rFonts w:ascii="TH SarabunPSK" w:hAnsi="TH SarabunPSK" w:cs="TH SarabunPSK"/>
        </w:rPr>
        <w:t xml:space="preserve">.1 </w:t>
      </w:r>
      <w:r w:rsidR="00620FAD" w:rsidRPr="00012C4B">
        <w:rPr>
          <w:rFonts w:ascii="TH SarabunPSK" w:hAnsi="TH SarabunPSK" w:cs="TH SarabunPSK"/>
          <w:cs/>
        </w:rPr>
        <w:t>ประมาณการรายรับ</w:t>
      </w:r>
    </w:p>
    <w:p w14:paraId="11BD0644" w14:textId="77777777" w:rsidR="00620FAD" w:rsidRPr="00012C4B" w:rsidRDefault="00620FAD" w:rsidP="00620FAD">
      <w:pPr>
        <w:pStyle w:val="a3"/>
        <w:ind w:right="-40"/>
        <w:jc w:val="right"/>
        <w:rPr>
          <w:rFonts w:ascii="TH SarabunPSK" w:hAnsi="TH SarabunPSK" w:cs="TH SarabunPSK"/>
          <w:sz w:val="28"/>
          <w:szCs w:val="28"/>
          <w:cs/>
        </w:rPr>
      </w:pPr>
      <w:r w:rsidRPr="00012C4B">
        <w:rPr>
          <w:rFonts w:ascii="TH SarabunPSK" w:hAnsi="TH SarabunPSK" w:cs="TH SarabunPSK"/>
          <w:sz w:val="28"/>
          <w:szCs w:val="28"/>
          <w:cs/>
        </w:rPr>
        <w:t xml:space="preserve">(หน่วย </w:t>
      </w:r>
      <w:r w:rsidRPr="00012C4B">
        <w:rPr>
          <w:rFonts w:ascii="TH SarabunPSK" w:hAnsi="TH SarabunPSK" w:cs="TH SarabunPSK"/>
          <w:sz w:val="28"/>
          <w:szCs w:val="28"/>
        </w:rPr>
        <w:t xml:space="preserve">: </w:t>
      </w:r>
      <w:r w:rsidRPr="00012C4B">
        <w:rPr>
          <w:rFonts w:ascii="TH SarabunPSK" w:hAnsi="TH SarabunPSK" w:cs="TH SarabunPSK"/>
          <w:sz w:val="28"/>
          <w:szCs w:val="28"/>
          <w:cs/>
        </w:rPr>
        <w:t>บาท)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88"/>
        <w:gridCol w:w="1292"/>
        <w:gridCol w:w="774"/>
        <w:gridCol w:w="771"/>
        <w:gridCol w:w="1292"/>
        <w:gridCol w:w="772"/>
        <w:gridCol w:w="771"/>
        <w:gridCol w:w="1292"/>
        <w:gridCol w:w="772"/>
        <w:gridCol w:w="771"/>
        <w:gridCol w:w="1292"/>
        <w:gridCol w:w="772"/>
        <w:gridCol w:w="771"/>
        <w:gridCol w:w="1292"/>
        <w:gridCol w:w="659"/>
      </w:tblGrid>
      <w:tr w:rsidR="00620FAD" w:rsidRPr="00012C4B" w14:paraId="14D78D7A" w14:textId="77777777" w:rsidTr="00FF3A4B">
        <w:tc>
          <w:tcPr>
            <w:tcW w:w="515" w:type="dxa"/>
            <w:vMerge w:val="restart"/>
            <w:shd w:val="clear" w:color="auto" w:fill="E2EFD9" w:themeFill="accent6" w:themeFillTint="33"/>
          </w:tcPr>
          <w:p w14:paraId="1BA62118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ปีที่</w:t>
            </w:r>
          </w:p>
        </w:tc>
        <w:tc>
          <w:tcPr>
            <w:tcW w:w="2854" w:type="dxa"/>
            <w:gridSpan w:val="3"/>
            <w:shd w:val="clear" w:color="auto" w:fill="E2EFD9" w:themeFill="accent6" w:themeFillTint="33"/>
          </w:tcPr>
          <w:p w14:paraId="4F5046A5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5B3193B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2DBDED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14:paraId="580112A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  <w:tc>
          <w:tcPr>
            <w:tcW w:w="2722" w:type="dxa"/>
            <w:gridSpan w:val="3"/>
            <w:shd w:val="clear" w:color="auto" w:fill="E2EFD9" w:themeFill="accent6" w:themeFillTint="33"/>
          </w:tcPr>
          <w:p w14:paraId="3C3693F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</w:t>
            </w: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</w:tr>
      <w:tr w:rsidR="00620FAD" w:rsidRPr="00012C4B" w14:paraId="3B25F60D" w14:textId="77777777" w:rsidTr="00FF3A4B">
        <w:tc>
          <w:tcPr>
            <w:tcW w:w="515" w:type="dxa"/>
            <w:vMerge/>
            <w:shd w:val="clear" w:color="auto" w:fill="E2EFD9" w:themeFill="accent6" w:themeFillTint="33"/>
            <w:vAlign w:val="center"/>
          </w:tcPr>
          <w:p w14:paraId="2C5B48E1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E2EFD9" w:themeFill="accent6" w:themeFillTint="33"/>
            <w:vAlign w:val="center"/>
          </w:tcPr>
          <w:p w14:paraId="4507A51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515677B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7D3C99E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18E9F423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6247B0DD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7358F96E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3765E76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5B6BFAD1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588202E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0EB770F4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2E750A39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772" w:type="dxa"/>
            <w:shd w:val="clear" w:color="auto" w:fill="E2EFD9" w:themeFill="accent6" w:themeFillTint="33"/>
          </w:tcPr>
          <w:p w14:paraId="5B15EE6B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14:paraId="7368642C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06D7DC02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ค่าธรรมเนียมเหมาจ่าย</w:t>
            </w:r>
          </w:p>
        </w:tc>
        <w:tc>
          <w:tcPr>
            <w:tcW w:w="659" w:type="dxa"/>
            <w:shd w:val="clear" w:color="auto" w:fill="E2EFD9" w:themeFill="accent6" w:themeFillTint="33"/>
          </w:tcPr>
          <w:p w14:paraId="221FDB1F" w14:textId="77777777" w:rsidR="00620FAD" w:rsidRPr="00527DE6" w:rsidRDefault="00620FAD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7D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620FAD" w:rsidRPr="00012C4B" w14:paraId="54DF37D1" w14:textId="77777777" w:rsidTr="00FF3A4B">
        <w:tc>
          <w:tcPr>
            <w:tcW w:w="515" w:type="dxa"/>
            <w:shd w:val="clear" w:color="auto" w:fill="auto"/>
          </w:tcPr>
          <w:p w14:paraId="3A5D16A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14:paraId="203A0A6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DAD410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2AA43A7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964364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148256F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74E5B2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40BCDD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13E3C54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4144CC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9D1235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7448B6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BA5CCD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2B0DB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5EF226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4208563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A9BD4B1" w14:textId="77777777" w:rsidTr="00FF3A4B">
        <w:tc>
          <w:tcPr>
            <w:tcW w:w="515" w:type="dxa"/>
            <w:shd w:val="clear" w:color="auto" w:fill="auto"/>
          </w:tcPr>
          <w:p w14:paraId="126D389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0321201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8D922B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2D16ADB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A12218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49D747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78AB29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0EF1C96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CC96F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6D4F7C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3336C2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6CA127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132BBA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25551B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E2C390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5194F58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6B6C56AC" w14:textId="77777777" w:rsidTr="00FF3A4B">
        <w:tc>
          <w:tcPr>
            <w:tcW w:w="515" w:type="dxa"/>
            <w:shd w:val="clear" w:color="auto" w:fill="auto"/>
          </w:tcPr>
          <w:p w14:paraId="273B814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30DBB87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83FA89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3D342F2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602CEB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4C0A4D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D7F75B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DD493A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6F3125F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4B8951D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E155D1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44A0960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5FA8EC7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E83EA6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5C4E14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7D02B1CF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4D1B3813" w14:textId="77777777" w:rsidTr="00FF3A4B">
        <w:tc>
          <w:tcPr>
            <w:tcW w:w="515" w:type="dxa"/>
            <w:shd w:val="clear" w:color="auto" w:fill="auto"/>
          </w:tcPr>
          <w:p w14:paraId="3645E3B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14:paraId="323DDE9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A910B0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796163B5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83B183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E1D647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48A47C6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94469F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00A2ACB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7BC9670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881B93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3AAE07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6D72610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801A9B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52D9306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712254C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B8AEB33" w14:textId="77777777" w:rsidTr="00FF3A4B">
        <w:tc>
          <w:tcPr>
            <w:tcW w:w="515" w:type="dxa"/>
            <w:shd w:val="clear" w:color="auto" w:fill="auto"/>
          </w:tcPr>
          <w:p w14:paraId="28430C6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12C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2F3F29D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5355BA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0B09C5C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0F507F0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33E2ED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2397F83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8198D4E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274E957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0CC8F5E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48EB2E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417217C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14:paraId="51079259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A8644B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14:paraId="7C07C96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14:paraId="51C7080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0FAD" w:rsidRPr="00012C4B" w14:paraId="54651987" w14:textId="77777777" w:rsidTr="00FF3A4B">
        <w:tc>
          <w:tcPr>
            <w:tcW w:w="515" w:type="dxa"/>
            <w:shd w:val="clear" w:color="auto" w:fill="E2EFD9" w:themeFill="accent6" w:themeFillTint="33"/>
          </w:tcPr>
          <w:p w14:paraId="7B6DDF63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2C4B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14:paraId="411FCD5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7C14ECC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2EFD9" w:themeFill="accent6" w:themeFillTint="33"/>
          </w:tcPr>
          <w:p w14:paraId="49CD53C8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6513FB4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4A9C4BB4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691121F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5150D7F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2579493D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38FB7956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226A995B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6E8A0BFA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14:paraId="40FA6072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E2EFD9" w:themeFill="accent6" w:themeFillTint="33"/>
          </w:tcPr>
          <w:p w14:paraId="6052BB2C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E2EFD9" w:themeFill="accent6" w:themeFillTint="33"/>
          </w:tcPr>
          <w:p w14:paraId="60E364F1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E2EFD9" w:themeFill="accent6" w:themeFillTint="33"/>
          </w:tcPr>
          <w:p w14:paraId="0EA46937" w14:textId="77777777" w:rsidR="00620FAD" w:rsidRPr="00012C4B" w:rsidRDefault="00620FAD" w:rsidP="00FF3A4B">
            <w:pPr>
              <w:pStyle w:val="a3"/>
              <w:ind w:right="-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3251948" w14:textId="77777777" w:rsidR="000A35B6" w:rsidRDefault="000A35B6" w:rsidP="00620FAD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6E598540" w14:textId="6065F998" w:rsidR="00620FAD" w:rsidRPr="00012C4B" w:rsidRDefault="00620FAD" w:rsidP="00620FAD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</w:rPr>
      </w:pPr>
      <w:r w:rsidRPr="00012C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="00D47F2D">
        <w:rPr>
          <w:rFonts w:ascii="TH SarabunPSK" w:hAnsi="TH SarabunPSK" w:cs="TH SarabunPSK" w:hint="cs"/>
          <w:cs/>
        </w:rPr>
        <w:t>4</w:t>
      </w:r>
      <w:r w:rsidRPr="00012C4B">
        <w:rPr>
          <w:rFonts w:ascii="TH SarabunPSK" w:hAnsi="TH SarabunPSK" w:cs="TH SarabunPSK"/>
        </w:rPr>
        <w:t xml:space="preserve">.2  </w:t>
      </w:r>
      <w:r w:rsidRPr="00012C4B">
        <w:rPr>
          <w:rFonts w:ascii="TH SarabunPSK" w:hAnsi="TH SarabunPSK" w:cs="TH SarabunPSK"/>
          <w:cs/>
        </w:rPr>
        <w:t>ประมาณการรายจ่าย</w:t>
      </w:r>
    </w:p>
    <w:p w14:paraId="7B59EC32" w14:textId="77777777" w:rsidR="00620FAD" w:rsidRPr="00BF075F" w:rsidRDefault="00620FAD" w:rsidP="00620FAD">
      <w:pPr>
        <w:pStyle w:val="a3"/>
        <w:ind w:right="-40"/>
        <w:jc w:val="right"/>
        <w:rPr>
          <w:rFonts w:ascii="TH SarabunPSK" w:hAnsi="TH SarabunPSK" w:cs="TH SarabunPSK"/>
          <w:sz w:val="22"/>
          <w:szCs w:val="22"/>
        </w:rPr>
      </w:pPr>
      <w:r w:rsidRPr="00BF075F">
        <w:rPr>
          <w:rFonts w:ascii="TH SarabunPSK" w:hAnsi="TH SarabunPSK" w:cs="TH SarabunPSK"/>
          <w:sz w:val="22"/>
          <w:szCs w:val="22"/>
          <w:cs/>
        </w:rPr>
        <w:t xml:space="preserve">(หน่วย </w:t>
      </w:r>
      <w:r w:rsidRPr="00BF075F">
        <w:rPr>
          <w:rFonts w:ascii="TH SarabunPSK" w:hAnsi="TH SarabunPSK" w:cs="TH SarabunPSK"/>
          <w:sz w:val="22"/>
          <w:szCs w:val="22"/>
        </w:rPr>
        <w:t xml:space="preserve">: </w:t>
      </w:r>
      <w:r w:rsidRPr="00BF075F">
        <w:rPr>
          <w:rFonts w:ascii="TH SarabunPSK" w:hAnsi="TH SarabunPSK" w:cs="TH SarabunPSK"/>
          <w:sz w:val="22"/>
          <w:szCs w:val="22"/>
          <w:cs/>
        </w:rPr>
        <w:t>บาท)</w:t>
      </w:r>
    </w:p>
    <w:tbl>
      <w:tblPr>
        <w:tblW w:w="14748" w:type="dxa"/>
        <w:tblInd w:w="-34" w:type="dxa"/>
        <w:tblLook w:val="04A0" w:firstRow="1" w:lastRow="0" w:firstColumn="1" w:lastColumn="0" w:noHBand="0" w:noVBand="1"/>
      </w:tblPr>
      <w:tblGrid>
        <w:gridCol w:w="1540"/>
        <w:gridCol w:w="1290"/>
        <w:gridCol w:w="1667"/>
        <w:gridCol w:w="1333"/>
        <w:gridCol w:w="1536"/>
        <w:gridCol w:w="1879"/>
        <w:gridCol w:w="1382"/>
        <w:gridCol w:w="1559"/>
        <w:gridCol w:w="1279"/>
        <w:gridCol w:w="1276"/>
        <w:gridCol w:w="7"/>
      </w:tblGrid>
      <w:tr w:rsidR="0066381D" w:rsidRPr="009D19FA" w14:paraId="21E00382" w14:textId="77777777" w:rsidTr="002D1F26">
        <w:trPr>
          <w:trHeight w:val="2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E167EAE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ปีการศึกษา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069FCC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จำนวนนิสิต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2D0CA2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ประมาณการรายรับ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04A6D2E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ประมาณการรายจ่าย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4B6C65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จำนวนนิสิต</w:t>
            </w:r>
            <w:r w:rsidRPr="009D19F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br/>
            </w: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ที่จุดคุ้มทุน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8A620A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ส่วนต่างรายรัย-รายจ่าย ต่อปี</w:t>
            </w:r>
          </w:p>
        </w:tc>
      </w:tr>
      <w:tr w:rsidR="0066381D" w:rsidRPr="009D19FA" w14:paraId="53999FC3" w14:textId="77777777" w:rsidTr="002D1F26">
        <w:trPr>
          <w:gridAfter w:val="1"/>
          <w:wAfter w:w="7" w:type="dxa"/>
          <w:trHeight w:val="359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F35EF4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8E907A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049905C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รายรับทั้งหมด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14:paraId="7133CC98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รายรับต่อหัว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3CE5BE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FC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A46940D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VC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0AA6B1A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D19F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DB76A6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2638C9B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015E908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1AF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%</w:t>
            </w:r>
          </w:p>
        </w:tc>
      </w:tr>
      <w:tr w:rsidR="0066381D" w:rsidRPr="009D19FA" w14:paraId="13A90AA1" w14:textId="77777777" w:rsidTr="002D1F26">
        <w:trPr>
          <w:gridAfter w:val="1"/>
          <w:wAfter w:w="7" w:type="dxa"/>
          <w:trHeight w:val="28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DD19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D914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BBAA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85C12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0D49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6EFA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5545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19DA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753F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BC70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6381D" w:rsidRPr="009D19FA" w14:paraId="74484025" w14:textId="77777777" w:rsidTr="002D1F26">
        <w:trPr>
          <w:gridAfter w:val="1"/>
          <w:wAfter w:w="7" w:type="dxa"/>
          <w:trHeight w:val="28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7237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CDF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D845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2D74A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EE0E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3D18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896D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EDEB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299C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2C52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6381D" w:rsidRPr="009D19FA" w14:paraId="281F0E35" w14:textId="77777777" w:rsidTr="002D1F26">
        <w:trPr>
          <w:gridAfter w:val="1"/>
          <w:wAfter w:w="7" w:type="dxa"/>
          <w:trHeight w:val="28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BD09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C3D6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99BF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0649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E674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B202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9D3C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14F0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04B2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DB68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6381D" w:rsidRPr="009D19FA" w14:paraId="6EA927DE" w14:textId="77777777" w:rsidTr="002D1F26">
        <w:trPr>
          <w:gridAfter w:val="1"/>
          <w:wAfter w:w="7" w:type="dxa"/>
          <w:trHeight w:val="28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DEEB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CB24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01E4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F4B30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5596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3F1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BF2F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557A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F645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A3CF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6381D" w:rsidRPr="009D19FA" w14:paraId="2190B29B" w14:textId="77777777" w:rsidTr="002D1F26">
        <w:trPr>
          <w:gridAfter w:val="1"/>
          <w:wAfter w:w="7" w:type="dxa"/>
          <w:trHeight w:val="28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7086" w14:textId="77777777" w:rsidR="0066381D" w:rsidRPr="00A21AF7" w:rsidRDefault="0066381D" w:rsidP="002D1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AEB4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0A0E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58CAE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E7FF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F3FC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D5EE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B499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20B6" w14:textId="77777777" w:rsidR="0066381D" w:rsidRPr="00A21AF7" w:rsidRDefault="0066381D" w:rsidP="002D1F26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A966" w14:textId="77777777" w:rsidR="0066381D" w:rsidRPr="00A21AF7" w:rsidRDefault="0066381D" w:rsidP="002D1F2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63FE4C31" w14:textId="77777777" w:rsidR="00620FAD" w:rsidRDefault="00620FAD" w:rsidP="00620FAD">
      <w:pPr>
        <w:pStyle w:val="a3"/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EC9752A" w14:textId="77777777" w:rsidR="00DE0367" w:rsidRDefault="00DE0367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3FB9D344" w14:textId="77777777" w:rsidR="0066381D" w:rsidRDefault="0066381D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0353E290" w14:textId="77777777" w:rsidR="0066381D" w:rsidRDefault="0066381D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348F0330" w14:textId="77777777" w:rsidR="0066381D" w:rsidRDefault="0066381D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 w:hint="cs"/>
          <w:b/>
          <w:bCs/>
          <w:sz w:val="28"/>
          <w:szCs w:val="28"/>
          <w:u w:val="single"/>
        </w:rPr>
      </w:pPr>
    </w:p>
    <w:p w14:paraId="68F97098" w14:textId="7753A40D" w:rsidR="00670392" w:rsidRPr="00C075A1" w:rsidRDefault="00F47C1A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25</w:t>
      </w:r>
      <w:r w:rsidR="007B08CE" w:rsidRPr="007B08CE">
        <w:rPr>
          <w:rFonts w:ascii="TH SarabunPSK" w:hAnsi="TH SarabunPSK" w:cs="TH SarabunPSK" w:hint="cs"/>
          <w:b/>
          <w:bCs/>
          <w:color w:val="000000" w:themeColor="text1"/>
          <w:cs/>
        </w:rPr>
        <w:t>.</w:t>
      </w:r>
      <w:r w:rsidR="001B7E5E" w:rsidRPr="007B08C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ข้อมูลจัดสรรรายได้ระหว่างหลักสูตร  </w:t>
      </w:r>
    </w:p>
    <w:p w14:paraId="1204EB69" w14:textId="33D8B54D" w:rsidR="004B44A8" w:rsidRPr="00E20674" w:rsidRDefault="00E20674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หลักสูตร</w:t>
      </w:r>
      <w:r w:rsidR="001B7E5E" w:rsidRPr="00E2067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ปริญญาตรี+ปริญญาตรี </w:t>
      </w:r>
    </w:p>
    <w:p w14:paraId="2B3D0E9A" w14:textId="7CFF6CC2" w:rsidR="000A35B6" w:rsidRPr="00845E7D" w:rsidRDefault="004B44A8" w:rsidP="001B7E5E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670392" w:rsidRPr="00845E7D">
        <w:rPr>
          <w:rFonts w:ascii="TH SarabunPSK" w:hAnsi="TH SarabunPSK" w:cs="TH SarabunPSK"/>
          <w:color w:val="000000" w:themeColor="text1"/>
        </w:rPr>
        <w:t>-</w:t>
      </w:r>
      <w:r w:rsidR="00670392" w:rsidRPr="00845E7D">
        <w:rPr>
          <w:rFonts w:ascii="TH SarabunPSK" w:hAnsi="TH SarabunPSK" w:cs="TH SarabunPSK"/>
          <w:color w:val="000000" w:themeColor="text1"/>
          <w:cs/>
        </w:rPr>
        <w:t>ค่าธรรมเนียมการศึกษา</w:t>
      </w:r>
      <w:r w:rsidR="00845E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471F1" w:rsidRPr="00F471F1">
        <w:rPr>
          <w:rFonts w:ascii="TH SarabunPSK" w:hAnsi="TH SarabunPSK" w:cs="TH SarabunPSK"/>
          <w:color w:val="000000" w:themeColor="text1"/>
          <w:cs/>
        </w:rPr>
        <w:t>ค่าธรรมเนียมการศึกษา</w:t>
      </w:r>
      <w:r w:rsidR="00C075A1" w:rsidRPr="00845E7D">
        <w:rPr>
          <w:rFonts w:ascii="TH SarabunPSK" w:hAnsi="TH SarabunPSK" w:cs="TH SarabunPSK"/>
          <w:color w:val="000000" w:themeColor="text1"/>
          <w:cs/>
        </w:rPr>
        <w:t>..........</w:t>
      </w:r>
      <w:r w:rsidR="00DE0367">
        <w:rPr>
          <w:rFonts w:ascii="TH SarabunPSK" w:hAnsi="TH SarabunPSK" w:cs="TH SarabunPSK"/>
          <w:color w:val="000000" w:themeColor="text1"/>
        </w:rPr>
        <w:t>(</w:t>
      </w:r>
      <w:r w:rsidR="00DE0367">
        <w:rPr>
          <w:rFonts w:ascii="TH SarabunPSK" w:hAnsi="TH SarabunPSK" w:cs="TH SarabunPSK" w:hint="cs"/>
          <w:color w:val="000000" w:themeColor="text1"/>
          <w:cs/>
        </w:rPr>
        <w:t>ใหม่</w:t>
      </w:r>
      <w:r w:rsidR="00DE0367">
        <w:rPr>
          <w:rFonts w:ascii="TH SarabunPSK" w:hAnsi="TH SarabunPSK" w:cs="TH SarabunPSK"/>
          <w:color w:val="000000" w:themeColor="text1"/>
        </w:rPr>
        <w:t>)</w:t>
      </w:r>
      <w:r w:rsidR="00C075A1" w:rsidRPr="00845E7D">
        <w:rPr>
          <w:rFonts w:ascii="TH SarabunPSK" w:hAnsi="TH SarabunPSK" w:cs="TH SarabunPSK"/>
          <w:color w:val="000000" w:themeColor="text1"/>
          <w:cs/>
        </w:rPr>
        <w:t>..........</w:t>
      </w:r>
      <w:r w:rsidR="00991222" w:rsidRPr="00845E7D">
        <w:rPr>
          <w:rFonts w:ascii="TH SarabunPSK" w:hAnsi="TH SarabunPSK" w:cs="TH SarabunPSK"/>
          <w:color w:val="000000" w:themeColor="text1"/>
          <w:cs/>
        </w:rPr>
        <w:t xml:space="preserve">บาท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1417"/>
        <w:gridCol w:w="1418"/>
        <w:gridCol w:w="1417"/>
        <w:gridCol w:w="1418"/>
        <w:gridCol w:w="1559"/>
        <w:gridCol w:w="1418"/>
        <w:gridCol w:w="1701"/>
      </w:tblGrid>
      <w:tr w:rsidR="003D0746" w:rsidRPr="00012C4B" w14:paraId="5D001B2D" w14:textId="0C1BD775" w:rsidTr="00E20674"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3FFCA52E" w14:textId="3BF63E5C" w:rsidR="003D0746" w:rsidRPr="00012C4B" w:rsidRDefault="00C075A1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การจัดสรรรายได้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C887337" w14:textId="229E3C8C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59B8E0D7" w14:textId="23C31A4F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</w:tcPr>
          <w:p w14:paraId="4D2D9DB8" w14:textId="1EDD795D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3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3256212" w14:textId="6E5446D1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4</w:t>
            </w:r>
          </w:p>
        </w:tc>
      </w:tr>
      <w:tr w:rsidR="003D0746" w:rsidRPr="00012C4B" w14:paraId="0DCFA503" w14:textId="590F93BC" w:rsidTr="00E20674"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681F6D1B" w14:textId="77777777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A35AEED" w14:textId="553CE0D8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8847F8F" w14:textId="4DB04A6F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1E5309" w14:textId="5A79D267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2126823" w14:textId="4E0E6638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F86A40A" w14:textId="64327E42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297F55F" w14:textId="0022A384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C575EC5" w14:textId="54F371EC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5A38410" w14:textId="1A665FED" w:rsidR="003D0746" w:rsidRPr="00012C4B" w:rsidRDefault="003D0746" w:rsidP="00FF3A4B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</w:tr>
      <w:tr w:rsidR="00C075A1" w:rsidRPr="00012C4B" w14:paraId="1695A9B1" w14:textId="74D3ABC6" w:rsidTr="00E20674">
        <w:trPr>
          <w:trHeight w:val="265"/>
        </w:trPr>
        <w:tc>
          <w:tcPr>
            <w:tcW w:w="2830" w:type="dxa"/>
            <w:shd w:val="clear" w:color="auto" w:fill="auto"/>
          </w:tcPr>
          <w:p w14:paraId="35DFBFFF" w14:textId="77777777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1</w:t>
            </w: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06EE3456" w14:textId="77777777" w:rsidR="00D842F7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71FA255A" w14:textId="4B230316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96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4796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  <w:r w:rsidRPr="0064796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="00D84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="009912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D842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D842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418" w:type="dxa"/>
            <w:shd w:val="clear" w:color="auto" w:fill="auto"/>
          </w:tcPr>
          <w:p w14:paraId="0FC1366B" w14:textId="0FA7045A" w:rsidR="00991222" w:rsidRDefault="00991222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3EA1BFA3" w14:textId="0EF95F14" w:rsidR="00C075A1" w:rsidRPr="000A35B6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E41B6B7" w14:textId="51A20218" w:rsidR="00C075A1" w:rsidRPr="000A35B6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 w:rsidR="0070114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 w:rsidR="0070114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 w:rsidR="0070114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36236C1" w14:textId="1A0B76E8" w:rsidR="00C075A1" w:rsidRPr="00012C4B" w:rsidRDefault="00C075A1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4A1B70F4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9C919A8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2EA13C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9DB5E7C" w14:textId="790599A6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  <w:shd w:val="clear" w:color="auto" w:fill="auto"/>
          </w:tcPr>
          <w:p w14:paraId="63212921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A33CCC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043B67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3FC482C1" w14:textId="40BB308B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4D86D2CC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851BC8B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2BAF19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0D8F96E" w14:textId="58D2360B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5268BE8F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763530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8754700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58AB9AB5" w14:textId="2631B6D3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0AEDFA72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66AD9C76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2D584BC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F7D6557" w14:textId="2F602D98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0713299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52F471F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1C82BC2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11AEB11A" w14:textId="77436D7E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701" w:type="dxa"/>
          </w:tcPr>
          <w:p w14:paraId="6CAE3310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71E9E3B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7CD5D373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34D2143D" w14:textId="30886D4C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771CFED" w14:textId="7A5F2E84" w:rsidR="00C075A1" w:rsidRPr="00012C4B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</w:tr>
      <w:tr w:rsidR="00C075A1" w:rsidRPr="00012C4B" w14:paraId="2D6EEB89" w14:textId="77777777" w:rsidTr="00E20674">
        <w:trPr>
          <w:trHeight w:val="241"/>
        </w:trPr>
        <w:tc>
          <w:tcPr>
            <w:tcW w:w="2830" w:type="dxa"/>
            <w:shd w:val="clear" w:color="auto" w:fill="auto"/>
          </w:tcPr>
          <w:p w14:paraId="5297CE51" w14:textId="77777777" w:rsidR="00C075A1" w:rsidRPr="00670392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2</w:t>
            </w: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7FF03BE0" w14:textId="5E120CE9" w:rsidR="00D842F7" w:rsidRDefault="00C075A1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3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703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7C0EFB6E" w14:textId="03432CDF" w:rsidR="00D842F7" w:rsidRPr="00670392" w:rsidRDefault="00D842F7" w:rsidP="00D842F7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96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4796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  <w:r w:rsidRPr="0064796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......................บาท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418" w:type="dxa"/>
            <w:shd w:val="clear" w:color="auto" w:fill="auto"/>
          </w:tcPr>
          <w:p w14:paraId="36029D42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D57CBD7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C33A8EF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74E4AAA5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65D097E8" w14:textId="03736346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26907A60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0FB3792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733AF965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387E950C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E607D52" w14:textId="6B28C2DA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  <w:shd w:val="clear" w:color="auto" w:fill="auto"/>
          </w:tcPr>
          <w:p w14:paraId="627735E1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25AE251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3A8EE4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42CA041E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26B464B1" w14:textId="5B0CC312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7" w:type="dxa"/>
            <w:shd w:val="clear" w:color="auto" w:fill="auto"/>
          </w:tcPr>
          <w:p w14:paraId="7588F2A8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21D2201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5255B49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552BC5F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187B317" w14:textId="0B55F19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16B21D66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A1EA18E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42893B7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73B77FC3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7DEE5C8F" w14:textId="61AD4317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27CC0EE8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5A649DF1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10C0136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24976C9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3C61C6AC" w14:textId="602D3C2F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418" w:type="dxa"/>
          </w:tcPr>
          <w:p w14:paraId="17DECD79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597D6BF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BA3570B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044F0DF4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E0F7D8B" w14:textId="67D6EBA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  <w:tc>
          <w:tcPr>
            <w:tcW w:w="1701" w:type="dxa"/>
          </w:tcPr>
          <w:p w14:paraId="0364936D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47870F9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/>
                <w:sz w:val="24"/>
                <w:szCs w:val="24"/>
              </w:rPr>
              <w:t>(……</w:t>
            </w:r>
            <w:r w:rsidRPr="000A35B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  <w:r w:rsidRPr="000A35B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5B92D905" w14:textId="77777777" w:rsidR="00845E7D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A35B6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ค่าธรรมเนียมการศึกษา</w:t>
            </w:r>
          </w:p>
          <w:p w14:paraId="2B9C897B" w14:textId="77777777" w:rsidR="00845E7D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แบ่งตามสัดส่วน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)</w:t>
            </w:r>
          </w:p>
          <w:p w14:paraId="034FF4CC" w14:textId="2F530668" w:rsidR="00C075A1" w:rsidRPr="000A35B6" w:rsidRDefault="00845E7D" w:rsidP="00845E7D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35B6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</w:t>
            </w:r>
          </w:p>
        </w:tc>
      </w:tr>
      <w:tr w:rsidR="00C075A1" w:rsidRPr="00E20674" w14:paraId="6BD4016C" w14:textId="782A50EB" w:rsidTr="00E20674">
        <w:tc>
          <w:tcPr>
            <w:tcW w:w="14596" w:type="dxa"/>
            <w:gridSpan w:val="9"/>
            <w:shd w:val="clear" w:color="auto" w:fill="E2EFD9" w:themeFill="accent6" w:themeFillTint="33"/>
          </w:tcPr>
          <w:p w14:paraId="0A6F46FA" w14:textId="23B2B68C" w:rsidR="00C075A1" w:rsidRPr="00E20674" w:rsidRDefault="00C075A1" w:rsidP="00E2067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BFA101A" w14:textId="536D8D94" w:rsidR="00670392" w:rsidRDefault="00E20674" w:rsidP="00670392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หลักสูตร</w:t>
      </w:r>
      <w:r w:rsidR="00670392" w:rsidRPr="004B44A8">
        <w:rPr>
          <w:rFonts w:ascii="TH SarabunPSK" w:hAnsi="TH SarabunPSK" w:cs="TH SarabunPSK" w:hint="cs"/>
          <w:b/>
          <w:bCs/>
          <w:color w:val="000000" w:themeColor="text1"/>
          <w:cs/>
        </w:rPr>
        <w:t>ปริญญาตรี+ปริญญา</w:t>
      </w:r>
      <w:r w:rsidR="00670392">
        <w:rPr>
          <w:rFonts w:ascii="TH SarabunPSK" w:hAnsi="TH SarabunPSK" w:cs="TH SarabunPSK" w:hint="cs"/>
          <w:b/>
          <w:bCs/>
          <w:color w:val="000000" w:themeColor="text1"/>
          <w:cs/>
        </w:rPr>
        <w:t>โท</w:t>
      </w:r>
    </w:p>
    <w:p w14:paraId="62AA4146" w14:textId="26CC8C31" w:rsidR="004B44A8" w:rsidRDefault="00670392" w:rsidP="00670392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="004B44A8" w:rsidRPr="004B44A8">
        <w:rPr>
          <w:rFonts w:ascii="TH SarabunPSK" w:hAnsi="TH SarabunPSK" w:cs="TH SarabunPSK"/>
          <w:color w:val="000000" w:themeColor="text1"/>
        </w:rPr>
        <w:t>-</w:t>
      </w:r>
      <w:r w:rsidR="004B44A8" w:rsidRPr="004B44A8">
        <w:rPr>
          <w:rFonts w:ascii="TH SarabunPSK" w:hAnsi="TH SarabunPSK" w:cs="TH SarabunPSK" w:hint="cs"/>
          <w:color w:val="000000" w:themeColor="text1"/>
          <w:cs/>
        </w:rPr>
        <w:t>ปีที่ 1-3 ค่าธรรมเนียมการศึกษา ภาคละ....................</w:t>
      </w:r>
      <w:r w:rsidR="001B06D3">
        <w:rPr>
          <w:rFonts w:ascii="TH SarabunPSK" w:hAnsi="TH SarabunPSK" w:cs="TH SarabunPSK"/>
          <w:color w:val="000000" w:themeColor="text1"/>
        </w:rPr>
        <w:t>.</w:t>
      </w:r>
    </w:p>
    <w:p w14:paraId="7C199313" w14:textId="27D5E2F6" w:rsidR="004B44A8" w:rsidRPr="004B44A8" w:rsidRDefault="004B44A8" w:rsidP="00670392">
      <w:pPr>
        <w:pStyle w:val="a3"/>
        <w:tabs>
          <w:tab w:val="left" w:pos="1418"/>
          <w:tab w:val="left" w:pos="1701"/>
        </w:tabs>
        <w:ind w:right="-40"/>
        <w:jc w:val="lef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4B44A8">
        <w:rPr>
          <w:rFonts w:ascii="TH SarabunPSK" w:hAnsi="TH SarabunPSK" w:cs="TH SarabunPSK" w:hint="cs"/>
          <w:color w:val="000000" w:themeColor="text1"/>
          <w:cs/>
        </w:rPr>
        <w:t xml:space="preserve">ปีที่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 4-5</w:t>
      </w:r>
      <w:r w:rsidR="001B06D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B44A8">
        <w:rPr>
          <w:rFonts w:ascii="TH SarabunPSK" w:hAnsi="TH SarabunPSK" w:cs="TH SarabunPSK" w:hint="cs"/>
          <w:color w:val="000000" w:themeColor="text1"/>
          <w:cs/>
        </w:rPr>
        <w:t>ค่าธรรมเนียมการศึกษา ภาคละ...</w:t>
      </w:r>
      <w:r w:rsidRPr="001B06D3">
        <w:rPr>
          <w:rFonts w:ascii="TH SarabunPSK" w:hAnsi="TH SarabunPSK" w:cs="TH SarabunPSK" w:hint="cs"/>
          <w:color w:val="0D0D0D" w:themeColor="text1" w:themeTint="F2"/>
          <w:cs/>
        </w:rPr>
        <w:t>..............</w:t>
      </w:r>
      <w:r w:rsidR="001B06D3" w:rsidRPr="001B06D3">
        <w:rPr>
          <w:rFonts w:ascii="TH SarabunPSK" w:hAnsi="TH SarabunPSK" w:cs="TH SarabunPSK"/>
          <w:color w:val="0D0D0D" w:themeColor="text1" w:themeTint="F2"/>
        </w:rPr>
        <w:t>..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275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70392" w:rsidRPr="00012C4B" w14:paraId="32282297" w14:textId="678F2DF9" w:rsidTr="00E20674">
        <w:tc>
          <w:tcPr>
            <w:tcW w:w="1839" w:type="dxa"/>
            <w:vMerge w:val="restart"/>
            <w:shd w:val="clear" w:color="auto" w:fill="E2EFD9" w:themeFill="accent6" w:themeFillTint="33"/>
            <w:vAlign w:val="center"/>
          </w:tcPr>
          <w:p w14:paraId="39381A40" w14:textId="0FA86DE5" w:rsidR="00670392" w:rsidRPr="00012C4B" w:rsidRDefault="00C075A1" w:rsidP="00C075A1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การจัดสรรรายได้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vAlign w:val="center"/>
          </w:tcPr>
          <w:p w14:paraId="3853EB08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vAlign w:val="center"/>
          </w:tcPr>
          <w:p w14:paraId="066C6D53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08AAAD59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3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6C8D88C" w14:textId="77777777" w:rsidR="00670392" w:rsidRPr="00012C4B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4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7AE3A60F" w14:textId="2F952EF0" w:rsidR="00670392" w:rsidRDefault="00670392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 5</w:t>
            </w:r>
          </w:p>
        </w:tc>
      </w:tr>
      <w:tr w:rsidR="00670392" w:rsidRPr="00012C4B" w14:paraId="208743CE" w14:textId="14115198" w:rsidTr="00E20674"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14:paraId="48C3C961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A1175D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E38125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4DE2475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9894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9851EEC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00164F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5648E9E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DC02CE7" w14:textId="77777777" w:rsidR="00670392" w:rsidRPr="00012C4B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BB9ACF7" w14:textId="166521AC" w:rsidR="00670392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ภาคต้น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773E1FF" w14:textId="40C97131" w:rsidR="00670392" w:rsidRDefault="00670392" w:rsidP="00670392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ภาคปลาย</w:t>
            </w:r>
          </w:p>
        </w:tc>
      </w:tr>
      <w:tr w:rsidR="00701140" w:rsidRPr="00012C4B" w14:paraId="3429FA51" w14:textId="4708F04F" w:rsidTr="00701140">
        <w:trPr>
          <w:trHeight w:val="265"/>
        </w:trPr>
        <w:tc>
          <w:tcPr>
            <w:tcW w:w="1839" w:type="dxa"/>
            <w:shd w:val="clear" w:color="auto" w:fill="auto"/>
          </w:tcPr>
          <w:p w14:paraId="1E9A8840" w14:textId="77777777" w:rsidR="00701140" w:rsidRP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 1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4558BB69" w14:textId="77777777" w:rsid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5859F02B" w14:textId="6BFC33B6" w:rsidR="00701140" w:rsidRPr="00701140" w:rsidRDefault="00701140" w:rsidP="00647964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คน/เทอม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F8CA0" w14:textId="378C964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28050" w14:textId="276CD82A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213AA7" w14:textId="15AD7E9B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3FE59" w14:textId="3BDEAE64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16D16278" w14:textId="68D5010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9BB49AA" w14:textId="4E945290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2106082E" w14:textId="2B3037EE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F748547" w14:textId="73DE623A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0D7942BE" w14:textId="356B30D3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3CF7EBA1" w14:textId="6C3CDBE7" w:rsidR="00701140" w:rsidRPr="00012C4B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701140" w:rsidRPr="00012C4B" w14:paraId="2EFD6480" w14:textId="6DE9EC96" w:rsidTr="00701140">
        <w:trPr>
          <w:trHeight w:val="380"/>
        </w:trPr>
        <w:tc>
          <w:tcPr>
            <w:tcW w:w="1839" w:type="dxa"/>
            <w:shd w:val="clear" w:color="auto" w:fill="auto"/>
          </w:tcPr>
          <w:p w14:paraId="52718ABC" w14:textId="019EAE26" w:rsidR="00701140" w:rsidRP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</w:p>
          <w:p w14:paraId="68E434A6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ค่าธรรมเนียมการศึกษา</w:t>
            </w:r>
          </w:p>
          <w:p w14:paraId="6B994EC0" w14:textId="15C4A2CB" w:rsidR="00701140" w:rsidRP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011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คน/เทอม</w:t>
            </w:r>
            <w:r w:rsidRPr="007011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F1B93" w14:textId="5A0528E1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D21D" w14:textId="12FE21BF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6651D0" w14:textId="3A61665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D8A01" w14:textId="459FFC29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3E842281" w14:textId="25998198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E2C760B" w14:textId="0D0D6FC0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AB97344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7787C780" w14:textId="77777777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FA9571E" w14:textId="7673DC12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226345F" w14:textId="55CE8DBB" w:rsidR="00701140" w:rsidRDefault="00701140" w:rsidP="00701140">
            <w:pPr>
              <w:pStyle w:val="a3"/>
              <w:ind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</w:tbl>
    <w:p w14:paraId="29F8000F" w14:textId="58AED924" w:rsidR="00D47F2D" w:rsidRPr="005315C9" w:rsidRDefault="00DE0367" w:rsidP="005315C9">
      <w:pPr>
        <w:pStyle w:val="a3"/>
        <w:tabs>
          <w:tab w:val="left" w:pos="1418"/>
        </w:tabs>
        <w:ind w:right="-40"/>
        <w:jc w:val="lef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</w:t>
      </w:r>
      <w:r w:rsidR="007B108C" w:rsidRPr="009E54BB">
        <w:rPr>
          <w:rFonts w:ascii="TH SarabunPSK" w:hAnsi="TH SarabunPSK" w:cs="TH SarabunPSK"/>
          <w:color w:val="000000" w:themeColor="text1"/>
        </w:rPr>
        <w:t>***</w:t>
      </w:r>
      <w:r w:rsidR="007B108C">
        <w:rPr>
          <w:rFonts w:ascii="TH SarabunPSK" w:hAnsi="TH SarabunPSK" w:cs="TH SarabunPSK" w:hint="cs"/>
          <w:color w:val="000000" w:themeColor="text1"/>
          <w:u w:val="single"/>
          <w:cs/>
        </w:rPr>
        <w:t>เมื่อนิสิตเรียนครบกำหนดระยะเวลา 5 ปี แต่ยังไม่สำเร็จการศึกษา จะมีค่าธรรมเนียม</w:t>
      </w:r>
      <w:r w:rsidR="007B108C" w:rsidRPr="007B08CE">
        <w:rPr>
          <w:rFonts w:ascii="TH SarabunPSK" w:hAnsi="TH SarabunPSK" w:cs="TH SarabunPSK" w:hint="cs"/>
          <w:color w:val="000000" w:themeColor="text1"/>
          <w:u w:val="single"/>
          <w:cs/>
        </w:rPr>
        <w:t>การศึกษา ภาคการศึกษาละ 5</w:t>
      </w:r>
      <w:r w:rsidR="007B108C" w:rsidRPr="007B08CE">
        <w:rPr>
          <w:rFonts w:ascii="TH SarabunPSK" w:hAnsi="TH SarabunPSK" w:cs="TH SarabunPSK"/>
          <w:color w:val="000000" w:themeColor="text1"/>
          <w:u w:val="single"/>
        </w:rPr>
        <w:t xml:space="preserve">,000 </w:t>
      </w:r>
      <w:r w:rsidR="007B108C" w:rsidRPr="007B08CE">
        <w:rPr>
          <w:rFonts w:ascii="TH SarabunPSK" w:hAnsi="TH SarabunPSK" w:cs="TH SarabunPSK" w:hint="cs"/>
          <w:color w:val="000000" w:themeColor="text1"/>
          <w:u w:val="single"/>
          <w:cs/>
        </w:rPr>
        <w:t>บาท</w:t>
      </w:r>
      <w:r w:rsidR="007B108C">
        <w:rPr>
          <w:rFonts w:ascii="TH SarabunPSK" w:hAnsi="TH SarabunPSK" w:cs="TH SarabunPSK"/>
          <w:color w:val="000000" w:themeColor="text1"/>
          <w:u w:val="single"/>
        </w:rPr>
        <w:t xml:space="preserve"> </w:t>
      </w:r>
    </w:p>
    <w:p w14:paraId="19BCFFCB" w14:textId="46EA624F" w:rsidR="00F47C1A" w:rsidRDefault="00F47C1A" w:rsidP="00F47C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26. </w:t>
      </w:r>
      <w:r w:rsidRPr="00BC68B0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สาขาวิชาเดียวกันหรือใกล้เคียงกัน</w:t>
      </w:r>
      <w:r w:rsidRPr="00BC68B0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ในประเทศ </w:t>
      </w:r>
    </w:p>
    <w:p w14:paraId="4CB84CA7" w14:textId="3E3DBE94" w:rsidR="005930B0" w:rsidRDefault="005930B0" w:rsidP="00F47C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C50D4E" w14:textId="1FAA3C92" w:rsidR="005930B0" w:rsidRPr="005930B0" w:rsidRDefault="005930B0" w:rsidP="005930B0">
      <w:pPr>
        <w:ind w:firstLine="720"/>
        <w:rPr>
          <w:rFonts w:ascii="TH SarabunPSK" w:hAnsi="TH SarabunPSK" w:cs="TH SarabunPSK"/>
          <w:sz w:val="32"/>
          <w:szCs w:val="32"/>
        </w:rPr>
      </w:pPr>
      <w:r w:rsidRPr="005930B0">
        <w:rPr>
          <w:rFonts w:ascii="TH SarabunPSK" w:hAnsi="TH SarabunPSK" w:cs="TH SarabunPSK" w:hint="cs"/>
          <w:sz w:val="32"/>
          <w:szCs w:val="32"/>
          <w:cs/>
        </w:rPr>
        <w:t xml:space="preserve">26.1 </w:t>
      </w:r>
      <w:r w:rsidRPr="005930B0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5930B0">
        <w:rPr>
          <w:rFonts w:ascii="TH SarabunPSK" w:hAnsi="TH SarabunPSK" w:cs="TH SarabunPSK" w:hint="cs"/>
          <w:sz w:val="32"/>
          <w:szCs w:val="32"/>
          <w:cs/>
        </w:rPr>
        <w:t>อุดมศึกษาเดียวกัน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842"/>
        <w:gridCol w:w="1850"/>
        <w:gridCol w:w="1128"/>
        <w:gridCol w:w="988"/>
        <w:gridCol w:w="998"/>
        <w:gridCol w:w="1557"/>
      </w:tblGrid>
      <w:tr w:rsidR="00F47C1A" w14:paraId="1FDD003A" w14:textId="77777777" w:rsidTr="00D47F2D">
        <w:tc>
          <w:tcPr>
            <w:tcW w:w="3369" w:type="dxa"/>
            <w:vMerge w:val="restart"/>
            <w:shd w:val="clear" w:color="auto" w:fill="E2EFD9"/>
          </w:tcPr>
          <w:p w14:paraId="02ADC346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vMerge w:val="restart"/>
            <w:shd w:val="clear" w:color="auto" w:fill="E2EFD9"/>
          </w:tcPr>
          <w:p w14:paraId="5F291491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42" w:type="dxa"/>
            <w:vMerge w:val="restart"/>
            <w:shd w:val="clear" w:color="auto" w:fill="E2EFD9"/>
          </w:tcPr>
          <w:p w14:paraId="4606EB19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ปีที่เปิด</w:t>
            </w:r>
          </w:p>
        </w:tc>
        <w:tc>
          <w:tcPr>
            <w:tcW w:w="1850" w:type="dxa"/>
            <w:vMerge w:val="restart"/>
            <w:shd w:val="clear" w:color="auto" w:fill="E2EFD9"/>
          </w:tcPr>
          <w:p w14:paraId="1276088F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3114" w:type="dxa"/>
            <w:gridSpan w:val="3"/>
            <w:shd w:val="clear" w:color="auto" w:fill="E2EFD9"/>
          </w:tcPr>
          <w:p w14:paraId="55330DB2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จำนวนนิสิตใหม่</w:t>
            </w:r>
          </w:p>
        </w:tc>
        <w:tc>
          <w:tcPr>
            <w:tcW w:w="1557" w:type="dxa"/>
            <w:shd w:val="clear" w:color="auto" w:fill="E2EFD9"/>
          </w:tcPr>
          <w:p w14:paraId="22A144E6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47C1A" w14:paraId="7BE83493" w14:textId="77777777" w:rsidTr="00D47F2D">
        <w:tc>
          <w:tcPr>
            <w:tcW w:w="3369" w:type="dxa"/>
            <w:vMerge/>
            <w:shd w:val="clear" w:color="auto" w:fill="E2EFD9"/>
          </w:tcPr>
          <w:p w14:paraId="7C5E6E49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E2EFD9"/>
          </w:tcPr>
          <w:p w14:paraId="4DB9CFB8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E2EFD9"/>
          </w:tcPr>
          <w:p w14:paraId="6C62A09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vMerge/>
            <w:shd w:val="clear" w:color="auto" w:fill="E2EFD9"/>
          </w:tcPr>
          <w:p w14:paraId="1EB74CB2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E2EFD9"/>
          </w:tcPr>
          <w:p w14:paraId="7906171C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88" w:type="dxa"/>
            <w:shd w:val="clear" w:color="auto" w:fill="E2EFD9"/>
          </w:tcPr>
          <w:p w14:paraId="79B19431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98" w:type="dxa"/>
            <w:shd w:val="clear" w:color="auto" w:fill="E2EFD9"/>
          </w:tcPr>
          <w:p w14:paraId="2C8F01EE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557" w:type="dxa"/>
            <w:shd w:val="clear" w:color="auto" w:fill="E2EFD9"/>
          </w:tcPr>
          <w:p w14:paraId="0549D11F" w14:textId="77777777" w:rsidR="00F47C1A" w:rsidRPr="00727EAA" w:rsidRDefault="00F47C1A" w:rsidP="0064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การได้งานทำ</w:t>
            </w:r>
          </w:p>
        </w:tc>
      </w:tr>
      <w:tr w:rsidR="00F47C1A" w14:paraId="31415E17" w14:textId="77777777" w:rsidTr="00D47F2D">
        <w:tc>
          <w:tcPr>
            <w:tcW w:w="3369" w:type="dxa"/>
            <w:shd w:val="clear" w:color="auto" w:fill="auto"/>
          </w:tcPr>
          <w:p w14:paraId="1635F2F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EB61E62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BB861BB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0B8A0B65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49E3C79B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426D5BB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7863CC6C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27A648B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C1A" w14:paraId="7496DF7D" w14:textId="77777777" w:rsidTr="00D47F2D">
        <w:tc>
          <w:tcPr>
            <w:tcW w:w="3369" w:type="dxa"/>
            <w:shd w:val="clear" w:color="auto" w:fill="auto"/>
          </w:tcPr>
          <w:p w14:paraId="33C3739F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C375760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21FFC0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40157A6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1306A388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00BC5C85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55361210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165FCF0D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C1A" w14:paraId="11664D53" w14:textId="77777777" w:rsidTr="00D47F2D">
        <w:tc>
          <w:tcPr>
            <w:tcW w:w="3369" w:type="dxa"/>
            <w:shd w:val="clear" w:color="auto" w:fill="auto"/>
          </w:tcPr>
          <w:p w14:paraId="5B08C056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9C77BE1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4E8625E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1212A54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705AD194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67271D97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62A70963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3D200B82" w14:textId="77777777" w:rsidR="00F47C1A" w:rsidRPr="00727EAA" w:rsidRDefault="00F47C1A" w:rsidP="00647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6A50C8" w14:textId="064B392B" w:rsidR="005930B0" w:rsidRPr="005930B0" w:rsidRDefault="005930B0" w:rsidP="005930B0">
      <w:pPr>
        <w:pStyle w:val="a3"/>
        <w:tabs>
          <w:tab w:val="left" w:pos="284"/>
          <w:tab w:val="left" w:pos="709"/>
          <w:tab w:val="left" w:pos="1418"/>
        </w:tabs>
        <w:ind w:right="-4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5930B0">
        <w:rPr>
          <w:rFonts w:ascii="TH SarabunPSK" w:hAnsi="TH SarabunPSK" w:cs="TH SarabunPSK" w:hint="cs"/>
          <w:cs/>
        </w:rPr>
        <w:t xml:space="preserve">26.2  </w:t>
      </w:r>
      <w:r w:rsidRPr="005930B0">
        <w:rPr>
          <w:rFonts w:ascii="TH SarabunPSK" w:hAnsi="TH SarabunPSK" w:cs="TH SarabunPSK"/>
          <w:cs/>
        </w:rPr>
        <w:t>สถาบัน</w:t>
      </w:r>
      <w:r w:rsidRPr="005930B0">
        <w:rPr>
          <w:rFonts w:ascii="TH SarabunPSK" w:hAnsi="TH SarabunPSK" w:cs="TH SarabunPSK" w:hint="cs"/>
          <w:cs/>
        </w:rPr>
        <w:t>อุดมศึกษาอื่น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1842"/>
        <w:gridCol w:w="1850"/>
        <w:gridCol w:w="1128"/>
        <w:gridCol w:w="988"/>
        <w:gridCol w:w="998"/>
        <w:gridCol w:w="1557"/>
      </w:tblGrid>
      <w:tr w:rsidR="005930B0" w14:paraId="7B316FDF" w14:textId="77777777" w:rsidTr="00EA216B">
        <w:tc>
          <w:tcPr>
            <w:tcW w:w="3369" w:type="dxa"/>
            <w:vMerge w:val="restart"/>
            <w:shd w:val="clear" w:color="auto" w:fill="E2EFD9"/>
          </w:tcPr>
          <w:p w14:paraId="721A117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vMerge w:val="restart"/>
            <w:shd w:val="clear" w:color="auto" w:fill="E2EFD9"/>
          </w:tcPr>
          <w:p w14:paraId="6D1C2CE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42" w:type="dxa"/>
            <w:vMerge w:val="restart"/>
            <w:shd w:val="clear" w:color="auto" w:fill="E2EFD9"/>
          </w:tcPr>
          <w:p w14:paraId="6CF2DEA6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ปีที่เปิด</w:t>
            </w:r>
          </w:p>
        </w:tc>
        <w:tc>
          <w:tcPr>
            <w:tcW w:w="1850" w:type="dxa"/>
            <w:vMerge w:val="restart"/>
            <w:shd w:val="clear" w:color="auto" w:fill="E2EFD9"/>
          </w:tcPr>
          <w:p w14:paraId="3C546C95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3114" w:type="dxa"/>
            <w:gridSpan w:val="3"/>
            <w:shd w:val="clear" w:color="auto" w:fill="E2EFD9"/>
          </w:tcPr>
          <w:p w14:paraId="0DD667B9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จำนวนนิสิตใหม่</w:t>
            </w:r>
          </w:p>
        </w:tc>
        <w:tc>
          <w:tcPr>
            <w:tcW w:w="1557" w:type="dxa"/>
            <w:shd w:val="clear" w:color="auto" w:fill="E2EFD9"/>
          </w:tcPr>
          <w:p w14:paraId="7555E4A4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930B0" w14:paraId="029B9767" w14:textId="77777777" w:rsidTr="00EA216B">
        <w:tc>
          <w:tcPr>
            <w:tcW w:w="3369" w:type="dxa"/>
            <w:vMerge/>
            <w:shd w:val="clear" w:color="auto" w:fill="E2EFD9"/>
          </w:tcPr>
          <w:p w14:paraId="329DA770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E2EFD9"/>
          </w:tcPr>
          <w:p w14:paraId="652D3D0A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E2EFD9"/>
          </w:tcPr>
          <w:p w14:paraId="138BA22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vMerge/>
            <w:shd w:val="clear" w:color="auto" w:fill="E2EFD9"/>
          </w:tcPr>
          <w:p w14:paraId="6ED916EC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E2EFD9"/>
          </w:tcPr>
          <w:p w14:paraId="19514AA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88" w:type="dxa"/>
            <w:shd w:val="clear" w:color="auto" w:fill="E2EFD9"/>
          </w:tcPr>
          <w:p w14:paraId="5EA8D5BB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998" w:type="dxa"/>
            <w:shd w:val="clear" w:color="auto" w:fill="E2EFD9"/>
          </w:tcPr>
          <w:p w14:paraId="0E1C5F9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</w:t>
            </w:r>
          </w:p>
        </w:tc>
        <w:tc>
          <w:tcPr>
            <w:tcW w:w="1557" w:type="dxa"/>
            <w:shd w:val="clear" w:color="auto" w:fill="E2EFD9"/>
          </w:tcPr>
          <w:p w14:paraId="718B2872" w14:textId="77777777" w:rsidR="005930B0" w:rsidRPr="00727EAA" w:rsidRDefault="005930B0" w:rsidP="00EA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การได้งานทำ</w:t>
            </w:r>
          </w:p>
        </w:tc>
      </w:tr>
      <w:tr w:rsidR="005930B0" w14:paraId="7D993EC8" w14:textId="77777777" w:rsidTr="00EA216B">
        <w:tc>
          <w:tcPr>
            <w:tcW w:w="3369" w:type="dxa"/>
            <w:shd w:val="clear" w:color="auto" w:fill="auto"/>
          </w:tcPr>
          <w:p w14:paraId="260BF2CE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36E9F02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5D6D5DC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0DD7335D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13DA337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34F5AE1B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50251308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3957EFDA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0B0" w14:paraId="76F49260" w14:textId="77777777" w:rsidTr="00EA216B">
        <w:tc>
          <w:tcPr>
            <w:tcW w:w="3369" w:type="dxa"/>
            <w:shd w:val="clear" w:color="auto" w:fill="auto"/>
          </w:tcPr>
          <w:p w14:paraId="7B0A6E85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A3EEBDC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AEB476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6F1E937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030BB7F7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739D24B7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6E96843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1F5ABC3F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0B0" w14:paraId="535CE14A" w14:textId="77777777" w:rsidTr="00EA216B">
        <w:tc>
          <w:tcPr>
            <w:tcW w:w="3369" w:type="dxa"/>
            <w:shd w:val="clear" w:color="auto" w:fill="auto"/>
          </w:tcPr>
          <w:p w14:paraId="1FA076BF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9F83941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2B95178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0" w:type="dxa"/>
            <w:shd w:val="clear" w:color="auto" w:fill="auto"/>
          </w:tcPr>
          <w:p w14:paraId="4A776726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14:paraId="61BCEEB3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14:paraId="281E3753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14:paraId="2A3D2D04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07F4BF55" w14:textId="77777777" w:rsidR="005930B0" w:rsidRPr="00727EAA" w:rsidRDefault="005930B0" w:rsidP="00EA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A4BC65" w14:textId="77777777" w:rsidR="005930B0" w:rsidRDefault="005930B0" w:rsidP="009130A4">
      <w:pPr>
        <w:pStyle w:val="a3"/>
        <w:tabs>
          <w:tab w:val="left" w:pos="284"/>
          <w:tab w:val="left" w:pos="1418"/>
        </w:tabs>
        <w:ind w:right="-40"/>
        <w:jc w:val="left"/>
        <w:rPr>
          <w:rFonts w:ascii="TH SarabunPSK" w:hAnsi="TH SarabunPSK" w:cs="TH SarabunPSK"/>
          <w:b/>
          <w:bCs/>
          <w:color w:val="FF0000"/>
        </w:rPr>
      </w:pPr>
    </w:p>
    <w:p w14:paraId="7AD47099" w14:textId="6CCFC59E" w:rsidR="0087798F" w:rsidRP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>27. 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798F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ประชาสัมพันธ์หลักสูตรมากกว่าหนึ่งปริญญา  </w:t>
      </w:r>
    </w:p>
    <w:p w14:paraId="7DB36CD7" w14:textId="6531C515" w:rsid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ab/>
        <w:t xml:space="preserve">27.1  กลุ่มเป้าหมาย  </w:t>
      </w:r>
    </w:p>
    <w:p w14:paraId="02B69EEF" w14:textId="21604168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200AB0F8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162B495" w14:textId="26FBAC38" w:rsidR="0087798F" w:rsidRPr="0087798F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</w:p>
    <w:p w14:paraId="4DAF6AD9" w14:textId="3502786F" w:rsidR="0087798F" w:rsidRDefault="0087798F" w:rsidP="0087798F">
      <w:pPr>
        <w:rPr>
          <w:rFonts w:ascii="TH SarabunPSK" w:hAnsi="TH SarabunPSK" w:cs="TH SarabunPSK"/>
          <w:sz w:val="32"/>
          <w:szCs w:val="32"/>
        </w:rPr>
      </w:pPr>
      <w:r w:rsidRPr="0087798F">
        <w:rPr>
          <w:rFonts w:ascii="TH SarabunPSK" w:hAnsi="TH SarabunPSK" w:cs="TH SarabunPSK"/>
          <w:sz w:val="32"/>
          <w:szCs w:val="32"/>
          <w:cs/>
        </w:rPr>
        <w:tab/>
        <w:t>27.2  กลยุทธ์การประชาสัมพันธ์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6AEA0D93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017BDAF" w14:textId="77777777" w:rsidR="0087798F" w:rsidRPr="005509CD" w:rsidRDefault="0087798F" w:rsidP="008779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808"/>
        <w:rPr>
          <w:rFonts w:ascii="TH SarabunPSK" w:hAnsi="TH SarabunPSK" w:cs="TH SarabunPSK"/>
          <w:sz w:val="32"/>
          <w:szCs w:val="32"/>
        </w:rPr>
      </w:pPr>
      <w:r w:rsidRPr="005509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509C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79B267E" w14:textId="4540454D" w:rsidR="0087798F" w:rsidRPr="0087798F" w:rsidRDefault="0087798F" w:rsidP="0087798F">
      <w:pPr>
        <w:rPr>
          <w:rFonts w:ascii="TH SarabunPSK" w:hAnsi="TH SarabunPSK" w:cs="TH SarabunPSK"/>
          <w:sz w:val="32"/>
          <w:szCs w:val="32"/>
          <w:cs/>
        </w:rPr>
        <w:sectPr w:rsidR="0087798F" w:rsidRPr="0087798F" w:rsidSect="001D4C97">
          <w:pgSz w:w="16838" w:h="11906" w:orient="landscape"/>
          <w:pgMar w:top="1440" w:right="1440" w:bottom="1440" w:left="1440" w:header="720" w:footer="720" w:gutter="0"/>
          <w:cols w:space="720"/>
          <w:docGrid w:linePitch="381"/>
        </w:sectPr>
      </w:pPr>
    </w:p>
    <w:p w14:paraId="394CFCA4" w14:textId="77777777" w:rsidR="001B06D3" w:rsidRDefault="001B06D3" w:rsidP="001B06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84EBC7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hAnsi="TH SarabunPSK" w:cs="TH SarabunPSK"/>
          <w:sz w:val="32"/>
          <w:szCs w:val="32"/>
        </w:rPr>
      </w:pPr>
      <w:r w:rsidRPr="008B5A5E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ขอรับรองว่าข้อความทั้งหมดที่ได้ระบุไว้ในเอกสารนี้เป็นความจริงทุกประการ</w:t>
      </w:r>
    </w:p>
    <w:p w14:paraId="5B562714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32618CA" w14:textId="77777777" w:rsidR="001B06D3" w:rsidRPr="008B5A5E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3791ADCA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6AC4DEE5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1DA7E018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>ประธานหลักสูตร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ที่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</w:t>
      </w: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B5A5E">
        <w:rPr>
          <w:rFonts w:ascii="TH SarabunPSK" w:eastAsia="Calibri" w:hAnsi="TH SarabunPSK" w:cs="TH SarabunPSK"/>
          <w:sz w:val="32"/>
          <w:szCs w:val="32"/>
          <w:u w:val="dotted"/>
          <w:cs/>
        </w:rPr>
        <w:t>ประธานหลักสูตร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ที่ 2</w:t>
      </w:r>
    </w:p>
    <w:p w14:paraId="4C4CB795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62BB82E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6458983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74B94765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02F4E19C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คณบดีคณะ-วิทยาลัย/ผู้อำนวยการสถาบัน</w:t>
      </w:r>
    </w:p>
    <w:p w14:paraId="077FD127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หลักสูตรที่ 1</w:t>
      </w:r>
    </w:p>
    <w:p w14:paraId="4D87707A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FF2E8B4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4D61DA2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/>
          <w:sz w:val="32"/>
          <w:szCs w:val="32"/>
          <w:cs/>
        </w:rPr>
        <w:t>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</w:t>
      </w:r>
    </w:p>
    <w:p w14:paraId="253B73F8" w14:textId="77777777" w:rsidR="001B06D3" w:rsidRPr="007524C8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7524C8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74DCB9B2" w14:textId="77777777" w:rsidR="001B06D3" w:rsidRDefault="001B06D3" w:rsidP="001B06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5A5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คณบดีคณะ-วิทยาลัย/ผู้อำนวยการสถาบัน</w:t>
      </w:r>
    </w:p>
    <w:p w14:paraId="57173D60" w14:textId="77777777" w:rsidR="00EE193E" w:rsidRDefault="001B06D3" w:rsidP="000D6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หลักสูตรที่ 2</w:t>
      </w:r>
    </w:p>
    <w:p w14:paraId="0C8A6027" w14:textId="77777777" w:rsidR="000D6275" w:rsidRDefault="000D6275" w:rsidP="000D6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61187B2" w14:textId="77777777" w:rsidR="000D6275" w:rsidRDefault="000D6275" w:rsidP="000D6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3B6D493" w14:textId="77777777" w:rsidR="000D6275" w:rsidRDefault="000D6275" w:rsidP="000D6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sectPr w:rsidR="000D6275" w:rsidSect="001D4C97"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37E4B" w14:textId="77777777" w:rsidR="009F03C9" w:rsidRDefault="009F03C9" w:rsidP="009B385D">
      <w:r>
        <w:separator/>
      </w:r>
    </w:p>
  </w:endnote>
  <w:endnote w:type="continuationSeparator" w:id="0">
    <w:p w14:paraId="152EF399" w14:textId="77777777" w:rsidR="009F03C9" w:rsidRDefault="009F03C9" w:rsidP="009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B04B" w14:textId="77777777" w:rsidR="009F03C9" w:rsidRDefault="009F03C9" w:rsidP="009B385D">
      <w:r>
        <w:separator/>
      </w:r>
    </w:p>
  </w:footnote>
  <w:footnote w:type="continuationSeparator" w:id="0">
    <w:p w14:paraId="1B89090E" w14:textId="77777777" w:rsidR="009F03C9" w:rsidRDefault="009F03C9" w:rsidP="009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D30C5" w14:textId="77777777" w:rsidR="00F471F1" w:rsidRPr="009B385D" w:rsidRDefault="00F471F1">
    <w:pPr>
      <w:pStyle w:val="a8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 w:hint="cs"/>
        <w:sz w:val="32"/>
        <w:szCs w:val="32"/>
        <w:cs/>
      </w:rPr>
      <w:t>-</w:t>
    </w:r>
    <w:r w:rsidRPr="009B385D">
      <w:rPr>
        <w:rFonts w:ascii="TH SarabunPSK" w:eastAsia="Times New Roman" w:hAnsi="TH SarabunPSK" w:cs="TH SarabunPSK"/>
        <w:sz w:val="32"/>
        <w:szCs w:val="32"/>
      </w:rPr>
      <w:t xml:space="preserve"> </w:t>
    </w:r>
    <w:r w:rsidRPr="009B385D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9B385D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9B385D">
      <w:rPr>
        <w:rFonts w:ascii="TH SarabunPSK" w:eastAsia="Times New Roman" w:hAnsi="TH SarabunPSK" w:cs="TH SarabunPSK"/>
        <w:sz w:val="32"/>
        <w:szCs w:val="32"/>
      </w:rPr>
      <w:fldChar w:fldCharType="separate"/>
    </w:r>
    <w:r w:rsidRPr="005C434D">
      <w:rPr>
        <w:rFonts w:ascii="TH SarabunPSK" w:eastAsia="Times New Roman" w:hAnsi="TH SarabunPSK" w:cs="TH SarabunPSK"/>
        <w:noProof/>
        <w:sz w:val="32"/>
        <w:szCs w:val="32"/>
      </w:rPr>
      <w:t>6</w:t>
    </w:r>
    <w:r w:rsidRPr="009B385D">
      <w:rPr>
        <w:rFonts w:ascii="TH SarabunPSK" w:eastAsia="Times New Roman" w:hAnsi="TH SarabunPSK" w:cs="TH SarabunPSK"/>
        <w:noProof/>
        <w:sz w:val="32"/>
        <w:szCs w:val="32"/>
      </w:rPr>
      <w:fldChar w:fldCharType="end"/>
    </w:r>
    <w:r w:rsidRPr="009B385D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 w:hint="cs"/>
        <w:sz w:val="32"/>
        <w:szCs w:val="32"/>
        <w:cs/>
      </w:rPr>
      <w:t>-</w:t>
    </w:r>
  </w:p>
  <w:p w14:paraId="7124EB93" w14:textId="77777777" w:rsidR="00F471F1" w:rsidRDefault="00F471F1">
    <w:pPr>
      <w:pStyle w:val="a8"/>
    </w:pPr>
  </w:p>
  <w:p w14:paraId="7187BE74" w14:textId="77777777" w:rsidR="00F471F1" w:rsidRDefault="00F47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D2306"/>
    <w:multiLevelType w:val="hybridMultilevel"/>
    <w:tmpl w:val="C7FED7C0"/>
    <w:lvl w:ilvl="0" w:tplc="F0DAA0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236"/>
    <w:multiLevelType w:val="hybridMultilevel"/>
    <w:tmpl w:val="05AE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554"/>
    <w:multiLevelType w:val="hybridMultilevel"/>
    <w:tmpl w:val="277E5922"/>
    <w:lvl w:ilvl="0" w:tplc="77DCBB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16"/>
    <w:multiLevelType w:val="hybridMultilevel"/>
    <w:tmpl w:val="F0020F46"/>
    <w:lvl w:ilvl="0" w:tplc="570E2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656931"/>
    <w:multiLevelType w:val="multilevel"/>
    <w:tmpl w:val="7144B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65BB098C"/>
    <w:multiLevelType w:val="multilevel"/>
    <w:tmpl w:val="3C388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75EA7585"/>
    <w:multiLevelType w:val="hybridMultilevel"/>
    <w:tmpl w:val="2EEA10D8"/>
    <w:lvl w:ilvl="0" w:tplc="3C0629C8">
      <w:start w:val="3"/>
      <w:numFmt w:val="bullet"/>
      <w:lvlText w:val="-"/>
      <w:lvlJc w:val="left"/>
      <w:pPr>
        <w:ind w:left="17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97E298D"/>
    <w:multiLevelType w:val="hybridMultilevel"/>
    <w:tmpl w:val="AE207554"/>
    <w:lvl w:ilvl="0" w:tplc="7A8CE0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480186">
    <w:abstractNumId w:val="5"/>
  </w:num>
  <w:num w:numId="2" w16cid:durableId="1951737553">
    <w:abstractNumId w:val="2"/>
  </w:num>
  <w:num w:numId="3" w16cid:durableId="2030330283">
    <w:abstractNumId w:val="7"/>
  </w:num>
  <w:num w:numId="4" w16cid:durableId="462964167">
    <w:abstractNumId w:val="3"/>
  </w:num>
  <w:num w:numId="5" w16cid:durableId="1181891426">
    <w:abstractNumId w:val="1"/>
  </w:num>
  <w:num w:numId="6" w16cid:durableId="76102654">
    <w:abstractNumId w:val="6"/>
  </w:num>
  <w:num w:numId="7" w16cid:durableId="722679455">
    <w:abstractNumId w:val="0"/>
  </w:num>
  <w:num w:numId="8" w16cid:durableId="1466924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5"/>
    <w:rsid w:val="00001A06"/>
    <w:rsid w:val="00007270"/>
    <w:rsid w:val="00011191"/>
    <w:rsid w:val="00012C4B"/>
    <w:rsid w:val="00027C20"/>
    <w:rsid w:val="000356A7"/>
    <w:rsid w:val="00044B83"/>
    <w:rsid w:val="00054C58"/>
    <w:rsid w:val="000605D9"/>
    <w:rsid w:val="00061A50"/>
    <w:rsid w:val="00066A0F"/>
    <w:rsid w:val="00071EEF"/>
    <w:rsid w:val="00074D01"/>
    <w:rsid w:val="0008170B"/>
    <w:rsid w:val="00083C71"/>
    <w:rsid w:val="000944A8"/>
    <w:rsid w:val="000A35B6"/>
    <w:rsid w:val="000C63C9"/>
    <w:rsid w:val="000D5806"/>
    <w:rsid w:val="000D6275"/>
    <w:rsid w:val="000D6EE8"/>
    <w:rsid w:val="000E3B0A"/>
    <w:rsid w:val="000E5679"/>
    <w:rsid w:val="000F63F2"/>
    <w:rsid w:val="00102D56"/>
    <w:rsid w:val="00105904"/>
    <w:rsid w:val="00111B6B"/>
    <w:rsid w:val="0012230F"/>
    <w:rsid w:val="00123195"/>
    <w:rsid w:val="00125133"/>
    <w:rsid w:val="00132684"/>
    <w:rsid w:val="001530E0"/>
    <w:rsid w:val="0015485B"/>
    <w:rsid w:val="001548FF"/>
    <w:rsid w:val="0016415C"/>
    <w:rsid w:val="001733F6"/>
    <w:rsid w:val="0018352C"/>
    <w:rsid w:val="00183CB7"/>
    <w:rsid w:val="00184698"/>
    <w:rsid w:val="00185A32"/>
    <w:rsid w:val="00191E51"/>
    <w:rsid w:val="001952D5"/>
    <w:rsid w:val="001971EF"/>
    <w:rsid w:val="001B06D3"/>
    <w:rsid w:val="001B689B"/>
    <w:rsid w:val="001B7E5E"/>
    <w:rsid w:val="001C4203"/>
    <w:rsid w:val="001D4C97"/>
    <w:rsid w:val="001E26CD"/>
    <w:rsid w:val="002078A9"/>
    <w:rsid w:val="00225A2B"/>
    <w:rsid w:val="00226C57"/>
    <w:rsid w:val="00231A8A"/>
    <w:rsid w:val="00232887"/>
    <w:rsid w:val="00236483"/>
    <w:rsid w:val="00247DDD"/>
    <w:rsid w:val="002734CB"/>
    <w:rsid w:val="00281C34"/>
    <w:rsid w:val="00282571"/>
    <w:rsid w:val="002848B4"/>
    <w:rsid w:val="00291405"/>
    <w:rsid w:val="002A419E"/>
    <w:rsid w:val="002B78A9"/>
    <w:rsid w:val="002C27EA"/>
    <w:rsid w:val="002D241E"/>
    <w:rsid w:val="0030079C"/>
    <w:rsid w:val="003024C1"/>
    <w:rsid w:val="00305EC0"/>
    <w:rsid w:val="00306CA9"/>
    <w:rsid w:val="00324BF5"/>
    <w:rsid w:val="00331B25"/>
    <w:rsid w:val="00346C24"/>
    <w:rsid w:val="00347069"/>
    <w:rsid w:val="00355492"/>
    <w:rsid w:val="0035666C"/>
    <w:rsid w:val="0036004F"/>
    <w:rsid w:val="003669D0"/>
    <w:rsid w:val="003721C4"/>
    <w:rsid w:val="00377DD7"/>
    <w:rsid w:val="00383266"/>
    <w:rsid w:val="00383DB4"/>
    <w:rsid w:val="003860C6"/>
    <w:rsid w:val="00387270"/>
    <w:rsid w:val="00392286"/>
    <w:rsid w:val="003C5F79"/>
    <w:rsid w:val="003C6175"/>
    <w:rsid w:val="003D0746"/>
    <w:rsid w:val="003D690F"/>
    <w:rsid w:val="003E4BF0"/>
    <w:rsid w:val="003F5634"/>
    <w:rsid w:val="00420406"/>
    <w:rsid w:val="00421F11"/>
    <w:rsid w:val="00423CD7"/>
    <w:rsid w:val="00426AAD"/>
    <w:rsid w:val="004274FF"/>
    <w:rsid w:val="00434314"/>
    <w:rsid w:val="00440E4C"/>
    <w:rsid w:val="004441C9"/>
    <w:rsid w:val="00451380"/>
    <w:rsid w:val="00456001"/>
    <w:rsid w:val="004571AC"/>
    <w:rsid w:val="004572F2"/>
    <w:rsid w:val="00460EA1"/>
    <w:rsid w:val="00481DFB"/>
    <w:rsid w:val="00490A84"/>
    <w:rsid w:val="0049310F"/>
    <w:rsid w:val="004A02C8"/>
    <w:rsid w:val="004A70BD"/>
    <w:rsid w:val="004B2C42"/>
    <w:rsid w:val="004B44A8"/>
    <w:rsid w:val="004C267E"/>
    <w:rsid w:val="004C2C44"/>
    <w:rsid w:val="004C45CD"/>
    <w:rsid w:val="004C6646"/>
    <w:rsid w:val="004D4A0F"/>
    <w:rsid w:val="004D674B"/>
    <w:rsid w:val="004E1D96"/>
    <w:rsid w:val="004F2A03"/>
    <w:rsid w:val="00503D28"/>
    <w:rsid w:val="00514110"/>
    <w:rsid w:val="005233B2"/>
    <w:rsid w:val="00527DE6"/>
    <w:rsid w:val="005315C9"/>
    <w:rsid w:val="005319CF"/>
    <w:rsid w:val="00545EF5"/>
    <w:rsid w:val="005509CD"/>
    <w:rsid w:val="0055361F"/>
    <w:rsid w:val="005539E8"/>
    <w:rsid w:val="00554F52"/>
    <w:rsid w:val="0057408A"/>
    <w:rsid w:val="00581875"/>
    <w:rsid w:val="00590001"/>
    <w:rsid w:val="0059125D"/>
    <w:rsid w:val="005930B0"/>
    <w:rsid w:val="00594B43"/>
    <w:rsid w:val="0059696B"/>
    <w:rsid w:val="00597894"/>
    <w:rsid w:val="005A252E"/>
    <w:rsid w:val="005A4591"/>
    <w:rsid w:val="005A51E8"/>
    <w:rsid w:val="005A62BC"/>
    <w:rsid w:val="005B511F"/>
    <w:rsid w:val="005C2860"/>
    <w:rsid w:val="005C434D"/>
    <w:rsid w:val="005C5B8F"/>
    <w:rsid w:val="005C6144"/>
    <w:rsid w:val="005E4DFA"/>
    <w:rsid w:val="0060476A"/>
    <w:rsid w:val="00614D23"/>
    <w:rsid w:val="00620B7B"/>
    <w:rsid w:val="00620FAD"/>
    <w:rsid w:val="00621A92"/>
    <w:rsid w:val="00626009"/>
    <w:rsid w:val="00632417"/>
    <w:rsid w:val="00636AC3"/>
    <w:rsid w:val="00647964"/>
    <w:rsid w:val="00651554"/>
    <w:rsid w:val="00657FAD"/>
    <w:rsid w:val="0066381D"/>
    <w:rsid w:val="006659FD"/>
    <w:rsid w:val="00670392"/>
    <w:rsid w:val="006A02B5"/>
    <w:rsid w:val="006A0FB2"/>
    <w:rsid w:val="006A0FCC"/>
    <w:rsid w:val="006A38F4"/>
    <w:rsid w:val="006C0FB6"/>
    <w:rsid w:val="006C1D0F"/>
    <w:rsid w:val="006D50E6"/>
    <w:rsid w:val="006D65EA"/>
    <w:rsid w:val="006E07B8"/>
    <w:rsid w:val="006E7EBD"/>
    <w:rsid w:val="006F7EF3"/>
    <w:rsid w:val="00701140"/>
    <w:rsid w:val="00711836"/>
    <w:rsid w:val="007147F7"/>
    <w:rsid w:val="00716A4E"/>
    <w:rsid w:val="00720614"/>
    <w:rsid w:val="00727EAA"/>
    <w:rsid w:val="007310EE"/>
    <w:rsid w:val="007541A6"/>
    <w:rsid w:val="00756AC3"/>
    <w:rsid w:val="00760225"/>
    <w:rsid w:val="0076596C"/>
    <w:rsid w:val="00767522"/>
    <w:rsid w:val="007742C4"/>
    <w:rsid w:val="00786AD5"/>
    <w:rsid w:val="00790375"/>
    <w:rsid w:val="00790BB6"/>
    <w:rsid w:val="007A491F"/>
    <w:rsid w:val="007B08CE"/>
    <w:rsid w:val="007B108C"/>
    <w:rsid w:val="007B1CBA"/>
    <w:rsid w:val="007B320F"/>
    <w:rsid w:val="007B48EE"/>
    <w:rsid w:val="007B6ABF"/>
    <w:rsid w:val="007B791C"/>
    <w:rsid w:val="007D3DD2"/>
    <w:rsid w:val="007D46D1"/>
    <w:rsid w:val="007E7BA3"/>
    <w:rsid w:val="007F3D41"/>
    <w:rsid w:val="007F3D66"/>
    <w:rsid w:val="00806927"/>
    <w:rsid w:val="00807216"/>
    <w:rsid w:val="0081494F"/>
    <w:rsid w:val="00815711"/>
    <w:rsid w:val="00820A6C"/>
    <w:rsid w:val="00821833"/>
    <w:rsid w:val="008355DD"/>
    <w:rsid w:val="008376BF"/>
    <w:rsid w:val="0084234B"/>
    <w:rsid w:val="0084418E"/>
    <w:rsid w:val="00845E7D"/>
    <w:rsid w:val="008651DD"/>
    <w:rsid w:val="00867962"/>
    <w:rsid w:val="0087798F"/>
    <w:rsid w:val="00883057"/>
    <w:rsid w:val="00891BEA"/>
    <w:rsid w:val="00897677"/>
    <w:rsid w:val="008B0660"/>
    <w:rsid w:val="008D5635"/>
    <w:rsid w:val="008E0410"/>
    <w:rsid w:val="008E458F"/>
    <w:rsid w:val="008F1997"/>
    <w:rsid w:val="00910502"/>
    <w:rsid w:val="009130A4"/>
    <w:rsid w:val="009211FE"/>
    <w:rsid w:val="00921AA9"/>
    <w:rsid w:val="009239FC"/>
    <w:rsid w:val="00940BCC"/>
    <w:rsid w:val="00941D08"/>
    <w:rsid w:val="00950768"/>
    <w:rsid w:val="00976BDD"/>
    <w:rsid w:val="00982735"/>
    <w:rsid w:val="00987BD1"/>
    <w:rsid w:val="00987DDA"/>
    <w:rsid w:val="00991222"/>
    <w:rsid w:val="00992309"/>
    <w:rsid w:val="00994834"/>
    <w:rsid w:val="009A2864"/>
    <w:rsid w:val="009B385D"/>
    <w:rsid w:val="009D06A4"/>
    <w:rsid w:val="009D0FBB"/>
    <w:rsid w:val="009D3B59"/>
    <w:rsid w:val="009D7387"/>
    <w:rsid w:val="009E54BB"/>
    <w:rsid w:val="009F03C9"/>
    <w:rsid w:val="009F7498"/>
    <w:rsid w:val="00A134CE"/>
    <w:rsid w:val="00A13DF0"/>
    <w:rsid w:val="00A15726"/>
    <w:rsid w:val="00A15931"/>
    <w:rsid w:val="00A20E45"/>
    <w:rsid w:val="00A25DBE"/>
    <w:rsid w:val="00A3472E"/>
    <w:rsid w:val="00A366BD"/>
    <w:rsid w:val="00A45B3F"/>
    <w:rsid w:val="00A55CC1"/>
    <w:rsid w:val="00A566C0"/>
    <w:rsid w:val="00A604B4"/>
    <w:rsid w:val="00A74B97"/>
    <w:rsid w:val="00A81F00"/>
    <w:rsid w:val="00A82AA4"/>
    <w:rsid w:val="00A96073"/>
    <w:rsid w:val="00A96314"/>
    <w:rsid w:val="00A96ED6"/>
    <w:rsid w:val="00AA0435"/>
    <w:rsid w:val="00AA0507"/>
    <w:rsid w:val="00AB1328"/>
    <w:rsid w:val="00AB66D6"/>
    <w:rsid w:val="00AC59D1"/>
    <w:rsid w:val="00AD0F47"/>
    <w:rsid w:val="00AD3851"/>
    <w:rsid w:val="00AF422C"/>
    <w:rsid w:val="00B029B9"/>
    <w:rsid w:val="00B11245"/>
    <w:rsid w:val="00B12A2F"/>
    <w:rsid w:val="00B16B81"/>
    <w:rsid w:val="00B6312C"/>
    <w:rsid w:val="00B67F76"/>
    <w:rsid w:val="00B701D7"/>
    <w:rsid w:val="00B74ECF"/>
    <w:rsid w:val="00B751AD"/>
    <w:rsid w:val="00B77D16"/>
    <w:rsid w:val="00B810AA"/>
    <w:rsid w:val="00B815CD"/>
    <w:rsid w:val="00B8594E"/>
    <w:rsid w:val="00B868A6"/>
    <w:rsid w:val="00B9146C"/>
    <w:rsid w:val="00B91B3C"/>
    <w:rsid w:val="00B95608"/>
    <w:rsid w:val="00B95FEB"/>
    <w:rsid w:val="00BB359B"/>
    <w:rsid w:val="00BC2159"/>
    <w:rsid w:val="00BC2FD0"/>
    <w:rsid w:val="00BC752E"/>
    <w:rsid w:val="00BC7584"/>
    <w:rsid w:val="00BD103A"/>
    <w:rsid w:val="00BD1906"/>
    <w:rsid w:val="00BD2DBC"/>
    <w:rsid w:val="00BF075F"/>
    <w:rsid w:val="00BF0BC7"/>
    <w:rsid w:val="00BF7194"/>
    <w:rsid w:val="00C075A1"/>
    <w:rsid w:val="00C1571F"/>
    <w:rsid w:val="00C40479"/>
    <w:rsid w:val="00C44C60"/>
    <w:rsid w:val="00C61C77"/>
    <w:rsid w:val="00C63157"/>
    <w:rsid w:val="00C71AA6"/>
    <w:rsid w:val="00C72023"/>
    <w:rsid w:val="00C764BD"/>
    <w:rsid w:val="00C9238D"/>
    <w:rsid w:val="00C96048"/>
    <w:rsid w:val="00CA27E9"/>
    <w:rsid w:val="00CB502C"/>
    <w:rsid w:val="00CB69FB"/>
    <w:rsid w:val="00CC142A"/>
    <w:rsid w:val="00CC4941"/>
    <w:rsid w:val="00CC6E01"/>
    <w:rsid w:val="00CD0397"/>
    <w:rsid w:val="00CD185C"/>
    <w:rsid w:val="00CD3FA7"/>
    <w:rsid w:val="00CE4952"/>
    <w:rsid w:val="00CE6449"/>
    <w:rsid w:val="00CF1883"/>
    <w:rsid w:val="00D01074"/>
    <w:rsid w:val="00D02A33"/>
    <w:rsid w:val="00D02BDD"/>
    <w:rsid w:val="00D06679"/>
    <w:rsid w:val="00D33741"/>
    <w:rsid w:val="00D3394E"/>
    <w:rsid w:val="00D40343"/>
    <w:rsid w:val="00D417A3"/>
    <w:rsid w:val="00D47F2D"/>
    <w:rsid w:val="00D50001"/>
    <w:rsid w:val="00D51332"/>
    <w:rsid w:val="00D65E29"/>
    <w:rsid w:val="00D66A0A"/>
    <w:rsid w:val="00D842F7"/>
    <w:rsid w:val="00D95DF0"/>
    <w:rsid w:val="00DA3229"/>
    <w:rsid w:val="00DA3AAD"/>
    <w:rsid w:val="00DB26CA"/>
    <w:rsid w:val="00DC5406"/>
    <w:rsid w:val="00DC5605"/>
    <w:rsid w:val="00DD2020"/>
    <w:rsid w:val="00DD7AEE"/>
    <w:rsid w:val="00DE0367"/>
    <w:rsid w:val="00DE0A8B"/>
    <w:rsid w:val="00DE5270"/>
    <w:rsid w:val="00DF3134"/>
    <w:rsid w:val="00DF3890"/>
    <w:rsid w:val="00DF7B4C"/>
    <w:rsid w:val="00E03F02"/>
    <w:rsid w:val="00E13317"/>
    <w:rsid w:val="00E1434A"/>
    <w:rsid w:val="00E15E75"/>
    <w:rsid w:val="00E20674"/>
    <w:rsid w:val="00E31788"/>
    <w:rsid w:val="00E33FE1"/>
    <w:rsid w:val="00E367A1"/>
    <w:rsid w:val="00E44CA1"/>
    <w:rsid w:val="00E5366A"/>
    <w:rsid w:val="00E76011"/>
    <w:rsid w:val="00E815CA"/>
    <w:rsid w:val="00E82FE2"/>
    <w:rsid w:val="00E9459C"/>
    <w:rsid w:val="00EA1C51"/>
    <w:rsid w:val="00EA29FB"/>
    <w:rsid w:val="00EA2DD7"/>
    <w:rsid w:val="00EC724C"/>
    <w:rsid w:val="00ED02B3"/>
    <w:rsid w:val="00ED5C48"/>
    <w:rsid w:val="00ED6F3B"/>
    <w:rsid w:val="00EE193E"/>
    <w:rsid w:val="00EE5ACD"/>
    <w:rsid w:val="00EF13BA"/>
    <w:rsid w:val="00EF4F72"/>
    <w:rsid w:val="00F03203"/>
    <w:rsid w:val="00F044FD"/>
    <w:rsid w:val="00F0600E"/>
    <w:rsid w:val="00F06246"/>
    <w:rsid w:val="00F07B93"/>
    <w:rsid w:val="00F2146B"/>
    <w:rsid w:val="00F448C6"/>
    <w:rsid w:val="00F471F1"/>
    <w:rsid w:val="00F47C1A"/>
    <w:rsid w:val="00F6098A"/>
    <w:rsid w:val="00F6625B"/>
    <w:rsid w:val="00F7052F"/>
    <w:rsid w:val="00F80A84"/>
    <w:rsid w:val="00FA1F48"/>
    <w:rsid w:val="00FA6753"/>
    <w:rsid w:val="00FC4046"/>
    <w:rsid w:val="00FC50DA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38770"/>
  <w15:chartTrackingRefBased/>
  <w15:docId w15:val="{DB9119DE-6C4B-CE43-8CD8-8BC7FF7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AD5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AD5"/>
    <w:pPr>
      <w:jc w:val="thaiDistribute"/>
    </w:pPr>
    <w:rPr>
      <w:sz w:val="32"/>
      <w:szCs w:val="32"/>
    </w:rPr>
  </w:style>
  <w:style w:type="paragraph" w:styleId="a5">
    <w:name w:val="Subtitle"/>
    <w:basedOn w:val="a"/>
    <w:qFormat/>
    <w:rsid w:val="00786AD5"/>
    <w:pPr>
      <w:jc w:val="center"/>
    </w:pPr>
    <w:rPr>
      <w:b/>
      <w:bCs/>
      <w:sz w:val="32"/>
      <w:szCs w:val="32"/>
    </w:rPr>
  </w:style>
  <w:style w:type="table" w:styleId="a6">
    <w:name w:val="Table Grid"/>
    <w:basedOn w:val="a1"/>
    <w:uiPriority w:val="39"/>
    <w:rsid w:val="00786AD5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86AD5"/>
  </w:style>
  <w:style w:type="character" w:customStyle="1" w:styleId="a4">
    <w:name w:val="เนื้อความ อักขระ"/>
    <w:link w:val="a3"/>
    <w:rsid w:val="00BF7194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uiPriority w:val="99"/>
    <w:rsid w:val="009B385D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rsid w:val="009B385D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B385D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link w:val="aa"/>
    <w:uiPriority w:val="99"/>
    <w:rsid w:val="009B385D"/>
    <w:rPr>
      <w:rFonts w:ascii="Cordia New" w:eastAsia="Cordia New" w:hAnsi="Cordia New" w:cs="Cordia New"/>
      <w:sz w:val="28"/>
      <w:szCs w:val="35"/>
    </w:rPr>
  </w:style>
  <w:style w:type="paragraph" w:styleId="ac">
    <w:name w:val="Balloon Text"/>
    <w:basedOn w:val="a"/>
    <w:link w:val="ad"/>
    <w:rsid w:val="00A604B4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A604B4"/>
    <w:rPr>
      <w:rFonts w:ascii="Leelawadee" w:eastAsia="Cordia New" w:hAnsi="Leelawadee"/>
      <w:sz w:val="18"/>
      <w:szCs w:val="22"/>
      <w:lang w:val="en-US"/>
    </w:rPr>
  </w:style>
  <w:style w:type="paragraph" w:styleId="ae">
    <w:name w:val="List Paragraph"/>
    <w:basedOn w:val="a"/>
    <w:uiPriority w:val="34"/>
    <w:qFormat/>
    <w:rsid w:val="00B95FE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897-F518-414C-9C20-C588994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2901</Words>
  <Characters>16538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กองแผนงาน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Komrat</dc:creator>
  <cp:keywords/>
  <cp:lastModifiedBy>������</cp:lastModifiedBy>
  <cp:revision>9</cp:revision>
  <cp:lastPrinted>2023-09-18T06:51:00Z</cp:lastPrinted>
  <dcterms:created xsi:type="dcterms:W3CDTF">2023-09-18T07:28:00Z</dcterms:created>
  <dcterms:modified xsi:type="dcterms:W3CDTF">2024-06-20T08:13:00Z</dcterms:modified>
</cp:coreProperties>
</file>